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AD936" w14:textId="50E15525" w:rsidR="002133C2" w:rsidRPr="00D94674" w:rsidRDefault="002133C2" w:rsidP="009D5E6D">
      <w:pPr>
        <w:jc w:val="center"/>
        <w:rPr>
          <w:rFonts w:cstheme="minorHAnsi"/>
          <w:b/>
          <w:bCs/>
          <w:sz w:val="28"/>
          <w:szCs w:val="28"/>
          <w:u w:val="single"/>
        </w:rPr>
      </w:pPr>
      <w:r w:rsidRPr="00D94674">
        <w:rPr>
          <w:rFonts w:cstheme="minorHAnsi"/>
          <w:b/>
          <w:bCs/>
          <w:sz w:val="28"/>
          <w:szCs w:val="28"/>
          <w:u w:val="single"/>
        </w:rPr>
        <w:t>Making Recovery Real in Moray Partnership Meeting</w:t>
      </w:r>
    </w:p>
    <w:p w14:paraId="2CABCBB4" w14:textId="6F8C406F" w:rsidR="002133C2" w:rsidRPr="00D94674" w:rsidRDefault="002133C2" w:rsidP="009D5E6D">
      <w:pPr>
        <w:jc w:val="center"/>
        <w:rPr>
          <w:rFonts w:cstheme="minorHAnsi"/>
          <w:sz w:val="28"/>
          <w:szCs w:val="28"/>
        </w:rPr>
      </w:pPr>
      <w:r w:rsidRPr="00D94674">
        <w:rPr>
          <w:rFonts w:cstheme="minorHAnsi"/>
          <w:sz w:val="28"/>
          <w:szCs w:val="28"/>
        </w:rPr>
        <w:t xml:space="preserve">Tuesday </w:t>
      </w:r>
      <w:r w:rsidR="004910D2">
        <w:rPr>
          <w:rFonts w:cstheme="minorHAnsi"/>
          <w:sz w:val="28"/>
          <w:szCs w:val="28"/>
        </w:rPr>
        <w:t>1</w:t>
      </w:r>
      <w:r w:rsidR="000802BA">
        <w:rPr>
          <w:rFonts w:cstheme="minorHAnsi"/>
          <w:sz w:val="28"/>
          <w:szCs w:val="28"/>
        </w:rPr>
        <w:t>5</w:t>
      </w:r>
      <w:r w:rsidR="00E55841" w:rsidRPr="00E55841">
        <w:rPr>
          <w:rFonts w:cstheme="minorHAnsi"/>
          <w:sz w:val="28"/>
          <w:szCs w:val="28"/>
          <w:vertAlign w:val="superscript"/>
        </w:rPr>
        <w:t>th</w:t>
      </w:r>
      <w:r w:rsidR="00E55841">
        <w:rPr>
          <w:rFonts w:cstheme="minorHAnsi"/>
          <w:sz w:val="28"/>
          <w:szCs w:val="28"/>
        </w:rPr>
        <w:t xml:space="preserve"> </w:t>
      </w:r>
      <w:r w:rsidR="00FC06D1">
        <w:rPr>
          <w:rFonts w:cstheme="minorHAnsi"/>
          <w:sz w:val="28"/>
          <w:szCs w:val="28"/>
        </w:rPr>
        <w:t>March</w:t>
      </w:r>
      <w:r w:rsidR="004910D2">
        <w:rPr>
          <w:rFonts w:cstheme="minorHAnsi"/>
          <w:sz w:val="28"/>
          <w:szCs w:val="28"/>
        </w:rPr>
        <w:t xml:space="preserve"> </w:t>
      </w:r>
      <w:r w:rsidRPr="00D94674">
        <w:rPr>
          <w:rFonts w:cstheme="minorHAnsi"/>
          <w:sz w:val="28"/>
          <w:szCs w:val="28"/>
        </w:rPr>
        <w:t>202</w:t>
      </w:r>
      <w:r w:rsidR="000802BA">
        <w:rPr>
          <w:rFonts w:cstheme="minorHAnsi"/>
          <w:sz w:val="28"/>
          <w:szCs w:val="28"/>
        </w:rPr>
        <w:t>2</w:t>
      </w:r>
      <w:r w:rsidRPr="00D94674">
        <w:rPr>
          <w:rFonts w:cstheme="minorHAnsi"/>
          <w:sz w:val="28"/>
          <w:szCs w:val="28"/>
        </w:rPr>
        <w:t xml:space="preserve"> </w:t>
      </w:r>
      <w:r w:rsidR="000802BA">
        <w:rPr>
          <w:rFonts w:cstheme="minorHAnsi"/>
          <w:sz w:val="28"/>
          <w:szCs w:val="28"/>
        </w:rPr>
        <w:t>10</w:t>
      </w:r>
      <w:r w:rsidR="004910D2">
        <w:rPr>
          <w:rFonts w:cstheme="minorHAnsi"/>
          <w:sz w:val="28"/>
          <w:szCs w:val="28"/>
        </w:rPr>
        <w:t>:</w:t>
      </w:r>
      <w:r w:rsidR="000802BA">
        <w:rPr>
          <w:rFonts w:cstheme="minorHAnsi"/>
          <w:sz w:val="28"/>
          <w:szCs w:val="28"/>
        </w:rPr>
        <w:t>3</w:t>
      </w:r>
      <w:r w:rsidR="004910D2">
        <w:rPr>
          <w:rFonts w:cstheme="minorHAnsi"/>
          <w:sz w:val="28"/>
          <w:szCs w:val="28"/>
        </w:rPr>
        <w:t>0</w:t>
      </w:r>
      <w:r w:rsidRPr="00D94674">
        <w:rPr>
          <w:rFonts w:cstheme="minorHAnsi"/>
          <w:sz w:val="28"/>
          <w:szCs w:val="28"/>
        </w:rPr>
        <w:t xml:space="preserve"> – </w:t>
      </w:r>
      <w:r w:rsidR="000802BA">
        <w:rPr>
          <w:rFonts w:cstheme="minorHAnsi"/>
          <w:sz w:val="28"/>
          <w:szCs w:val="28"/>
        </w:rPr>
        <w:t>1</w:t>
      </w:r>
      <w:r w:rsidR="00FC06D1">
        <w:rPr>
          <w:rFonts w:cstheme="minorHAnsi"/>
          <w:sz w:val="28"/>
          <w:szCs w:val="28"/>
        </w:rPr>
        <w:t>1:30</w:t>
      </w:r>
    </w:p>
    <w:p w14:paraId="55B27F1F" w14:textId="77777777" w:rsidR="002133C2" w:rsidRPr="00D94674" w:rsidRDefault="002133C2" w:rsidP="009D5E6D">
      <w:pPr>
        <w:jc w:val="both"/>
        <w:rPr>
          <w:rFonts w:cstheme="minorHAnsi"/>
        </w:rPr>
      </w:pPr>
    </w:p>
    <w:p w14:paraId="3BC3B416" w14:textId="3339DBE8" w:rsidR="002133C2" w:rsidRPr="006B270C" w:rsidRDefault="002133C2" w:rsidP="009D5E6D">
      <w:pPr>
        <w:jc w:val="both"/>
        <w:rPr>
          <w:rFonts w:cstheme="minorHAnsi"/>
          <w:sz w:val="24"/>
          <w:szCs w:val="24"/>
        </w:rPr>
      </w:pPr>
      <w:r w:rsidRPr="00DF69C9">
        <w:rPr>
          <w:rFonts w:cstheme="minorHAnsi"/>
          <w:b/>
          <w:bCs/>
          <w:sz w:val="24"/>
          <w:szCs w:val="24"/>
        </w:rPr>
        <w:t xml:space="preserve">Present: </w:t>
      </w:r>
      <w:r w:rsidR="00255D16" w:rsidRPr="00DF69C9">
        <w:rPr>
          <w:rFonts w:cstheme="minorHAnsi"/>
        </w:rPr>
        <w:t>Aimee Wright,</w:t>
      </w:r>
      <w:r w:rsidR="009363FF" w:rsidRPr="00DF69C9">
        <w:rPr>
          <w:rFonts w:cstheme="minorHAnsi"/>
        </w:rPr>
        <w:t xml:space="preserve"> </w:t>
      </w:r>
      <w:r w:rsidR="00C868D0" w:rsidRPr="00DF69C9">
        <w:rPr>
          <w:rFonts w:cstheme="minorHAnsi"/>
        </w:rPr>
        <w:t>Heidi Tweedie,</w:t>
      </w:r>
      <w:r w:rsidR="00C9661C" w:rsidRPr="00DF69C9">
        <w:rPr>
          <w:rFonts w:cstheme="minorHAnsi"/>
        </w:rPr>
        <w:t xml:space="preserve"> </w:t>
      </w:r>
      <w:r w:rsidR="00FC06D1" w:rsidRPr="00DF69C9">
        <w:rPr>
          <w:rFonts w:cstheme="minorHAnsi"/>
        </w:rPr>
        <w:t xml:space="preserve">Carol Smith, </w:t>
      </w:r>
      <w:r w:rsidR="00EA18C1" w:rsidRPr="00DF69C9">
        <w:rPr>
          <w:rFonts w:cstheme="minorHAnsi"/>
        </w:rPr>
        <w:t xml:space="preserve">Pam Cremin, </w:t>
      </w:r>
      <w:r w:rsidR="002E3AED" w:rsidRPr="00DF69C9">
        <w:rPr>
          <w:rFonts w:cstheme="minorHAnsi"/>
        </w:rPr>
        <w:t xml:space="preserve">Iain MacDonald, </w:t>
      </w:r>
      <w:r w:rsidR="00097C6B" w:rsidRPr="00DF69C9">
        <w:rPr>
          <w:rFonts w:cstheme="minorHAnsi"/>
        </w:rPr>
        <w:t xml:space="preserve">Lewis Walker, </w:t>
      </w:r>
      <w:r w:rsidR="00B536BE" w:rsidRPr="00DF69C9">
        <w:rPr>
          <w:rFonts w:cstheme="minorHAnsi"/>
        </w:rPr>
        <w:t xml:space="preserve">Martin Kirwan, </w:t>
      </w:r>
      <w:r w:rsidR="0008562B" w:rsidRPr="00DF69C9">
        <w:rPr>
          <w:rFonts w:cstheme="minorHAnsi"/>
        </w:rPr>
        <w:t xml:space="preserve">Tracy Grant, </w:t>
      </w:r>
      <w:r w:rsidR="007776C7" w:rsidRPr="00DF69C9">
        <w:rPr>
          <w:rFonts w:cstheme="minorHAnsi"/>
        </w:rPr>
        <w:t>Anne Pend</w:t>
      </w:r>
      <w:r w:rsidR="001B1B05" w:rsidRPr="00DF69C9">
        <w:rPr>
          <w:rFonts w:cstheme="minorHAnsi"/>
        </w:rPr>
        <w:t>e</w:t>
      </w:r>
      <w:r w:rsidR="007776C7" w:rsidRPr="00DF69C9">
        <w:rPr>
          <w:rFonts w:cstheme="minorHAnsi"/>
        </w:rPr>
        <w:t xml:space="preserve">ry, </w:t>
      </w:r>
      <w:r w:rsidR="00B65B84" w:rsidRPr="00DF69C9">
        <w:rPr>
          <w:rFonts w:cstheme="minorHAnsi"/>
        </w:rPr>
        <w:t xml:space="preserve">Louise </w:t>
      </w:r>
      <w:r w:rsidR="00D23D47" w:rsidRPr="00DF69C9">
        <w:rPr>
          <w:rFonts w:cstheme="minorHAnsi"/>
        </w:rPr>
        <w:t>P</w:t>
      </w:r>
      <w:r w:rsidR="005E526F" w:rsidRPr="00DF69C9">
        <w:rPr>
          <w:rFonts w:cstheme="minorHAnsi"/>
        </w:rPr>
        <w:t xml:space="preserve">enfold, </w:t>
      </w:r>
      <w:r w:rsidR="00FD5D86" w:rsidRPr="00DF69C9">
        <w:rPr>
          <w:rFonts w:cstheme="minorHAnsi"/>
        </w:rPr>
        <w:t xml:space="preserve">Eilidh Brown, </w:t>
      </w:r>
      <w:r w:rsidR="00CB0A4F" w:rsidRPr="00DF69C9">
        <w:rPr>
          <w:rFonts w:cstheme="minorHAnsi"/>
        </w:rPr>
        <w:t xml:space="preserve">Tini van </w:t>
      </w:r>
      <w:proofErr w:type="spellStart"/>
      <w:r w:rsidR="00CB0A4F" w:rsidRPr="00DF69C9">
        <w:rPr>
          <w:rFonts w:cstheme="minorHAnsi"/>
        </w:rPr>
        <w:t>Luijtelaar</w:t>
      </w:r>
      <w:proofErr w:type="spellEnd"/>
      <w:r w:rsidR="00CB0A4F" w:rsidRPr="00DF69C9">
        <w:rPr>
          <w:rFonts w:cstheme="minorHAnsi"/>
        </w:rPr>
        <w:t xml:space="preserve">, </w:t>
      </w:r>
      <w:r w:rsidR="00BA035F" w:rsidRPr="00DF69C9">
        <w:rPr>
          <w:rFonts w:cstheme="minorHAnsi"/>
        </w:rPr>
        <w:t xml:space="preserve">Kirsteen </w:t>
      </w:r>
      <w:proofErr w:type="spellStart"/>
      <w:r w:rsidR="00BA035F" w:rsidRPr="00DF69C9">
        <w:rPr>
          <w:rFonts w:cstheme="minorHAnsi"/>
        </w:rPr>
        <w:t>Pyett</w:t>
      </w:r>
      <w:proofErr w:type="spellEnd"/>
      <w:r w:rsidR="00BA035F" w:rsidRPr="00DF69C9">
        <w:rPr>
          <w:rFonts w:cstheme="minorHAnsi"/>
        </w:rPr>
        <w:t xml:space="preserve">, </w:t>
      </w:r>
      <w:r w:rsidR="007A0519" w:rsidRPr="00DF69C9">
        <w:rPr>
          <w:rFonts w:cstheme="minorHAnsi"/>
        </w:rPr>
        <w:t>Alison Potts</w:t>
      </w:r>
    </w:p>
    <w:p w14:paraId="5DE07214" w14:textId="0370CC17" w:rsidR="002133C2" w:rsidRPr="000802BA" w:rsidRDefault="002133C2" w:rsidP="009D5E6D">
      <w:pPr>
        <w:jc w:val="both"/>
        <w:rPr>
          <w:rFonts w:cstheme="minorHAnsi"/>
          <w:color w:val="FF0000"/>
        </w:rPr>
      </w:pPr>
      <w:r w:rsidRPr="00D94674">
        <w:rPr>
          <w:rFonts w:cstheme="minorHAnsi"/>
          <w:b/>
          <w:bCs/>
          <w:sz w:val="24"/>
          <w:szCs w:val="24"/>
        </w:rPr>
        <w:t>Apologies:</w:t>
      </w:r>
      <w:r w:rsidR="00302966">
        <w:rPr>
          <w:rFonts w:cstheme="minorHAnsi"/>
        </w:rPr>
        <w:t xml:space="preserve"> </w:t>
      </w:r>
      <w:r w:rsidR="000802BA">
        <w:rPr>
          <w:rFonts w:cstheme="minorHAnsi"/>
        </w:rPr>
        <w:t xml:space="preserve">Kirsteen </w:t>
      </w:r>
      <w:proofErr w:type="spellStart"/>
      <w:r w:rsidR="000802BA">
        <w:rPr>
          <w:rFonts w:cstheme="minorHAnsi"/>
        </w:rPr>
        <w:t>Carmicheal</w:t>
      </w:r>
      <w:proofErr w:type="spellEnd"/>
      <w:r w:rsidR="006B270C">
        <w:rPr>
          <w:rFonts w:cstheme="minorHAnsi"/>
        </w:rPr>
        <w:t xml:space="preserve">, </w:t>
      </w:r>
      <w:proofErr w:type="spellStart"/>
      <w:r w:rsidR="006B270C">
        <w:rPr>
          <w:rFonts w:cstheme="minorHAnsi"/>
        </w:rPr>
        <w:t>Jad</w:t>
      </w:r>
      <w:proofErr w:type="spellEnd"/>
      <w:r w:rsidR="006B270C">
        <w:rPr>
          <w:rFonts w:cstheme="minorHAnsi"/>
        </w:rPr>
        <w:t xml:space="preserve"> Leach, Annabel Ross, Pauline Forbes</w:t>
      </w:r>
    </w:p>
    <w:p w14:paraId="06854B0D" w14:textId="64A512B5" w:rsidR="002133C2" w:rsidRPr="00D94674" w:rsidRDefault="002133C2" w:rsidP="009D5E6D">
      <w:pPr>
        <w:jc w:val="both"/>
        <w:rPr>
          <w:rFonts w:cstheme="minorHAnsi"/>
          <w:sz w:val="24"/>
          <w:szCs w:val="24"/>
        </w:rPr>
      </w:pPr>
      <w:r w:rsidRPr="00D94674">
        <w:rPr>
          <w:rFonts w:cstheme="minorHAnsi"/>
          <w:b/>
          <w:bCs/>
          <w:sz w:val="24"/>
          <w:szCs w:val="24"/>
        </w:rPr>
        <w:t xml:space="preserve">Chair: </w:t>
      </w:r>
      <w:r w:rsidR="000802BA">
        <w:rPr>
          <w:rFonts w:cstheme="minorHAnsi"/>
        </w:rPr>
        <w:t>Heidi Tweedie</w:t>
      </w:r>
      <w:r w:rsidR="004910D2">
        <w:rPr>
          <w:rFonts w:cstheme="minorHAnsi"/>
        </w:rPr>
        <w:t xml:space="preserve"> </w:t>
      </w:r>
      <w:r w:rsidR="00F021E0">
        <w:rPr>
          <w:rFonts w:cstheme="minorHAnsi"/>
        </w:rPr>
        <w:t xml:space="preserve"> </w:t>
      </w:r>
    </w:p>
    <w:p w14:paraId="7386BD3A" w14:textId="13582CAC" w:rsidR="00F43E09" w:rsidRPr="00D94674" w:rsidRDefault="002133C2" w:rsidP="009D5E6D">
      <w:pPr>
        <w:jc w:val="both"/>
        <w:rPr>
          <w:rFonts w:cstheme="minorHAnsi"/>
          <w:sz w:val="24"/>
          <w:szCs w:val="24"/>
        </w:rPr>
      </w:pPr>
      <w:r w:rsidRPr="00D94674">
        <w:rPr>
          <w:rFonts w:cstheme="minorHAnsi"/>
          <w:b/>
          <w:bCs/>
          <w:sz w:val="24"/>
          <w:szCs w:val="24"/>
        </w:rPr>
        <w:t>Minutes:</w:t>
      </w:r>
      <w:r w:rsidRPr="00D94674">
        <w:rPr>
          <w:rFonts w:cstheme="minorHAnsi"/>
          <w:sz w:val="24"/>
          <w:szCs w:val="24"/>
        </w:rPr>
        <w:t xml:space="preserve"> </w:t>
      </w:r>
      <w:r w:rsidR="000802BA">
        <w:rPr>
          <w:rFonts w:cstheme="minorHAnsi"/>
        </w:rPr>
        <w:t>Carol Smith/ Aimee Wright</w:t>
      </w:r>
    </w:p>
    <w:p w14:paraId="5E9BBAC8" w14:textId="024A4553" w:rsidR="00F43E09" w:rsidRPr="000802BA" w:rsidRDefault="00F43E09" w:rsidP="009D5E6D">
      <w:pPr>
        <w:jc w:val="both"/>
        <w:rPr>
          <w:rFonts w:cstheme="minorHAnsi"/>
          <w:b/>
          <w:bCs/>
          <w:color w:val="FF0000"/>
          <w:sz w:val="24"/>
          <w:szCs w:val="24"/>
        </w:rPr>
      </w:pPr>
      <w:r w:rsidRPr="00D94674">
        <w:rPr>
          <w:rFonts w:cstheme="minorHAnsi"/>
          <w:b/>
          <w:bCs/>
          <w:sz w:val="24"/>
          <w:szCs w:val="24"/>
        </w:rPr>
        <w:t>Organisations / Perspectives formally represented</w:t>
      </w:r>
      <w:r w:rsidR="00AA6D27">
        <w:rPr>
          <w:rFonts w:cstheme="minorHAnsi"/>
          <w:b/>
          <w:bCs/>
          <w:sz w:val="24"/>
          <w:szCs w:val="24"/>
        </w:rPr>
        <w:t xml:space="preserve"> (strike through not in attendance at meeting)</w:t>
      </w:r>
      <w:r w:rsidRPr="00D94674">
        <w:rPr>
          <w:rFonts w:cstheme="minorHAnsi"/>
          <w:b/>
          <w:bCs/>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F43E09" w:rsidRPr="00B37F3F" w14:paraId="4F35C345" w14:textId="77777777" w:rsidTr="00F43E09">
        <w:tc>
          <w:tcPr>
            <w:tcW w:w="4508" w:type="dxa"/>
          </w:tcPr>
          <w:p w14:paraId="7D4B5183" w14:textId="7F5D99B9" w:rsidR="00B37F3F" w:rsidRPr="00BA1D1A" w:rsidRDefault="00B37F3F" w:rsidP="009D5E6D">
            <w:pPr>
              <w:jc w:val="both"/>
            </w:pPr>
            <w:r w:rsidRPr="00BA1D1A">
              <w:t xml:space="preserve">Lived experience of MH </w:t>
            </w:r>
            <w:r w:rsidR="00B845F6" w:rsidRPr="00BA1D1A">
              <w:t>challenges.</w:t>
            </w:r>
            <w:r w:rsidRPr="00BA1D1A">
              <w:t xml:space="preserve"> </w:t>
            </w:r>
          </w:p>
          <w:p w14:paraId="7B4FBB7F" w14:textId="0FB0B2CD" w:rsidR="00B37F3F" w:rsidRPr="00BA1D1A" w:rsidRDefault="00B37F3F" w:rsidP="009D5E6D">
            <w:pPr>
              <w:jc w:val="both"/>
            </w:pPr>
            <w:r w:rsidRPr="00BA1D1A">
              <w:t>- adult perspectives.</w:t>
            </w:r>
          </w:p>
          <w:p w14:paraId="177CC9BF" w14:textId="4D9F821F" w:rsidR="00F43E09" w:rsidRPr="00327D5D" w:rsidRDefault="00F43E09" w:rsidP="009D5E6D">
            <w:pPr>
              <w:jc w:val="both"/>
            </w:pPr>
            <w:r w:rsidRPr="00327D5D">
              <w:t>tsiMORAY</w:t>
            </w:r>
          </w:p>
          <w:p w14:paraId="63575CD6" w14:textId="77777777" w:rsidR="00F43E09" w:rsidRPr="004D7161" w:rsidRDefault="00F43E09" w:rsidP="009D5E6D">
            <w:pPr>
              <w:jc w:val="both"/>
              <w:rPr>
                <w:strike/>
              </w:rPr>
            </w:pPr>
            <w:r w:rsidRPr="004D7161">
              <w:rPr>
                <w:strike/>
              </w:rPr>
              <w:t>Police Scotland</w:t>
            </w:r>
          </w:p>
          <w:p w14:paraId="175FFF0D" w14:textId="517EF7D2" w:rsidR="00F43E09" w:rsidRPr="00195CA8" w:rsidRDefault="00F43E09" w:rsidP="009D5E6D">
            <w:pPr>
              <w:jc w:val="both"/>
              <w:rPr>
                <w:strike/>
              </w:rPr>
            </w:pPr>
            <w:r w:rsidRPr="00195CA8">
              <w:rPr>
                <w:strike/>
              </w:rPr>
              <w:t>Moray Wellness Service (Penumbra)</w:t>
            </w:r>
          </w:p>
          <w:p w14:paraId="1A64DD9E" w14:textId="77777777" w:rsidR="00F43E09" w:rsidRPr="00195CA8" w:rsidRDefault="00F43E09" w:rsidP="009D5E6D">
            <w:pPr>
              <w:jc w:val="both"/>
              <w:rPr>
                <w:strike/>
              </w:rPr>
            </w:pPr>
            <w:r w:rsidRPr="00195CA8">
              <w:rPr>
                <w:strike/>
              </w:rPr>
              <w:t>DBI Service (Penumbra)</w:t>
            </w:r>
          </w:p>
          <w:p w14:paraId="661C956A" w14:textId="77777777" w:rsidR="00F43E09" w:rsidRPr="00195CA8" w:rsidRDefault="00F43E09" w:rsidP="009D5E6D">
            <w:pPr>
              <w:jc w:val="both"/>
              <w:rPr>
                <w:strike/>
              </w:rPr>
            </w:pPr>
            <w:r w:rsidRPr="00195CA8">
              <w:rPr>
                <w:strike/>
              </w:rPr>
              <w:t>Scottish Recovery Network</w:t>
            </w:r>
          </w:p>
          <w:p w14:paraId="07DE0627" w14:textId="77777777" w:rsidR="00B37F3F" w:rsidRPr="00C93684" w:rsidRDefault="00B37F3F" w:rsidP="009D5E6D">
            <w:pPr>
              <w:jc w:val="both"/>
            </w:pPr>
            <w:r w:rsidRPr="00C93684">
              <w:t>Circles Advocacy</w:t>
            </w:r>
          </w:p>
          <w:p w14:paraId="60D3978A" w14:textId="77777777" w:rsidR="00B37F3F" w:rsidRPr="00C93684" w:rsidRDefault="00B37F3F" w:rsidP="009D5E6D">
            <w:pPr>
              <w:jc w:val="both"/>
            </w:pPr>
            <w:r w:rsidRPr="00C93684">
              <w:t>SAMH</w:t>
            </w:r>
          </w:p>
          <w:p w14:paraId="592E77C9" w14:textId="0A18E23D" w:rsidR="000802BA" w:rsidRPr="00327D5D" w:rsidRDefault="000802BA" w:rsidP="009D5E6D">
            <w:pPr>
              <w:jc w:val="both"/>
              <w:rPr>
                <w:strike/>
              </w:rPr>
            </w:pPr>
            <w:r w:rsidRPr="00327D5D">
              <w:rPr>
                <w:strike/>
              </w:rPr>
              <w:t>REAP</w:t>
            </w:r>
          </w:p>
          <w:p w14:paraId="20E73A4A" w14:textId="30697807" w:rsidR="000802BA" w:rsidRPr="00195CA8" w:rsidRDefault="000802BA" w:rsidP="009D5E6D">
            <w:pPr>
              <w:jc w:val="both"/>
              <w:rPr>
                <w:strike/>
              </w:rPr>
            </w:pPr>
          </w:p>
        </w:tc>
        <w:tc>
          <w:tcPr>
            <w:tcW w:w="4508" w:type="dxa"/>
          </w:tcPr>
          <w:p w14:paraId="4B5A8F42" w14:textId="36D23BDE" w:rsidR="00B37F3F" w:rsidRPr="006601B2" w:rsidRDefault="00B37F3F" w:rsidP="009D5E6D">
            <w:pPr>
              <w:jc w:val="both"/>
              <w:rPr>
                <w:strike/>
                <w:vertAlign w:val="superscript"/>
              </w:rPr>
            </w:pPr>
            <w:r w:rsidRPr="006601B2">
              <w:rPr>
                <w:strike/>
              </w:rPr>
              <w:t>Children 1</w:t>
            </w:r>
            <w:r w:rsidRPr="006601B2">
              <w:rPr>
                <w:strike/>
                <w:vertAlign w:val="superscript"/>
              </w:rPr>
              <w:t>st</w:t>
            </w:r>
          </w:p>
          <w:p w14:paraId="2C9D091F" w14:textId="03293094" w:rsidR="009C0599" w:rsidRPr="00327D5D" w:rsidRDefault="009C0599" w:rsidP="009D5E6D">
            <w:pPr>
              <w:jc w:val="both"/>
              <w:rPr>
                <w:strike/>
              </w:rPr>
            </w:pPr>
            <w:r w:rsidRPr="00327D5D">
              <w:rPr>
                <w:strike/>
              </w:rPr>
              <w:t>Quarriers Care Support Service Moray</w:t>
            </w:r>
          </w:p>
          <w:p w14:paraId="3A4F91D5" w14:textId="792799EF" w:rsidR="009C0599" w:rsidRPr="00A220AD" w:rsidRDefault="009C0599" w:rsidP="009D5E6D">
            <w:pPr>
              <w:jc w:val="both"/>
              <w:rPr>
                <w:vertAlign w:val="superscript"/>
              </w:rPr>
            </w:pPr>
            <w:r w:rsidRPr="00A220AD">
              <w:t>North East Suicide Prevention Team</w:t>
            </w:r>
          </w:p>
          <w:p w14:paraId="235EBBAF" w14:textId="77777777" w:rsidR="00B37F3F" w:rsidRPr="00BA1D1A" w:rsidRDefault="00B37F3F" w:rsidP="009D5E6D">
            <w:pPr>
              <w:jc w:val="both"/>
            </w:pPr>
            <w:r w:rsidRPr="00BA1D1A">
              <w:t>Moray Wellbeing Hub CIC</w:t>
            </w:r>
          </w:p>
          <w:p w14:paraId="3A13244B" w14:textId="77777777" w:rsidR="00B37F3F" w:rsidRPr="00BA1D1A" w:rsidRDefault="00B37F3F" w:rsidP="009D5E6D">
            <w:pPr>
              <w:jc w:val="both"/>
            </w:pPr>
            <w:r w:rsidRPr="00BA1D1A">
              <w:t>HSCM (Health &amp; Social Care Moray)</w:t>
            </w:r>
          </w:p>
          <w:p w14:paraId="0B6420F9" w14:textId="14EE8F65" w:rsidR="00B37F3F" w:rsidRPr="00493F0F" w:rsidRDefault="00B37F3F" w:rsidP="009D5E6D">
            <w:pPr>
              <w:pStyle w:val="ListParagraph"/>
              <w:numPr>
                <w:ilvl w:val="0"/>
                <w:numId w:val="10"/>
              </w:numPr>
              <w:jc w:val="both"/>
              <w:rPr>
                <w:strike/>
              </w:rPr>
            </w:pPr>
            <w:r w:rsidRPr="00493F0F">
              <w:rPr>
                <w:strike/>
              </w:rPr>
              <w:t>Commissioning</w:t>
            </w:r>
          </w:p>
          <w:p w14:paraId="1B51AE20" w14:textId="35E4D6E5" w:rsidR="00B37F3F" w:rsidRPr="00BA1D1A" w:rsidRDefault="00B37F3F" w:rsidP="009D5E6D">
            <w:pPr>
              <w:pStyle w:val="ListParagraph"/>
              <w:numPr>
                <w:ilvl w:val="0"/>
                <w:numId w:val="10"/>
              </w:numPr>
              <w:jc w:val="both"/>
            </w:pPr>
            <w:r w:rsidRPr="00BA1D1A">
              <w:t>MH social work</w:t>
            </w:r>
          </w:p>
          <w:p w14:paraId="11EAADB4" w14:textId="186EEF6C" w:rsidR="00B37F3F" w:rsidRPr="00BA1D1A" w:rsidRDefault="00B37F3F" w:rsidP="009D5E6D">
            <w:pPr>
              <w:pStyle w:val="ListParagraph"/>
              <w:numPr>
                <w:ilvl w:val="0"/>
                <w:numId w:val="10"/>
              </w:numPr>
              <w:jc w:val="both"/>
            </w:pPr>
            <w:r w:rsidRPr="00BA1D1A">
              <w:t>Psychological services</w:t>
            </w:r>
          </w:p>
          <w:p w14:paraId="011A9DF4" w14:textId="77777777" w:rsidR="00B37F3F" w:rsidRDefault="00B37F3F" w:rsidP="009D5E6D">
            <w:pPr>
              <w:pStyle w:val="ListParagraph"/>
              <w:numPr>
                <w:ilvl w:val="0"/>
                <w:numId w:val="10"/>
              </w:numPr>
              <w:jc w:val="both"/>
            </w:pPr>
            <w:r w:rsidRPr="00BA1D1A">
              <w:t>Public Health Coordination</w:t>
            </w:r>
          </w:p>
          <w:p w14:paraId="61B3F11D" w14:textId="1531AFBA" w:rsidR="000802BA" w:rsidRPr="00BA1D1A" w:rsidRDefault="000802BA" w:rsidP="009D5E6D">
            <w:pPr>
              <w:jc w:val="both"/>
            </w:pPr>
          </w:p>
        </w:tc>
      </w:tr>
    </w:tbl>
    <w:p w14:paraId="1E371D99" w14:textId="77777777" w:rsidR="00F43E09" w:rsidRPr="00D20795" w:rsidRDefault="00F43E09" w:rsidP="009D5E6D">
      <w:pPr>
        <w:jc w:val="both"/>
        <w:rPr>
          <w:rFonts w:ascii="Arial" w:hAnsi="Arial" w:cs="Arial"/>
          <w:sz w:val="24"/>
          <w:szCs w:val="24"/>
        </w:rPr>
      </w:pPr>
    </w:p>
    <w:p w14:paraId="5383308C" w14:textId="02D0E1A8" w:rsidR="00A34FC5" w:rsidRDefault="00624687" w:rsidP="009D5E6D">
      <w:pPr>
        <w:jc w:val="both"/>
        <w:rPr>
          <w:rFonts w:cstheme="minorHAnsi"/>
          <w:b/>
          <w:bCs/>
          <w:sz w:val="28"/>
          <w:szCs w:val="28"/>
        </w:rPr>
      </w:pPr>
      <w:r>
        <w:rPr>
          <w:rFonts w:cstheme="minorHAnsi"/>
          <w:b/>
          <w:bCs/>
          <w:sz w:val="28"/>
          <w:szCs w:val="28"/>
        </w:rPr>
        <w:t>Update to a</w:t>
      </w:r>
      <w:r w:rsidR="002133C2" w:rsidRPr="00603276">
        <w:rPr>
          <w:rFonts w:cstheme="minorHAnsi"/>
          <w:b/>
          <w:bCs/>
          <w:sz w:val="28"/>
          <w:szCs w:val="28"/>
        </w:rPr>
        <w:t xml:space="preserve">ctions from </w:t>
      </w:r>
      <w:r>
        <w:rPr>
          <w:rFonts w:cstheme="minorHAnsi"/>
          <w:b/>
          <w:bCs/>
          <w:sz w:val="28"/>
          <w:szCs w:val="28"/>
        </w:rPr>
        <w:t xml:space="preserve">last </w:t>
      </w:r>
      <w:r w:rsidR="002133C2" w:rsidRPr="00603276">
        <w:rPr>
          <w:rFonts w:cstheme="minorHAnsi"/>
          <w:b/>
          <w:bCs/>
          <w:sz w:val="28"/>
          <w:szCs w:val="28"/>
        </w:rPr>
        <w:t>meeting</w:t>
      </w:r>
      <w:r w:rsidR="006A1E97">
        <w:rPr>
          <w:rFonts w:cstheme="minorHAnsi"/>
          <w:b/>
          <w:bCs/>
          <w:sz w:val="28"/>
          <w:szCs w:val="28"/>
        </w:rPr>
        <w:t xml:space="preserve"> to be complete by </w:t>
      </w:r>
      <w:r w:rsidR="004A68BD">
        <w:rPr>
          <w:rFonts w:cstheme="minorHAnsi"/>
          <w:b/>
          <w:bCs/>
          <w:sz w:val="28"/>
          <w:szCs w:val="28"/>
        </w:rPr>
        <w:t>next</w:t>
      </w:r>
      <w:r w:rsidR="006A1E97">
        <w:rPr>
          <w:rFonts w:cstheme="minorHAnsi"/>
          <w:b/>
          <w:bCs/>
          <w:sz w:val="28"/>
          <w:szCs w:val="28"/>
        </w:rPr>
        <w:t xml:space="preserve"> meeting</w:t>
      </w:r>
      <w:r w:rsidR="002133C2" w:rsidRPr="00603276">
        <w:rPr>
          <w:rFonts w:cstheme="minorHAnsi"/>
          <w:b/>
          <w:bCs/>
          <w:sz w:val="28"/>
          <w:szCs w:val="28"/>
        </w:rPr>
        <w:t xml:space="preserve">: </w:t>
      </w:r>
    </w:p>
    <w:p w14:paraId="2C967AF8" w14:textId="127500B6" w:rsidR="000C276B" w:rsidRDefault="000C276B" w:rsidP="009D5E6D">
      <w:pPr>
        <w:pStyle w:val="ListParagraph"/>
        <w:numPr>
          <w:ilvl w:val="0"/>
          <w:numId w:val="18"/>
        </w:numPr>
        <w:jc w:val="both"/>
        <w:rPr>
          <w:rFonts w:cstheme="minorHAnsi"/>
        </w:rPr>
      </w:pPr>
      <w:r>
        <w:rPr>
          <w:rFonts w:cstheme="minorHAnsi"/>
        </w:rPr>
        <w:t>How do we get everyone to promote pathways everyone to bring ideas to next meeting</w:t>
      </w:r>
      <w:r w:rsidR="00C9661C">
        <w:rPr>
          <w:rFonts w:cstheme="minorHAnsi"/>
        </w:rPr>
        <w:t xml:space="preserve"> </w:t>
      </w:r>
      <w:r w:rsidR="00BF5FCE">
        <w:rPr>
          <w:rFonts w:cstheme="minorHAnsi"/>
        </w:rPr>
        <w:t xml:space="preserve">(Session to be focused on pathways) </w:t>
      </w:r>
      <w:r w:rsidR="00C9661C">
        <w:rPr>
          <w:rFonts w:cstheme="minorHAnsi"/>
        </w:rPr>
        <w:t xml:space="preserve">– All </w:t>
      </w:r>
      <w:r w:rsidR="00624687">
        <w:rPr>
          <w:rFonts w:cstheme="minorHAnsi"/>
        </w:rPr>
        <w:t xml:space="preserve">– defer to </w:t>
      </w:r>
      <w:r w:rsidR="00414A55">
        <w:rPr>
          <w:rFonts w:cstheme="minorHAnsi"/>
        </w:rPr>
        <w:t>April</w:t>
      </w:r>
      <w:r w:rsidR="00624687">
        <w:rPr>
          <w:rFonts w:cstheme="minorHAnsi"/>
        </w:rPr>
        <w:t xml:space="preserve"> meeting</w:t>
      </w:r>
    </w:p>
    <w:p w14:paraId="3B133414" w14:textId="4C6ED19B" w:rsidR="0074635E" w:rsidRDefault="0074635E" w:rsidP="009D5E6D">
      <w:pPr>
        <w:pStyle w:val="ListParagraph"/>
        <w:numPr>
          <w:ilvl w:val="0"/>
          <w:numId w:val="18"/>
        </w:numPr>
        <w:jc w:val="both"/>
        <w:rPr>
          <w:rFonts w:cstheme="minorHAnsi"/>
        </w:rPr>
      </w:pPr>
      <w:r>
        <w:rPr>
          <w:rFonts w:cstheme="minorHAnsi"/>
        </w:rPr>
        <w:t xml:space="preserve">Pathways Statement – Heidi </w:t>
      </w:r>
      <w:r w:rsidR="00624687">
        <w:rPr>
          <w:rFonts w:cstheme="minorHAnsi"/>
        </w:rPr>
        <w:t xml:space="preserve">– defer to </w:t>
      </w:r>
      <w:r w:rsidR="00414A55">
        <w:rPr>
          <w:rFonts w:cstheme="minorHAnsi"/>
        </w:rPr>
        <w:t>April</w:t>
      </w:r>
      <w:r w:rsidR="00624687">
        <w:rPr>
          <w:rFonts w:cstheme="minorHAnsi"/>
        </w:rPr>
        <w:t xml:space="preserve"> meeting</w:t>
      </w:r>
    </w:p>
    <w:p w14:paraId="0B530E8A" w14:textId="7E6BD7EE" w:rsidR="00504925" w:rsidRDefault="00504925" w:rsidP="009D5E6D">
      <w:pPr>
        <w:pStyle w:val="ListParagraph"/>
        <w:numPr>
          <w:ilvl w:val="0"/>
          <w:numId w:val="18"/>
        </w:numPr>
        <w:jc w:val="both"/>
        <w:rPr>
          <w:rFonts w:cstheme="minorHAnsi"/>
        </w:rPr>
      </w:pPr>
      <w:r>
        <w:rPr>
          <w:rFonts w:cstheme="minorHAnsi"/>
        </w:rPr>
        <w:t xml:space="preserve">Connect with Paul J to share data and outcomes of Suicide Survey – Martin </w:t>
      </w:r>
      <w:r w:rsidR="00E630DB">
        <w:rPr>
          <w:rFonts w:cstheme="minorHAnsi"/>
        </w:rPr>
        <w:t>– minutes are with Pauls PA for finalising and distributing</w:t>
      </w:r>
    </w:p>
    <w:p w14:paraId="68B535B3" w14:textId="2771A8E5" w:rsidR="009B6234" w:rsidRDefault="009B6234" w:rsidP="009D5E6D">
      <w:pPr>
        <w:pStyle w:val="ListParagraph"/>
        <w:numPr>
          <w:ilvl w:val="0"/>
          <w:numId w:val="18"/>
        </w:numPr>
        <w:jc w:val="both"/>
        <w:rPr>
          <w:rFonts w:cstheme="minorHAnsi"/>
        </w:rPr>
      </w:pPr>
      <w:r>
        <w:rPr>
          <w:rFonts w:cstheme="minorHAnsi"/>
        </w:rPr>
        <w:t>Supporting people while intoxicated and suicidal share Ayrshire model – Anne P</w:t>
      </w:r>
      <w:r w:rsidR="00624687">
        <w:rPr>
          <w:rFonts w:cstheme="minorHAnsi"/>
        </w:rPr>
        <w:t xml:space="preserve"> </w:t>
      </w:r>
      <w:r w:rsidR="00836C6A">
        <w:rPr>
          <w:rFonts w:cstheme="minorHAnsi"/>
        </w:rPr>
        <w:t>–</w:t>
      </w:r>
      <w:r w:rsidR="00624687">
        <w:rPr>
          <w:rFonts w:cstheme="minorHAnsi"/>
        </w:rPr>
        <w:t xml:space="preserve"> recurring</w:t>
      </w:r>
    </w:p>
    <w:p w14:paraId="35DD26A6" w14:textId="75976C72" w:rsidR="00836C6A" w:rsidRDefault="00836C6A" w:rsidP="00714637">
      <w:pPr>
        <w:pStyle w:val="ListParagraph"/>
        <w:numPr>
          <w:ilvl w:val="0"/>
          <w:numId w:val="18"/>
        </w:numPr>
        <w:jc w:val="both"/>
        <w:rPr>
          <w:rFonts w:cstheme="minorHAnsi"/>
        </w:rPr>
      </w:pPr>
      <w:r>
        <w:rPr>
          <w:rFonts w:cstheme="minorHAnsi"/>
        </w:rPr>
        <w:t xml:space="preserve">Compare pathways to the HERE Caithness tool (and any others that archive the aims). </w:t>
      </w:r>
      <w:r w:rsidR="00714637">
        <w:rPr>
          <w:rFonts w:cstheme="minorHAnsi"/>
        </w:rPr>
        <w:t xml:space="preserve">Defer to April meeting. Feedback welcome to </w:t>
      </w:r>
      <w:hyperlink r:id="rId5" w:history="1">
        <w:r w:rsidR="00714637" w:rsidRPr="00491A32">
          <w:rPr>
            <w:rStyle w:val="Hyperlink"/>
            <w:rFonts w:cstheme="minorHAnsi"/>
          </w:rPr>
          <w:t>hello@moraywellbeinghub.org.uk</w:t>
        </w:r>
      </w:hyperlink>
      <w:r w:rsidR="00F8664B">
        <w:rPr>
          <w:rFonts w:cstheme="minorHAnsi"/>
        </w:rPr>
        <w:t xml:space="preserve"> title MRRP Feedback.</w:t>
      </w:r>
    </w:p>
    <w:p w14:paraId="3C7C56E5" w14:textId="4315A8CF" w:rsidR="00714637" w:rsidRPr="00714637" w:rsidRDefault="00F8664B" w:rsidP="00714637">
      <w:pPr>
        <w:pStyle w:val="ListParagraph"/>
        <w:numPr>
          <w:ilvl w:val="0"/>
          <w:numId w:val="18"/>
        </w:numPr>
        <w:jc w:val="both"/>
        <w:rPr>
          <w:rFonts w:cstheme="minorHAnsi"/>
        </w:rPr>
      </w:pPr>
      <w:r>
        <w:rPr>
          <w:rFonts w:cstheme="minorHAnsi"/>
        </w:rPr>
        <w:t xml:space="preserve">Share localities structure – Iain Macdonald </w:t>
      </w:r>
    </w:p>
    <w:p w14:paraId="1B93D411" w14:textId="77777777" w:rsidR="00EB35E7" w:rsidRDefault="00EB35E7" w:rsidP="009D5E6D">
      <w:pPr>
        <w:pStyle w:val="ListParagraph"/>
        <w:jc w:val="both"/>
        <w:rPr>
          <w:rFonts w:ascii="Arial" w:hAnsi="Arial" w:cs="Arial"/>
        </w:rPr>
      </w:pPr>
    </w:p>
    <w:p w14:paraId="4BA68DB8" w14:textId="6DE5265D" w:rsidR="006B270C" w:rsidRPr="006B270C" w:rsidRDefault="00F94586" w:rsidP="009D5E6D">
      <w:pPr>
        <w:jc w:val="both"/>
        <w:rPr>
          <w:rFonts w:cstheme="minorHAnsi"/>
          <w:b/>
          <w:bCs/>
          <w:color w:val="FF0000"/>
          <w:sz w:val="28"/>
          <w:szCs w:val="28"/>
        </w:rPr>
      </w:pPr>
      <w:r w:rsidRPr="00603276">
        <w:rPr>
          <w:rFonts w:cstheme="minorHAnsi"/>
          <w:b/>
          <w:bCs/>
          <w:sz w:val="28"/>
          <w:szCs w:val="28"/>
        </w:rPr>
        <w:t xml:space="preserve">Agenda for </w:t>
      </w:r>
      <w:r w:rsidR="00D231C9">
        <w:rPr>
          <w:rFonts w:cstheme="minorHAnsi"/>
          <w:b/>
          <w:bCs/>
          <w:sz w:val="28"/>
          <w:szCs w:val="28"/>
        </w:rPr>
        <w:t>This</w:t>
      </w:r>
      <w:r w:rsidRPr="00603276">
        <w:rPr>
          <w:rFonts w:cstheme="minorHAnsi"/>
          <w:b/>
          <w:bCs/>
          <w:sz w:val="28"/>
          <w:szCs w:val="28"/>
        </w:rPr>
        <w:t xml:space="preserve"> Meeting: </w:t>
      </w:r>
    </w:p>
    <w:p w14:paraId="0C3A116C" w14:textId="58C896DE" w:rsidR="006B270C" w:rsidRPr="006B270C" w:rsidRDefault="00327D8E" w:rsidP="009D5E6D">
      <w:pPr>
        <w:pStyle w:val="ListParagraph"/>
        <w:numPr>
          <w:ilvl w:val="0"/>
          <w:numId w:val="16"/>
        </w:numPr>
        <w:jc w:val="both"/>
        <w:rPr>
          <w:rFonts w:cstheme="minorHAnsi"/>
        </w:rPr>
      </w:pPr>
      <w:r>
        <w:rPr>
          <w:rFonts w:cstheme="minorHAnsi"/>
        </w:rPr>
        <w:t>Connect with existing partners and welcome new partners to the table</w:t>
      </w:r>
      <w:r w:rsidR="00BC61B6">
        <w:rPr>
          <w:rFonts w:cstheme="minorHAnsi"/>
        </w:rPr>
        <w:t>.</w:t>
      </w:r>
    </w:p>
    <w:p w14:paraId="0140BB28" w14:textId="77777777" w:rsidR="006B270C" w:rsidRPr="00603276" w:rsidRDefault="006B270C" w:rsidP="009D5E6D">
      <w:pPr>
        <w:pStyle w:val="ListParagraph"/>
        <w:jc w:val="both"/>
        <w:rPr>
          <w:rFonts w:cstheme="minorHAnsi"/>
        </w:rPr>
      </w:pPr>
    </w:p>
    <w:p w14:paraId="3092379C" w14:textId="56AE5737" w:rsidR="00F21C6C" w:rsidRPr="00603276" w:rsidRDefault="00F21C6C" w:rsidP="009D5E6D">
      <w:pPr>
        <w:jc w:val="both"/>
        <w:rPr>
          <w:rFonts w:cstheme="minorHAnsi"/>
          <w:b/>
          <w:bCs/>
          <w:sz w:val="28"/>
          <w:szCs w:val="28"/>
        </w:rPr>
      </w:pPr>
      <w:r w:rsidRPr="00603276">
        <w:rPr>
          <w:rFonts w:cstheme="minorHAnsi"/>
          <w:b/>
          <w:bCs/>
          <w:sz w:val="28"/>
          <w:szCs w:val="28"/>
        </w:rPr>
        <w:t xml:space="preserve">Previous Meeting Minute: </w:t>
      </w:r>
    </w:p>
    <w:p w14:paraId="58DDBFCA" w14:textId="4C6783F7" w:rsidR="00B07F89" w:rsidRDefault="00B07F89" w:rsidP="009D5E6D">
      <w:pPr>
        <w:jc w:val="both"/>
        <w:rPr>
          <w:rFonts w:cstheme="minorHAnsi"/>
        </w:rPr>
      </w:pPr>
      <w:r>
        <w:rPr>
          <w:rFonts w:cstheme="minorHAnsi"/>
        </w:rPr>
        <w:lastRenderedPageBreak/>
        <w:t>Agreed in advance by email</w:t>
      </w:r>
      <w:r w:rsidR="00504925">
        <w:rPr>
          <w:rFonts w:cstheme="minorHAnsi"/>
        </w:rPr>
        <w:t xml:space="preserve"> and amendments </w:t>
      </w:r>
      <w:r w:rsidR="00A53442">
        <w:rPr>
          <w:rFonts w:cstheme="minorHAnsi"/>
        </w:rPr>
        <w:t>contact carol@moraywellbeinghub.org.uk</w:t>
      </w:r>
      <w:r w:rsidR="00504925">
        <w:rPr>
          <w:rFonts w:cstheme="minorHAnsi"/>
        </w:rPr>
        <w:t xml:space="preserve">. </w:t>
      </w:r>
    </w:p>
    <w:p w14:paraId="4DDA6381" w14:textId="77777777" w:rsidR="00414A55" w:rsidRPr="00F021E0" w:rsidRDefault="00414A55" w:rsidP="009D5E6D">
      <w:pPr>
        <w:jc w:val="both"/>
        <w:rPr>
          <w:rFonts w:cstheme="minorHAnsi"/>
        </w:rPr>
      </w:pPr>
    </w:p>
    <w:p w14:paraId="35416F19" w14:textId="325B80FE" w:rsidR="00EB35E7" w:rsidRPr="00603276" w:rsidRDefault="002133C2" w:rsidP="009D5E6D">
      <w:pPr>
        <w:jc w:val="both"/>
        <w:rPr>
          <w:rFonts w:cstheme="minorHAnsi"/>
          <w:b/>
          <w:bCs/>
          <w:sz w:val="28"/>
          <w:szCs w:val="28"/>
        </w:rPr>
      </w:pPr>
      <w:r w:rsidRPr="00603276">
        <w:rPr>
          <w:rFonts w:cstheme="minorHAnsi"/>
          <w:b/>
          <w:bCs/>
          <w:sz w:val="28"/>
          <w:szCs w:val="28"/>
        </w:rPr>
        <w:t xml:space="preserve">Meeting Topics: </w:t>
      </w:r>
    </w:p>
    <w:p w14:paraId="5DA24119" w14:textId="77777777" w:rsidR="004E4EE0" w:rsidRDefault="00F60552" w:rsidP="009D5E6D">
      <w:pPr>
        <w:pStyle w:val="ListParagraph"/>
        <w:numPr>
          <w:ilvl w:val="0"/>
          <w:numId w:val="1"/>
        </w:numPr>
        <w:jc w:val="both"/>
        <w:rPr>
          <w:rFonts w:eastAsiaTheme="minorEastAsia" w:cstheme="minorHAnsi"/>
          <w:b/>
          <w:bCs/>
          <w:sz w:val="28"/>
          <w:szCs w:val="28"/>
        </w:rPr>
      </w:pPr>
      <w:r w:rsidRPr="00603276">
        <w:rPr>
          <w:rFonts w:eastAsiaTheme="minorEastAsia" w:cstheme="minorHAnsi"/>
          <w:b/>
          <w:bCs/>
          <w:sz w:val="28"/>
          <w:szCs w:val="28"/>
        </w:rPr>
        <w:t>CHIME</w:t>
      </w:r>
      <w:r w:rsidR="00863848" w:rsidRPr="00603276">
        <w:rPr>
          <w:rFonts w:eastAsiaTheme="minorEastAsia" w:cstheme="minorHAnsi"/>
          <w:b/>
          <w:bCs/>
          <w:sz w:val="28"/>
          <w:szCs w:val="28"/>
        </w:rPr>
        <w:t xml:space="preserve"> I</w:t>
      </w:r>
      <w:r w:rsidRPr="00603276">
        <w:rPr>
          <w:rFonts w:eastAsiaTheme="minorEastAsia" w:cstheme="minorHAnsi"/>
          <w:b/>
          <w:bCs/>
          <w:sz w:val="28"/>
          <w:szCs w:val="28"/>
        </w:rPr>
        <w:t xml:space="preserve">n </w:t>
      </w:r>
    </w:p>
    <w:p w14:paraId="3E114BD7" w14:textId="643C74CC" w:rsidR="00F506C8" w:rsidRPr="00A53442" w:rsidRDefault="00F506C8" w:rsidP="009D5E6D">
      <w:pPr>
        <w:jc w:val="both"/>
        <w:rPr>
          <w:rFonts w:eastAsiaTheme="minorEastAsia" w:cstheme="minorHAnsi"/>
          <w:b/>
          <w:bCs/>
          <w:sz w:val="28"/>
          <w:szCs w:val="28"/>
        </w:rPr>
      </w:pPr>
      <w:r>
        <w:t xml:space="preserve">Heidi – bit frustrated with this morning, organisations not putting as much focus on MH training as had hoped </w:t>
      </w:r>
      <w:r w:rsidR="004E4EE0">
        <w:t xml:space="preserve">, </w:t>
      </w:r>
      <w:r>
        <w:t>Pamela – last meeting</w:t>
      </w:r>
      <w:r w:rsidR="004E4EE0">
        <w:t>,</w:t>
      </w:r>
      <w:r w:rsidR="00337215">
        <w:t xml:space="preserve"> </w:t>
      </w:r>
      <w:r>
        <w:t>Eilidh – meaning, trying not to do everything at once</w:t>
      </w:r>
      <w:r w:rsidR="004E4EE0">
        <w:t xml:space="preserve">, </w:t>
      </w:r>
      <w:r>
        <w:t xml:space="preserve">Aimee – </w:t>
      </w:r>
      <w:r w:rsidRPr="00A53442">
        <w:t>connected, may be last meeting, supporting Carol in taking over</w:t>
      </w:r>
      <w:r w:rsidR="009D3614" w:rsidRPr="00A53442">
        <w:t xml:space="preserve">, </w:t>
      </w:r>
      <w:r w:rsidRPr="00A53442">
        <w:t>Tracy G</w:t>
      </w:r>
      <w:r w:rsidR="00604E16">
        <w:t xml:space="preserve"> -</w:t>
      </w:r>
      <w:r w:rsidR="00A53442" w:rsidRPr="00A53442">
        <w:t xml:space="preserve"> great to be able to attend</w:t>
      </w:r>
      <w:r w:rsidR="009D3614" w:rsidRPr="00A53442">
        <w:t>,</w:t>
      </w:r>
      <w:r w:rsidR="00337215" w:rsidRPr="00A53442">
        <w:t xml:space="preserve">        </w:t>
      </w:r>
      <w:r w:rsidR="009D3614" w:rsidRPr="00A53442">
        <w:t xml:space="preserve"> </w:t>
      </w:r>
      <w:r w:rsidRPr="00A53442">
        <w:t xml:space="preserve">Kirsteen – meaning. Picking up threads that have been waving in the wind, connection </w:t>
      </w:r>
      <w:r>
        <w:t>with everyone</w:t>
      </w:r>
      <w:r w:rsidR="009D3614">
        <w:t xml:space="preserve">, </w:t>
      </w:r>
      <w:r>
        <w:t>Lewis W – GP lead – curious, connected, bit of information giving, needs to leave at 11:15</w:t>
      </w:r>
      <w:r w:rsidR="009D3614">
        <w:t xml:space="preserve">, </w:t>
      </w:r>
      <w:r>
        <w:t>Alison – registrar in public health – connectedness, pleased to see everyone, last MRR meeting, finishing up at end of the month</w:t>
      </w:r>
      <w:r w:rsidR="009D3614">
        <w:t xml:space="preserve">, </w:t>
      </w:r>
      <w:r>
        <w:t>Tini – feeling slightly deflated, looking forward to connecting</w:t>
      </w:r>
      <w:r w:rsidR="009D3614">
        <w:t xml:space="preserve">, </w:t>
      </w:r>
      <w:r>
        <w:t>Carol – feeling connected and looking forward to the meeting</w:t>
      </w:r>
      <w:r w:rsidR="009D3614">
        <w:t xml:space="preserve">, </w:t>
      </w:r>
      <w:r w:rsidRPr="00A53442">
        <w:t xml:space="preserve">Anne – </w:t>
      </w:r>
      <w:r w:rsidR="00337215" w:rsidRPr="00A53442">
        <w:t xml:space="preserve"> </w:t>
      </w:r>
      <w:r w:rsidR="00A53442" w:rsidRPr="00A53442">
        <w:t>connected</w:t>
      </w:r>
      <w:r w:rsidR="00337215" w:rsidRPr="00A53442">
        <w:t xml:space="preserve"> </w:t>
      </w:r>
      <w:r w:rsidR="009D3614" w:rsidRPr="00A53442">
        <w:t xml:space="preserve">, </w:t>
      </w:r>
      <w:r w:rsidRPr="00A53442">
        <w:t>Iain –</w:t>
      </w:r>
      <w:r w:rsidR="00337215" w:rsidRPr="00A53442">
        <w:t xml:space="preserve">  </w:t>
      </w:r>
      <w:r w:rsidR="00836C6A">
        <w:t>intrigued and great to connect and link into partnership</w:t>
      </w:r>
      <w:r w:rsidRPr="00A53442">
        <w:t xml:space="preserve"> , Martin </w:t>
      </w:r>
      <w:r w:rsidR="00836C6A">
        <w:t>– great to see everyone and feel connected as always</w:t>
      </w:r>
      <w:r w:rsidR="003D2554" w:rsidRPr="00A53442">
        <w:t xml:space="preserve">, Louise </w:t>
      </w:r>
      <w:r w:rsidR="00836C6A">
        <w:t>–</w:t>
      </w:r>
      <w:r w:rsidR="003D2554" w:rsidRPr="00A53442">
        <w:t xml:space="preserve"> </w:t>
      </w:r>
      <w:r w:rsidR="00836C6A">
        <w:t xml:space="preserve">connected and glad to make meeting. </w:t>
      </w:r>
    </w:p>
    <w:p w14:paraId="2A4EFF12" w14:textId="77777777" w:rsidR="00A80F2A" w:rsidRPr="00843026" w:rsidRDefault="00A80F2A" w:rsidP="009D5E6D">
      <w:pPr>
        <w:jc w:val="both"/>
        <w:rPr>
          <w:rFonts w:ascii="Arial" w:eastAsiaTheme="minorEastAsia" w:hAnsi="Arial" w:cs="Arial"/>
        </w:rPr>
      </w:pPr>
    </w:p>
    <w:p w14:paraId="76266994" w14:textId="7C7FBF00" w:rsidR="00DB0213" w:rsidRPr="000B4CDE" w:rsidRDefault="00E55841" w:rsidP="009D5E6D">
      <w:pPr>
        <w:pStyle w:val="ListParagraph"/>
        <w:numPr>
          <w:ilvl w:val="0"/>
          <w:numId w:val="1"/>
        </w:numPr>
        <w:jc w:val="both"/>
        <w:rPr>
          <w:rFonts w:cstheme="minorHAnsi"/>
          <w:b/>
          <w:bCs/>
          <w:sz w:val="28"/>
          <w:szCs w:val="28"/>
        </w:rPr>
      </w:pPr>
      <w:r>
        <w:rPr>
          <w:rFonts w:cstheme="minorHAnsi"/>
          <w:b/>
          <w:bCs/>
          <w:sz w:val="28"/>
          <w:szCs w:val="28"/>
        </w:rPr>
        <w:t xml:space="preserve">Next Meeting Chair &amp; Time Confirmation </w:t>
      </w:r>
    </w:p>
    <w:p w14:paraId="1FF15A63" w14:textId="04DB711D" w:rsidR="00B07F89" w:rsidRDefault="00A37CE2" w:rsidP="009D5E6D">
      <w:pPr>
        <w:jc w:val="both"/>
        <w:rPr>
          <w:rFonts w:cstheme="minorHAnsi"/>
        </w:rPr>
      </w:pPr>
      <w:r>
        <w:rPr>
          <w:rFonts w:cstheme="minorHAnsi"/>
        </w:rPr>
        <w:t>27</w:t>
      </w:r>
      <w:r w:rsidRPr="00A37CE2">
        <w:rPr>
          <w:rFonts w:cstheme="minorHAnsi"/>
          <w:vertAlign w:val="superscript"/>
        </w:rPr>
        <w:t>th</w:t>
      </w:r>
      <w:r>
        <w:rPr>
          <w:rFonts w:cstheme="minorHAnsi"/>
        </w:rPr>
        <w:t xml:space="preserve"> April – time </w:t>
      </w:r>
      <w:r w:rsidR="00414A55">
        <w:rPr>
          <w:rFonts w:cstheme="minorHAnsi"/>
        </w:rPr>
        <w:t xml:space="preserve">14:00 – 15:30 </w:t>
      </w:r>
      <w:r w:rsidR="00337215">
        <w:rPr>
          <w:rFonts w:cstheme="minorHAnsi"/>
        </w:rPr>
        <w:t xml:space="preserve">to be chaired by </w:t>
      </w:r>
      <w:r w:rsidR="00CF52C6">
        <w:rPr>
          <w:rFonts w:cstheme="minorHAnsi"/>
        </w:rPr>
        <w:t>Iain MacDonald</w:t>
      </w:r>
    </w:p>
    <w:p w14:paraId="27FC6AB8" w14:textId="77777777" w:rsidR="004A68BD" w:rsidRPr="004A68BD" w:rsidRDefault="004A68BD" w:rsidP="009D5E6D">
      <w:pPr>
        <w:jc w:val="both"/>
        <w:rPr>
          <w:rFonts w:cstheme="minorHAnsi"/>
        </w:rPr>
      </w:pPr>
    </w:p>
    <w:p w14:paraId="2D1AB836" w14:textId="2BEEE2DE" w:rsidR="00F73502" w:rsidRPr="00321365" w:rsidRDefault="00A74816" w:rsidP="009D5E6D">
      <w:pPr>
        <w:pStyle w:val="ListParagraph"/>
        <w:numPr>
          <w:ilvl w:val="0"/>
          <w:numId w:val="1"/>
        </w:numPr>
        <w:jc w:val="both"/>
        <w:rPr>
          <w:rFonts w:cstheme="minorHAnsi"/>
          <w:b/>
          <w:bCs/>
          <w:sz w:val="28"/>
          <w:szCs w:val="28"/>
        </w:rPr>
      </w:pPr>
      <w:r>
        <w:rPr>
          <w:rFonts w:cstheme="minorHAnsi"/>
          <w:b/>
          <w:bCs/>
          <w:sz w:val="28"/>
          <w:szCs w:val="28"/>
        </w:rPr>
        <w:t xml:space="preserve">Lewis </w:t>
      </w:r>
      <w:r w:rsidR="00975B1F">
        <w:rPr>
          <w:rFonts w:cstheme="minorHAnsi"/>
          <w:b/>
          <w:bCs/>
          <w:sz w:val="28"/>
          <w:szCs w:val="28"/>
        </w:rPr>
        <w:t>Walker</w:t>
      </w:r>
      <w:r w:rsidR="005E3F14">
        <w:rPr>
          <w:rFonts w:cstheme="minorHAnsi"/>
          <w:b/>
          <w:bCs/>
          <w:sz w:val="28"/>
          <w:szCs w:val="28"/>
        </w:rPr>
        <w:t xml:space="preserve"> </w:t>
      </w:r>
      <w:r w:rsidR="008C3C0D">
        <w:rPr>
          <w:rFonts w:cstheme="minorHAnsi"/>
          <w:b/>
          <w:bCs/>
          <w:sz w:val="28"/>
          <w:szCs w:val="28"/>
        </w:rPr>
        <w:t>–</w:t>
      </w:r>
      <w:r w:rsidR="005E3F14">
        <w:rPr>
          <w:rFonts w:cstheme="minorHAnsi"/>
          <w:b/>
          <w:bCs/>
          <w:sz w:val="28"/>
          <w:szCs w:val="28"/>
        </w:rPr>
        <w:t xml:space="preserve"> </w:t>
      </w:r>
      <w:r w:rsidR="004C705E">
        <w:rPr>
          <w:rFonts w:cstheme="minorHAnsi"/>
          <w:b/>
          <w:bCs/>
          <w:sz w:val="28"/>
          <w:szCs w:val="28"/>
        </w:rPr>
        <w:t xml:space="preserve">Clinical Lead HSC Moray - </w:t>
      </w:r>
      <w:r w:rsidR="00975B1F">
        <w:rPr>
          <w:rFonts w:cstheme="minorHAnsi"/>
          <w:b/>
          <w:bCs/>
          <w:sz w:val="28"/>
          <w:szCs w:val="28"/>
        </w:rPr>
        <w:t>NHS Grampian</w:t>
      </w:r>
    </w:p>
    <w:p w14:paraId="4DA9905D" w14:textId="7885132E" w:rsidR="006B270C" w:rsidRDefault="00B1628B" w:rsidP="004911A7">
      <w:pPr>
        <w:jc w:val="both"/>
      </w:pPr>
      <w:r>
        <w:t>Overview given to</w:t>
      </w:r>
      <w:r w:rsidR="00A125C5">
        <w:t xml:space="preserve"> the group </w:t>
      </w:r>
      <w:r w:rsidR="004911A7">
        <w:t>on</w:t>
      </w:r>
      <w:r w:rsidR="00A125C5">
        <w:t xml:space="preserve"> </w:t>
      </w:r>
      <w:r w:rsidR="009D3A3F">
        <w:t>Mental Health in Primary Care</w:t>
      </w:r>
      <w:r w:rsidR="004911A7">
        <w:t>.</w:t>
      </w:r>
    </w:p>
    <w:p w14:paraId="021D45EA" w14:textId="766EC1A3" w:rsidR="002133C2" w:rsidRDefault="00B91715" w:rsidP="009D5E6D">
      <w:pPr>
        <w:pStyle w:val="ListParagraph"/>
        <w:numPr>
          <w:ilvl w:val="0"/>
          <w:numId w:val="1"/>
        </w:numPr>
        <w:jc w:val="both"/>
        <w:rPr>
          <w:rFonts w:cstheme="minorHAnsi"/>
          <w:b/>
          <w:bCs/>
          <w:sz w:val="28"/>
          <w:szCs w:val="28"/>
        </w:rPr>
      </w:pPr>
      <w:r>
        <w:rPr>
          <w:rFonts w:cstheme="minorHAnsi"/>
          <w:b/>
          <w:bCs/>
          <w:sz w:val="28"/>
          <w:szCs w:val="28"/>
        </w:rPr>
        <w:t>Iain MacDonald</w:t>
      </w:r>
      <w:r w:rsidR="005E3F14">
        <w:rPr>
          <w:rFonts w:cstheme="minorHAnsi"/>
          <w:b/>
          <w:bCs/>
          <w:sz w:val="28"/>
          <w:szCs w:val="28"/>
        </w:rPr>
        <w:t xml:space="preserve"> </w:t>
      </w:r>
      <w:r w:rsidR="004C705E">
        <w:rPr>
          <w:rFonts w:cstheme="minorHAnsi"/>
          <w:b/>
          <w:bCs/>
          <w:sz w:val="28"/>
          <w:szCs w:val="28"/>
        </w:rPr>
        <w:t xml:space="preserve">– Locality Manager – Forres &amp; Lossiemouth - </w:t>
      </w:r>
      <w:r w:rsidR="00DD1B05">
        <w:rPr>
          <w:rFonts w:cstheme="minorHAnsi"/>
          <w:b/>
          <w:bCs/>
          <w:sz w:val="28"/>
          <w:szCs w:val="28"/>
        </w:rPr>
        <w:t>NHS Grampian</w:t>
      </w:r>
    </w:p>
    <w:p w14:paraId="164607F1" w14:textId="0028279C" w:rsidR="00A8363A" w:rsidRDefault="00866721" w:rsidP="009D5E6D">
      <w:pPr>
        <w:jc w:val="both"/>
      </w:pPr>
      <w:r>
        <w:t>H</w:t>
      </w:r>
      <w:r w:rsidR="00A8363A">
        <w:t>ealth and social care manager</w:t>
      </w:r>
      <w:r>
        <w:t xml:space="preserve">, </w:t>
      </w:r>
      <w:r w:rsidR="00A8363A">
        <w:t>came into post just before covid, ended up taking on diff resp</w:t>
      </w:r>
      <w:r>
        <w:t xml:space="preserve">onsibility over the last couple of years. </w:t>
      </w:r>
      <w:r w:rsidR="00A8363A">
        <w:t xml:space="preserve"> Now</w:t>
      </w:r>
      <w:r>
        <w:t xml:space="preserve"> regaining </w:t>
      </w:r>
      <w:r w:rsidR="00A8363A">
        <w:t>focus</w:t>
      </w:r>
      <w:r>
        <w:t xml:space="preserve"> on the </w:t>
      </w:r>
      <w:r w:rsidR="00A8363A">
        <w:t xml:space="preserve">locality </w:t>
      </w:r>
      <w:r>
        <w:t>group</w:t>
      </w:r>
      <w:r w:rsidR="00A231D0">
        <w:t xml:space="preserve"> connecting in with </w:t>
      </w:r>
      <w:r w:rsidR="00757335">
        <w:t>lived experience and 3</w:t>
      </w:r>
      <w:r w:rsidR="00757335" w:rsidRPr="00757335">
        <w:rPr>
          <w:vertAlign w:val="superscript"/>
        </w:rPr>
        <w:t>rd</w:t>
      </w:r>
      <w:r w:rsidR="00757335">
        <w:t xml:space="preserve"> sector</w:t>
      </w:r>
      <w:r w:rsidR="00A8363A">
        <w:t xml:space="preserve">, Heidi also sits on moray wide group.  Getting momentum around the group now.  Locality manager for </w:t>
      </w:r>
      <w:r w:rsidR="00836C6A">
        <w:t>F</w:t>
      </w:r>
      <w:r w:rsidR="00A8363A">
        <w:t xml:space="preserve">orres and Lossiemouth area </w:t>
      </w:r>
      <w:r w:rsidR="007C49EF">
        <w:t xml:space="preserve">and there is a </w:t>
      </w:r>
      <w:r w:rsidR="00A8363A">
        <w:t xml:space="preserve">link with Grampian wide team that </w:t>
      </w:r>
      <w:r w:rsidR="007C49EF">
        <w:t>Alison</w:t>
      </w:r>
      <w:r w:rsidR="00836C6A">
        <w:t xml:space="preserve"> P</w:t>
      </w:r>
      <w:r w:rsidR="00A8363A">
        <w:t xml:space="preserve"> is part of.  Home first agenda – delivery group – prevention and </w:t>
      </w:r>
      <w:proofErr w:type="spellStart"/>
      <w:r w:rsidR="00A8363A">
        <w:t>self management</w:t>
      </w:r>
      <w:proofErr w:type="spellEnd"/>
      <w:r w:rsidR="00A8363A">
        <w:t>.  Social prescribing – workstream group working o</w:t>
      </w:r>
      <w:r w:rsidR="00AD02A0">
        <w:t>n</w:t>
      </w:r>
      <w:r w:rsidR="00A8363A">
        <w:t xml:space="preserve"> this reporting back to home first group also want to feed back int</w:t>
      </w:r>
      <w:r w:rsidR="00AD02A0">
        <w:t>o</w:t>
      </w:r>
      <w:r w:rsidR="00A8363A">
        <w:t xml:space="preserve"> </w:t>
      </w:r>
      <w:r w:rsidR="00757335">
        <w:t>MRR</w:t>
      </w:r>
      <w:r w:rsidR="00A8363A">
        <w:t xml:space="preserve">.  </w:t>
      </w:r>
      <w:r w:rsidR="00AD02A0">
        <w:t xml:space="preserve">Lots </w:t>
      </w:r>
      <w:r w:rsidR="00A8363A">
        <w:t xml:space="preserve">of work done in last few years, trying to pull </w:t>
      </w:r>
      <w:r w:rsidR="00AD02A0">
        <w:t>everything</w:t>
      </w:r>
      <w:r w:rsidR="00A8363A">
        <w:t xml:space="preserve"> together – Iain </w:t>
      </w:r>
      <w:r w:rsidR="00836C6A">
        <w:t>will put together a document to outline localities and managers responsi</w:t>
      </w:r>
      <w:r w:rsidR="00F8664B">
        <w:t>bilities</w:t>
      </w:r>
      <w:r w:rsidR="00836C6A">
        <w:t xml:space="preserve"> that can be shared with partners. </w:t>
      </w:r>
    </w:p>
    <w:p w14:paraId="1A44CD93" w14:textId="416AE187" w:rsidR="00F7521A" w:rsidRPr="00834C4D" w:rsidRDefault="00F7521A" w:rsidP="009D5E6D">
      <w:pPr>
        <w:jc w:val="both"/>
        <w:rPr>
          <w:rFonts w:cstheme="minorHAnsi"/>
        </w:rPr>
      </w:pPr>
    </w:p>
    <w:p w14:paraId="65496EA1" w14:textId="1DC854B0" w:rsidR="00D941C7" w:rsidRDefault="00D941C7" w:rsidP="009D5E6D">
      <w:pPr>
        <w:pStyle w:val="ListParagraph"/>
        <w:numPr>
          <w:ilvl w:val="0"/>
          <w:numId w:val="1"/>
        </w:numPr>
        <w:jc w:val="both"/>
        <w:rPr>
          <w:rFonts w:cstheme="minorHAnsi"/>
          <w:b/>
          <w:bCs/>
          <w:sz w:val="28"/>
          <w:szCs w:val="28"/>
        </w:rPr>
      </w:pPr>
      <w:r>
        <w:rPr>
          <w:rFonts w:cstheme="minorHAnsi"/>
          <w:b/>
          <w:bCs/>
          <w:sz w:val="28"/>
          <w:szCs w:val="28"/>
        </w:rPr>
        <w:t>Pamela Cremin</w:t>
      </w:r>
      <w:r w:rsidR="005E3F14">
        <w:rPr>
          <w:rFonts w:cstheme="minorHAnsi"/>
          <w:b/>
          <w:bCs/>
          <w:sz w:val="28"/>
          <w:szCs w:val="28"/>
        </w:rPr>
        <w:t xml:space="preserve"> - </w:t>
      </w:r>
      <w:r>
        <w:rPr>
          <w:rFonts w:cstheme="minorHAnsi"/>
          <w:b/>
          <w:bCs/>
          <w:sz w:val="28"/>
          <w:szCs w:val="28"/>
        </w:rPr>
        <w:t xml:space="preserve"> </w:t>
      </w:r>
      <w:r w:rsidR="004C705E">
        <w:rPr>
          <w:rFonts w:cstheme="minorHAnsi"/>
          <w:b/>
          <w:bCs/>
          <w:sz w:val="28"/>
          <w:szCs w:val="28"/>
        </w:rPr>
        <w:t xml:space="preserve">Integrated Service Manager - </w:t>
      </w:r>
      <w:r>
        <w:rPr>
          <w:rFonts w:cstheme="minorHAnsi"/>
          <w:b/>
          <w:bCs/>
          <w:sz w:val="28"/>
          <w:szCs w:val="28"/>
        </w:rPr>
        <w:t>NHS Grampian</w:t>
      </w:r>
    </w:p>
    <w:p w14:paraId="7FF6C204" w14:textId="39A94580" w:rsidR="00D941C7" w:rsidRDefault="00F8664B" w:rsidP="009D5E6D">
      <w:pPr>
        <w:jc w:val="both"/>
      </w:pPr>
      <w:r>
        <w:t>Exciting</w:t>
      </w:r>
      <w:r w:rsidR="00D941C7">
        <w:t xml:space="preserve"> time</w:t>
      </w:r>
      <w:r>
        <w:t>s</w:t>
      </w:r>
      <w:r w:rsidR="00D941C7">
        <w:t xml:space="preserve"> after being though pandemic.  Mental health service fully mobilised, will </w:t>
      </w:r>
      <w:r w:rsidR="00551449">
        <w:t>continue as</w:t>
      </w:r>
      <w:r w:rsidR="00D941C7">
        <w:t xml:space="preserve"> a hybrid way of working, some online and face to face</w:t>
      </w:r>
      <w:r>
        <w:t xml:space="preserve"> appointments</w:t>
      </w:r>
      <w:r w:rsidR="00D941C7">
        <w:t>.</w:t>
      </w:r>
      <w:r w:rsidR="00E22F3E">
        <w:t xml:space="preserve"> Wellness centre ending in March.</w:t>
      </w:r>
      <w:r w:rsidR="00D941C7">
        <w:t xml:space="preserve">  M</w:t>
      </w:r>
      <w:r w:rsidR="004619B8">
        <w:t>ental health</w:t>
      </w:r>
      <w:r w:rsidR="00D941C7">
        <w:t xml:space="preserve"> &amp; wellbeing practitioners now in practices</w:t>
      </w:r>
      <w:r>
        <w:t xml:space="preserve"> and ongoing recruitment. D</w:t>
      </w:r>
      <w:r w:rsidR="00D941C7">
        <w:t>rug and alcohol access up for renewal</w:t>
      </w:r>
      <w:r w:rsidR="004619B8">
        <w:t>, the purpose of this is so that individuals seeking support</w:t>
      </w:r>
      <w:r w:rsidR="00D941C7">
        <w:t xml:space="preserve"> don’t have to keep calling </w:t>
      </w:r>
      <w:r>
        <w:t>GPs</w:t>
      </w:r>
      <w:r w:rsidR="00D941C7">
        <w:t xml:space="preserve">, </w:t>
      </w:r>
      <w:r>
        <w:t xml:space="preserve">they </w:t>
      </w:r>
      <w:r w:rsidR="00D941C7">
        <w:t xml:space="preserve">can go to a point of access for help faster.  </w:t>
      </w:r>
      <w:r>
        <w:t>F</w:t>
      </w:r>
      <w:r w:rsidR="00D941C7">
        <w:t>unding streams</w:t>
      </w:r>
      <w:r>
        <w:t xml:space="preserve"> paper has been circulated </w:t>
      </w:r>
      <w:r>
        <w:lastRenderedPageBreak/>
        <w:t>to partners</w:t>
      </w:r>
      <w:r w:rsidR="00D941C7">
        <w:t xml:space="preserve">, </w:t>
      </w:r>
      <w:r w:rsidR="004619B8">
        <w:t xml:space="preserve">funding is </w:t>
      </w:r>
      <w:r w:rsidR="00D941C7">
        <w:t>coming</w:t>
      </w:r>
      <w:r w:rsidR="009C4AB9">
        <w:t>, we</w:t>
      </w:r>
      <w:r w:rsidR="00D941C7">
        <w:t xml:space="preserve"> need to be mindful and engaged about</w:t>
      </w:r>
      <w:r w:rsidR="004619B8">
        <w:t xml:space="preserve"> how to apply it</w:t>
      </w:r>
      <w:r w:rsidR="00D941C7">
        <w:t xml:space="preserve">.  </w:t>
      </w:r>
      <w:r w:rsidR="00D46404" w:rsidRPr="00D46404">
        <w:t>MHLD transformation board</w:t>
      </w:r>
      <w:r w:rsidR="00D941C7" w:rsidRPr="00D46404">
        <w:t xml:space="preserve"> is remobilising </w:t>
      </w:r>
      <w:r w:rsidRPr="00D46404">
        <w:t>now</w:t>
      </w:r>
      <w:r w:rsidR="00D941C7" w:rsidRPr="00D46404">
        <w:t xml:space="preserve">.  </w:t>
      </w:r>
      <w:r w:rsidR="00DA4F57" w:rsidRPr="00D46404">
        <w:t xml:space="preserve">Pamela </w:t>
      </w:r>
      <w:r w:rsidR="00DA4F57">
        <w:t xml:space="preserve">is attending a </w:t>
      </w:r>
      <w:r w:rsidR="00D941C7">
        <w:t xml:space="preserve">people engagement group </w:t>
      </w:r>
      <w:r w:rsidR="00DA4F57">
        <w:t>tomorrow to see how it is going, it’s very important that</w:t>
      </w:r>
      <w:r w:rsidR="00D941C7">
        <w:t xml:space="preserve"> people know they have a space and </w:t>
      </w:r>
      <w:r>
        <w:t>can</w:t>
      </w:r>
      <w:r w:rsidR="00D941C7">
        <w:t xml:space="preserve"> engage</w:t>
      </w:r>
      <w:r>
        <w:t>.</w:t>
      </w:r>
    </w:p>
    <w:p w14:paraId="3350AF05" w14:textId="780057D1" w:rsidR="00CE7150" w:rsidRDefault="00DD4961" w:rsidP="009D5E6D">
      <w:pPr>
        <w:jc w:val="both"/>
      </w:pPr>
      <w:r>
        <w:t xml:space="preserve">Pam confirmed that </w:t>
      </w:r>
      <w:r w:rsidR="004973EB">
        <w:t>Teresa Green will be taking over from her</w:t>
      </w:r>
      <w:r w:rsidR="00F8664B">
        <w:t xml:space="preserve"> during her secondment to NHS Highland</w:t>
      </w:r>
      <w:r w:rsidR="004973EB">
        <w:t xml:space="preserve">, Teresa starts </w:t>
      </w:r>
      <w:r w:rsidR="00885144">
        <w:t>4</w:t>
      </w:r>
      <w:r w:rsidR="00885144" w:rsidRPr="00885144">
        <w:rPr>
          <w:vertAlign w:val="superscript"/>
        </w:rPr>
        <w:t>th</w:t>
      </w:r>
      <w:r w:rsidR="00885144">
        <w:t xml:space="preserve"> May</w:t>
      </w:r>
      <w:r w:rsidR="001172C7">
        <w:t xml:space="preserve">, there have also been some changes in the </w:t>
      </w:r>
      <w:r w:rsidR="001151EE">
        <w:t xml:space="preserve">local management </w:t>
      </w:r>
      <w:r w:rsidR="001E2C87">
        <w:t>team</w:t>
      </w:r>
      <w:r w:rsidR="00534DD0">
        <w:t xml:space="preserve">, Kirsteen </w:t>
      </w:r>
      <w:r w:rsidR="00F8664B">
        <w:t xml:space="preserve">P </w:t>
      </w:r>
      <w:r w:rsidR="00534DD0">
        <w:t xml:space="preserve">has taken on </w:t>
      </w:r>
      <w:r w:rsidR="00F275FD">
        <w:t>a larger role</w:t>
      </w:r>
      <w:r w:rsidR="00F61474">
        <w:t xml:space="preserve">, </w:t>
      </w:r>
      <w:r w:rsidR="00680AD5">
        <w:t xml:space="preserve">which includes linking with </w:t>
      </w:r>
      <w:r w:rsidR="00EA65B8">
        <w:t>Lewis in primary care agenda</w:t>
      </w:r>
      <w:r w:rsidR="00974E2E">
        <w:t xml:space="preserve"> and strategic access on single point of access.</w:t>
      </w:r>
      <w:r w:rsidR="00EA65B8">
        <w:t xml:space="preserve">  </w:t>
      </w:r>
    </w:p>
    <w:p w14:paraId="7002296E" w14:textId="77777777" w:rsidR="00E94A21" w:rsidRDefault="00E94A21" w:rsidP="009D5E6D">
      <w:pPr>
        <w:jc w:val="both"/>
      </w:pPr>
    </w:p>
    <w:p w14:paraId="05DEE088" w14:textId="084237BB" w:rsidR="00671682" w:rsidRPr="00671682" w:rsidRDefault="00F06496" w:rsidP="009D5E6D">
      <w:pPr>
        <w:pStyle w:val="ListParagraph"/>
        <w:numPr>
          <w:ilvl w:val="0"/>
          <w:numId w:val="1"/>
        </w:numPr>
        <w:jc w:val="both"/>
        <w:rPr>
          <w:rFonts w:cstheme="minorHAnsi"/>
          <w:b/>
          <w:bCs/>
          <w:sz w:val="28"/>
          <w:szCs w:val="28"/>
        </w:rPr>
      </w:pPr>
      <w:r>
        <w:rPr>
          <w:rFonts w:cstheme="minorHAnsi"/>
          <w:b/>
          <w:bCs/>
          <w:sz w:val="28"/>
          <w:szCs w:val="28"/>
        </w:rPr>
        <w:t xml:space="preserve">Martin Kirwan </w:t>
      </w:r>
      <w:r w:rsidR="005E3F14">
        <w:rPr>
          <w:rFonts w:cstheme="minorHAnsi"/>
          <w:b/>
          <w:bCs/>
          <w:sz w:val="28"/>
          <w:szCs w:val="28"/>
        </w:rPr>
        <w:t xml:space="preserve">- </w:t>
      </w:r>
      <w:r w:rsidR="001C0A2A" w:rsidRPr="001C0A2A">
        <w:rPr>
          <w:rFonts w:cstheme="minorHAnsi"/>
          <w:b/>
          <w:bCs/>
          <w:sz w:val="28"/>
          <w:szCs w:val="28"/>
        </w:rPr>
        <w:t>Mental Health and Suicide Prevention/Intervention Trainer</w:t>
      </w:r>
    </w:p>
    <w:p w14:paraId="7A1B56D3" w14:textId="51A2D905" w:rsidR="00671682" w:rsidRDefault="00514E49" w:rsidP="009D5E6D">
      <w:pPr>
        <w:jc w:val="both"/>
      </w:pPr>
      <w:r>
        <w:t>Info</w:t>
      </w:r>
      <w:r w:rsidR="00AD72C0">
        <w:t xml:space="preserve"> </w:t>
      </w:r>
      <w:r>
        <w:t>circulated recently following the suicide survey that was carried out in 2021. Survey identified</w:t>
      </w:r>
      <w:r w:rsidR="00AD72C0">
        <w:t xml:space="preserve"> </w:t>
      </w:r>
      <w:r>
        <w:t xml:space="preserve">some gaps, many we knew about – </w:t>
      </w:r>
      <w:r w:rsidR="00604E16">
        <w:t>e.g.</w:t>
      </w:r>
      <w:r>
        <w:t xml:space="preserve"> </w:t>
      </w:r>
      <w:r w:rsidR="00AD72C0">
        <w:t>lack</w:t>
      </w:r>
      <w:r>
        <w:t xml:space="preserve"> of 24/7 care, more holistic approach to </w:t>
      </w:r>
      <w:r w:rsidR="00AD72C0">
        <w:t>mental health</w:t>
      </w:r>
      <w:r>
        <w:t xml:space="preserve"> and </w:t>
      </w:r>
      <w:r w:rsidR="00AD72C0">
        <w:t>wellbeing</w:t>
      </w:r>
      <w:r w:rsidR="00355F16">
        <w:t xml:space="preserve">, </w:t>
      </w:r>
      <w:r>
        <w:t>suicide prevention</w:t>
      </w:r>
      <w:r w:rsidR="00355F16">
        <w:t xml:space="preserve"> and s</w:t>
      </w:r>
      <w:r>
        <w:t xml:space="preserve">ocial prescribing. </w:t>
      </w:r>
      <w:r w:rsidR="00AD72C0">
        <w:t>There is an</w:t>
      </w:r>
      <w:r>
        <w:t xml:space="preserve"> </w:t>
      </w:r>
      <w:r w:rsidR="00AD72C0">
        <w:t>a</w:t>
      </w:r>
      <w:r>
        <w:t>ppetite and need for training, MWH and peer trainers</w:t>
      </w:r>
      <w:r w:rsidR="008208CA">
        <w:t xml:space="preserve"> are out there</w:t>
      </w:r>
      <w:r>
        <w:t xml:space="preserve">, first one people often mention is </w:t>
      </w:r>
      <w:r w:rsidR="008208CA">
        <w:t>Assist, they have been</w:t>
      </w:r>
      <w:r>
        <w:t xml:space="preserve"> around for 20 years</w:t>
      </w:r>
      <w:r w:rsidR="008208CA">
        <w:t xml:space="preserve"> but</w:t>
      </w:r>
      <w:r>
        <w:t xml:space="preserve"> has not been available </w:t>
      </w:r>
      <w:r w:rsidR="009620E0">
        <w:t>in</w:t>
      </w:r>
      <w:r>
        <w:t xml:space="preserve"> Moray for</w:t>
      </w:r>
      <w:r w:rsidR="009620E0">
        <w:t xml:space="preserve"> the last</w:t>
      </w:r>
      <w:r>
        <w:t xml:space="preserve"> 5 years.  </w:t>
      </w:r>
      <w:r w:rsidR="009620E0">
        <w:t>A c</w:t>
      </w:r>
      <w:r>
        <w:t xml:space="preserve">lear need for </w:t>
      </w:r>
      <w:r w:rsidR="008208CA">
        <w:t>training</w:t>
      </w:r>
      <w:r>
        <w:t xml:space="preserve"> properly differentiated</w:t>
      </w:r>
      <w:r w:rsidR="009620E0">
        <w:t xml:space="preserve"> from the survey</w:t>
      </w:r>
      <w:r w:rsidR="00355F16">
        <w:t>, to allow the correct selection process</w:t>
      </w:r>
      <w:r>
        <w:t>.  Wellness college could be one of the platform</w:t>
      </w:r>
      <w:r w:rsidR="008208CA">
        <w:t>s</w:t>
      </w:r>
      <w:r>
        <w:t>, poss</w:t>
      </w:r>
      <w:r w:rsidR="009620E0">
        <w:t xml:space="preserve">ibly the </w:t>
      </w:r>
      <w:r>
        <w:t>core platform</w:t>
      </w:r>
      <w:r w:rsidR="008208CA">
        <w:t xml:space="preserve"> to stage this from</w:t>
      </w:r>
      <w:r>
        <w:t xml:space="preserve">.  Data from survey is out there, summary should have been received yesterday.  If going to provide training </w:t>
      </w:r>
      <w:r w:rsidR="008208CA">
        <w:t>let’s</w:t>
      </w:r>
      <w:r>
        <w:t xml:space="preserve"> make sure its comprehensive, </w:t>
      </w:r>
      <w:r w:rsidR="008208CA">
        <w:t xml:space="preserve">so </w:t>
      </w:r>
      <w:r>
        <w:t>people can make best decisions</w:t>
      </w:r>
      <w:r w:rsidR="008208CA">
        <w:t xml:space="preserve"> around suicide prevention</w:t>
      </w:r>
      <w:r w:rsidR="00355F16">
        <w:t xml:space="preserve"> and all training available. Can discuss this in more detail at April meeting. </w:t>
      </w:r>
    </w:p>
    <w:p w14:paraId="0CF8848E" w14:textId="4CB19ACB" w:rsidR="00AB610C" w:rsidRPr="007727CF" w:rsidRDefault="007727CF" w:rsidP="009D5E6D">
      <w:pPr>
        <w:pStyle w:val="ListParagraph"/>
        <w:numPr>
          <w:ilvl w:val="0"/>
          <w:numId w:val="1"/>
        </w:numPr>
        <w:jc w:val="both"/>
        <w:rPr>
          <w:rFonts w:cstheme="minorHAnsi"/>
          <w:b/>
          <w:bCs/>
          <w:sz w:val="28"/>
          <w:szCs w:val="28"/>
        </w:rPr>
      </w:pPr>
      <w:r>
        <w:rPr>
          <w:rFonts w:cstheme="minorHAnsi"/>
          <w:b/>
          <w:bCs/>
          <w:sz w:val="28"/>
          <w:szCs w:val="28"/>
        </w:rPr>
        <w:t>Eilidh Brown</w:t>
      </w:r>
      <w:r w:rsidR="005E3F14">
        <w:rPr>
          <w:rFonts w:cstheme="minorHAnsi"/>
          <w:b/>
          <w:bCs/>
          <w:sz w:val="28"/>
          <w:szCs w:val="28"/>
        </w:rPr>
        <w:t xml:space="preserve"> - </w:t>
      </w:r>
      <w:proofErr w:type="spellStart"/>
      <w:r w:rsidR="000926CE">
        <w:rPr>
          <w:rFonts w:cstheme="minorHAnsi"/>
          <w:b/>
          <w:bCs/>
          <w:sz w:val="28"/>
          <w:szCs w:val="28"/>
        </w:rPr>
        <w:t>Tsi</w:t>
      </w:r>
      <w:proofErr w:type="spellEnd"/>
      <w:r>
        <w:rPr>
          <w:rFonts w:cstheme="minorHAnsi"/>
          <w:b/>
          <w:bCs/>
          <w:sz w:val="28"/>
          <w:szCs w:val="28"/>
        </w:rPr>
        <w:t xml:space="preserve"> Moray</w:t>
      </w:r>
    </w:p>
    <w:p w14:paraId="4438A03F" w14:textId="17CF9852" w:rsidR="00671682" w:rsidRDefault="005211B1" w:rsidP="009D5E6D">
      <w:pPr>
        <w:jc w:val="both"/>
      </w:pPr>
      <w:r>
        <w:t xml:space="preserve">Eilidh confirmed there </w:t>
      </w:r>
      <w:r w:rsidR="00854077">
        <w:t>have been</w:t>
      </w:r>
      <w:r w:rsidR="00B01A86">
        <w:t xml:space="preserve"> 1</w:t>
      </w:r>
      <w:r w:rsidR="00854077">
        <w:t>5</w:t>
      </w:r>
      <w:r w:rsidR="00B01A86">
        <w:t xml:space="preserve"> applications </w:t>
      </w:r>
      <w:r w:rsidR="00854077">
        <w:t xml:space="preserve">received </w:t>
      </w:r>
      <w:r w:rsidR="00B01A86">
        <w:t>for under £30k remaining, underspend will be spent</w:t>
      </w:r>
      <w:r w:rsidR="00A618FA">
        <w:t>, it is t</w:t>
      </w:r>
      <w:r w:rsidR="00B01A86">
        <w:t xml:space="preserve">o be allocated by end of March.  Will be ongoing connections and learning as we go through this process.  Money being distributed across </w:t>
      </w:r>
      <w:r w:rsidR="00A618FA">
        <w:t>M</w:t>
      </w:r>
      <w:r w:rsidR="00B01A86">
        <w:t xml:space="preserve">oray.  </w:t>
      </w:r>
      <w:r w:rsidR="00514070">
        <w:t>‘</w:t>
      </w:r>
      <w:r w:rsidR="00B01A86">
        <w:t>Join the dots</w:t>
      </w:r>
      <w:r w:rsidR="00514070">
        <w:t>’</w:t>
      </w:r>
      <w:r w:rsidR="00B01A86">
        <w:t xml:space="preserve"> – annual third sector conference </w:t>
      </w:r>
      <w:r w:rsidR="00514070">
        <w:t>being held</w:t>
      </w:r>
      <w:r w:rsidR="00B01A86">
        <w:t xml:space="preserve"> tomorrow</w:t>
      </w:r>
      <w:r w:rsidR="00514070">
        <w:t>, this</w:t>
      </w:r>
      <w:r w:rsidR="00B01A86">
        <w:t xml:space="preserve"> will cover diverse range of people</w:t>
      </w:r>
      <w:r w:rsidR="00514070">
        <w:t xml:space="preserve">, it is held </w:t>
      </w:r>
      <w:r w:rsidR="00B01A86">
        <w:t>online</w:t>
      </w:r>
      <w:r w:rsidR="00514070">
        <w:t xml:space="preserve"> for</w:t>
      </w:r>
      <w:r w:rsidR="00B01A86">
        <w:t xml:space="preserve"> half a day.  Very exciting.  Encourage others to come along.  Panel session, then will be 3 break out rooms – weaving wellbeing, mental health and wellbeing weaves across many different strands.  Tomorrow – good overview.  Ongoing – health and wellbeing forum </w:t>
      </w:r>
      <w:r w:rsidR="00514070">
        <w:t>regularly</w:t>
      </w:r>
      <w:r w:rsidR="00B01A86">
        <w:t xml:space="preserve"> connects, open to others coming along to get involved.  </w:t>
      </w:r>
      <w:r w:rsidR="00514070">
        <w:t>Next</w:t>
      </w:r>
      <w:r w:rsidR="00B01A86">
        <w:t xml:space="preserve"> one is a week today.  Heidi will be there doing updates.  Not a closed shop, third sector led forum open to all partners.  Lovely to be here</w:t>
      </w:r>
      <w:r w:rsidR="00514070">
        <w:t xml:space="preserve"> today.</w:t>
      </w:r>
    </w:p>
    <w:p w14:paraId="076A0F16" w14:textId="7EEB4B02" w:rsidR="008F69B4" w:rsidRPr="008F69B4" w:rsidRDefault="005E3F14" w:rsidP="009D5E6D">
      <w:pPr>
        <w:pStyle w:val="ListParagraph"/>
        <w:numPr>
          <w:ilvl w:val="0"/>
          <w:numId w:val="1"/>
        </w:numPr>
        <w:jc w:val="both"/>
        <w:rPr>
          <w:rFonts w:cstheme="minorHAnsi"/>
          <w:b/>
          <w:bCs/>
          <w:sz w:val="28"/>
          <w:szCs w:val="28"/>
        </w:rPr>
      </w:pPr>
      <w:r>
        <w:rPr>
          <w:rFonts w:cstheme="minorHAnsi"/>
          <w:b/>
          <w:bCs/>
          <w:sz w:val="28"/>
          <w:szCs w:val="28"/>
        </w:rPr>
        <w:t xml:space="preserve">Louise Penfold </w:t>
      </w:r>
      <w:r w:rsidR="00935D7E">
        <w:rPr>
          <w:rFonts w:cstheme="minorHAnsi"/>
          <w:b/>
          <w:bCs/>
          <w:sz w:val="28"/>
          <w:szCs w:val="28"/>
        </w:rPr>
        <w:t>–</w:t>
      </w:r>
      <w:r>
        <w:rPr>
          <w:rFonts w:cstheme="minorHAnsi"/>
          <w:b/>
          <w:bCs/>
          <w:sz w:val="28"/>
          <w:szCs w:val="28"/>
        </w:rPr>
        <w:t xml:space="preserve"> </w:t>
      </w:r>
      <w:r w:rsidR="00935D7E">
        <w:rPr>
          <w:rFonts w:cstheme="minorHAnsi"/>
          <w:b/>
          <w:bCs/>
          <w:sz w:val="28"/>
          <w:szCs w:val="28"/>
        </w:rPr>
        <w:t>Suicide prevention Development office, NE Scotland</w:t>
      </w:r>
    </w:p>
    <w:p w14:paraId="75FC6BC5" w14:textId="1929E1B4" w:rsidR="00327FAF" w:rsidRDefault="00327FAF" w:rsidP="009D5E6D">
      <w:pPr>
        <w:jc w:val="both"/>
      </w:pPr>
      <w:r>
        <w:t>Has been involved in a lot of work in background with police, reporting</w:t>
      </w:r>
      <w:r w:rsidR="0073755F">
        <w:t>,</w:t>
      </w:r>
      <w:r>
        <w:t xml:space="preserve"> concern reports, preparing guidance on what they should look for, included life events, pressure points</w:t>
      </w:r>
      <w:r w:rsidR="0073755F">
        <w:t>.  G</w:t>
      </w:r>
      <w:r>
        <w:t>uidance</w:t>
      </w:r>
      <w:r w:rsidR="0073755F">
        <w:t xml:space="preserve"> has now</w:t>
      </w:r>
      <w:r>
        <w:t xml:space="preserve"> gone live, along with training video available to Grampian.  </w:t>
      </w:r>
      <w:r w:rsidR="0073755F">
        <w:t>Offshoot</w:t>
      </w:r>
      <w:r>
        <w:t xml:space="preserve"> of that – want to make available for partners, </w:t>
      </w:r>
      <w:r w:rsidR="00594AC8">
        <w:t>following review and tailor it more to the general public rather than the police</w:t>
      </w:r>
      <w:r>
        <w:t xml:space="preserve">.  Available soon.  12 </w:t>
      </w:r>
      <w:r w:rsidR="00594AC8">
        <w:t>step</w:t>
      </w:r>
      <w:r>
        <w:t xml:space="preserve"> for being </w:t>
      </w:r>
      <w:r w:rsidR="00594AC8">
        <w:t>concerned</w:t>
      </w:r>
      <w:r>
        <w:t xml:space="preserve"> for suicide, what to record, when to escalate.  Have public version coming </w:t>
      </w:r>
      <w:r w:rsidR="008E3E52">
        <w:t>‘</w:t>
      </w:r>
      <w:r>
        <w:t>are you worried about someone</w:t>
      </w:r>
      <w:r w:rsidR="008E3E52">
        <w:t>?’</w:t>
      </w:r>
      <w:r>
        <w:t xml:space="preserve"> 5 s</w:t>
      </w:r>
      <w:r w:rsidR="00B61407">
        <w:t>teps</w:t>
      </w:r>
      <w:r>
        <w:t xml:space="preserve">, will fit in prescription </w:t>
      </w:r>
      <w:r w:rsidR="00B61407">
        <w:t>bag</w:t>
      </w:r>
      <w:r>
        <w:t>, when to escalate card, left with families</w:t>
      </w:r>
      <w:r w:rsidR="00B61407">
        <w:t xml:space="preserve"> when someone returns home</w:t>
      </w:r>
      <w:r>
        <w:t xml:space="preserve">.  When someone being returned from a&amp; e being </w:t>
      </w:r>
      <w:r w:rsidR="00B61407">
        <w:t>put</w:t>
      </w:r>
      <w:r>
        <w:t xml:space="preserve"> back with family and </w:t>
      </w:r>
      <w:r w:rsidR="00B61407">
        <w:t>deemed</w:t>
      </w:r>
      <w:r>
        <w:t xml:space="preserve"> safe, </w:t>
      </w:r>
      <w:r w:rsidR="00B61407">
        <w:t xml:space="preserve">but </w:t>
      </w:r>
      <w:r>
        <w:t>what i</w:t>
      </w:r>
      <w:r w:rsidR="00B61407">
        <w:t>f</w:t>
      </w:r>
      <w:r>
        <w:t xml:space="preserve"> start to show risky behaviour, when to escalate this</w:t>
      </w:r>
      <w:r w:rsidR="003A3109">
        <w:t xml:space="preserve">, families need further information. Have </w:t>
      </w:r>
      <w:r>
        <w:t xml:space="preserve">been </w:t>
      </w:r>
      <w:r w:rsidR="003A3109">
        <w:t>reviewing</w:t>
      </w:r>
      <w:r>
        <w:t xml:space="preserve"> death reports, </w:t>
      </w:r>
      <w:r w:rsidR="003A3109">
        <w:t xml:space="preserve">this feeling that </w:t>
      </w:r>
      <w:r>
        <w:t>people didn’t think it was bad enough</w:t>
      </w:r>
      <w:r w:rsidR="003A3109">
        <w:t xml:space="preserve"> t</w:t>
      </w:r>
      <w:r>
        <w:t xml:space="preserve">o reports to services.  </w:t>
      </w:r>
      <w:r w:rsidR="003A3109">
        <w:t>Police</w:t>
      </w:r>
      <w:r>
        <w:t xml:space="preserve"> would rather be looking for someone 10 mins after they go missing and find the</w:t>
      </w:r>
      <w:r w:rsidR="003A3109">
        <w:t>m nearby</w:t>
      </w:r>
      <w:r>
        <w:t xml:space="preserve"> rather than 4 hours after and wider search.  </w:t>
      </w:r>
      <w:r w:rsidR="005268AC">
        <w:t>There i</w:t>
      </w:r>
      <w:r>
        <w:t xml:space="preserve">s a 3 </w:t>
      </w:r>
      <w:r>
        <w:lastRenderedPageBreak/>
        <w:t>minute video police have done due to go live.  Will be available to be widely shared.  If police giving you info</w:t>
      </w:r>
      <w:r w:rsidR="005268AC">
        <w:t>rmation</w:t>
      </w:r>
      <w:r>
        <w:t xml:space="preserve"> </w:t>
      </w:r>
      <w:r w:rsidR="005268AC">
        <w:t>it’s</w:t>
      </w:r>
      <w:r>
        <w:t xml:space="preserve"> </w:t>
      </w:r>
      <w:r w:rsidR="005268AC">
        <w:t xml:space="preserve">no reflection on you, </w:t>
      </w:r>
      <w:r w:rsidR="00C05822">
        <w:t>it’s</w:t>
      </w:r>
      <w:r>
        <w:t xml:space="preserve"> to kee</w:t>
      </w:r>
      <w:r w:rsidR="005268AC">
        <w:t>p your loved ones</w:t>
      </w:r>
      <w:r>
        <w:t xml:space="preserve"> safe.  Due to have a meeting start </w:t>
      </w:r>
      <w:r w:rsidR="005268AC">
        <w:t>M</w:t>
      </w:r>
      <w:r>
        <w:t xml:space="preserve">ay – suicide prevention and alcohol.  Have done programme of events, looking to have memorial service in </w:t>
      </w:r>
      <w:r w:rsidR="00EF6CC9">
        <w:t>M</w:t>
      </w:r>
      <w:r>
        <w:t xml:space="preserve">oray as </w:t>
      </w:r>
      <w:r w:rsidR="005268AC">
        <w:t xml:space="preserve">part of </w:t>
      </w:r>
      <w:r>
        <w:t xml:space="preserve">suicide prevention week </w:t>
      </w:r>
      <w:r w:rsidR="005268AC">
        <w:t>in Sept</w:t>
      </w:r>
      <w:r>
        <w:t>.</w:t>
      </w:r>
    </w:p>
    <w:p w14:paraId="62B243EE" w14:textId="4F75F4BB" w:rsidR="000359C8" w:rsidRPr="008F69B4" w:rsidRDefault="00024CD1" w:rsidP="009D5E6D">
      <w:pPr>
        <w:pStyle w:val="ListParagraph"/>
        <w:numPr>
          <w:ilvl w:val="0"/>
          <w:numId w:val="1"/>
        </w:numPr>
        <w:jc w:val="both"/>
        <w:rPr>
          <w:rFonts w:cstheme="minorHAnsi"/>
          <w:b/>
          <w:bCs/>
          <w:sz w:val="28"/>
          <w:szCs w:val="28"/>
        </w:rPr>
      </w:pPr>
      <w:r>
        <w:rPr>
          <w:rFonts w:cstheme="minorHAnsi"/>
          <w:b/>
          <w:bCs/>
          <w:sz w:val="28"/>
          <w:szCs w:val="28"/>
        </w:rPr>
        <w:t>Anne Pendery</w:t>
      </w:r>
      <w:r w:rsidR="00604E16">
        <w:rPr>
          <w:rFonts w:cstheme="minorHAnsi"/>
          <w:b/>
          <w:bCs/>
          <w:sz w:val="28"/>
          <w:szCs w:val="28"/>
        </w:rPr>
        <w:t xml:space="preserve"> – Circles Network</w:t>
      </w:r>
    </w:p>
    <w:p w14:paraId="42196130" w14:textId="0E410E77" w:rsidR="000359C8" w:rsidRDefault="009B7087" w:rsidP="009D5E6D">
      <w:pPr>
        <w:jc w:val="both"/>
      </w:pPr>
      <w:r>
        <w:t>New advocacy meeting group – next mtg 28</w:t>
      </w:r>
      <w:r w:rsidRPr="004B2E5B">
        <w:rPr>
          <w:vertAlign w:val="superscript"/>
        </w:rPr>
        <w:t>th</w:t>
      </w:r>
      <w:r>
        <w:t xml:space="preserve"> March  -</w:t>
      </w:r>
      <w:r w:rsidR="00EF6CC9">
        <w:t xml:space="preserve"> </w:t>
      </w:r>
      <w:r>
        <w:t>what issues would</w:t>
      </w:r>
      <w:r w:rsidR="00F666F3">
        <w:t xml:space="preserve"> any of the group</w:t>
      </w:r>
      <w:r>
        <w:t xml:space="preserve"> like to take forward to improve</w:t>
      </w:r>
      <w:r w:rsidR="00F666F3">
        <w:t xml:space="preserve"> their</w:t>
      </w:r>
      <w:r>
        <w:t xml:space="preserve"> situation.  Also working on suicide paper with Martin.  </w:t>
      </w:r>
      <w:r w:rsidR="00A53442" w:rsidRPr="00A53442">
        <w:t>Contract</w:t>
      </w:r>
      <w:r w:rsidRPr="00A53442">
        <w:t xml:space="preserve"> runs </w:t>
      </w:r>
      <w:r>
        <w:t>out soon, any gaps in advocacy, let Anne know.  Have started drop ins at ward 4</w:t>
      </w:r>
      <w:r w:rsidR="00257B1F">
        <w:t xml:space="preserve"> </w:t>
      </w:r>
      <w:r>
        <w:t xml:space="preserve">bow café </w:t>
      </w:r>
      <w:r w:rsidR="00257B1F">
        <w:t xml:space="preserve">and library, </w:t>
      </w:r>
      <w:r>
        <w:t>will go out rural soon.  Also been asked to set up champion group</w:t>
      </w:r>
      <w:r w:rsidR="00241DBF">
        <w:t xml:space="preserve"> for those involved in adult support and protection</w:t>
      </w:r>
      <w:r>
        <w:t xml:space="preserve">  - how to work better for those </w:t>
      </w:r>
      <w:r w:rsidRPr="00A53442">
        <w:t xml:space="preserve">being investigated, </w:t>
      </w:r>
      <w:r>
        <w:t xml:space="preserve">anyone interested in being part of this </w:t>
      </w:r>
      <w:r w:rsidR="00A53442">
        <w:t xml:space="preserve">from lived experience contact Anne P. </w:t>
      </w:r>
    </w:p>
    <w:p w14:paraId="75D79997" w14:textId="39C4D699" w:rsidR="00751AEF" w:rsidRPr="008F69B4" w:rsidRDefault="00431992" w:rsidP="009D5E6D">
      <w:pPr>
        <w:pStyle w:val="ListParagraph"/>
        <w:numPr>
          <w:ilvl w:val="0"/>
          <w:numId w:val="1"/>
        </w:numPr>
        <w:jc w:val="both"/>
        <w:rPr>
          <w:rFonts w:cstheme="minorHAnsi"/>
          <w:b/>
          <w:bCs/>
          <w:sz w:val="28"/>
          <w:szCs w:val="28"/>
        </w:rPr>
      </w:pPr>
      <w:r>
        <w:rPr>
          <w:rFonts w:cstheme="minorHAnsi"/>
          <w:b/>
          <w:bCs/>
          <w:sz w:val="28"/>
          <w:szCs w:val="28"/>
        </w:rPr>
        <w:t xml:space="preserve"> Alison Potts – NHS Grampian</w:t>
      </w:r>
    </w:p>
    <w:p w14:paraId="1F40039E" w14:textId="364930AB" w:rsidR="00751AEF" w:rsidRDefault="00FB216E" w:rsidP="009D5E6D">
      <w:pPr>
        <w:jc w:val="both"/>
      </w:pPr>
      <w:r>
        <w:t>S</w:t>
      </w:r>
      <w:r w:rsidR="00847D6E">
        <w:t xml:space="preserve">etting up network to share best </w:t>
      </w:r>
      <w:r>
        <w:t>practice</w:t>
      </w:r>
      <w:r w:rsidR="00847D6E">
        <w:t xml:space="preserve"> across Grampian – diff strands of </w:t>
      </w:r>
      <w:r>
        <w:t>mental health</w:t>
      </w:r>
      <w:r w:rsidR="00847D6E">
        <w:t xml:space="preserve"> and wellbeing – met about social prescribing, continuing </w:t>
      </w:r>
      <w:r>
        <w:t xml:space="preserve">to </w:t>
      </w:r>
      <w:r w:rsidR="00847D6E">
        <w:t>network, Heidi a member</w:t>
      </w:r>
      <w:r w:rsidR="00751FFF">
        <w:t xml:space="preserve"> also.</w:t>
      </w:r>
      <w:r w:rsidR="00847D6E">
        <w:t xml:space="preserve"> </w:t>
      </w:r>
      <w:r w:rsidR="00751FFF">
        <w:t>N</w:t>
      </w:r>
      <w:r w:rsidR="00847D6E">
        <w:t xml:space="preserve">ew </w:t>
      </w:r>
      <w:r w:rsidR="00751FFF">
        <w:t>colleague</w:t>
      </w:r>
      <w:r w:rsidR="00847D6E">
        <w:t xml:space="preserve"> Pete Matthews</w:t>
      </w:r>
      <w:r w:rsidR="00751FFF">
        <w:t xml:space="preserve"> is</w:t>
      </w:r>
      <w:r w:rsidR="00847D6E">
        <w:t xml:space="preserve"> replacing Imran – this is </w:t>
      </w:r>
      <w:r w:rsidR="00751FFF">
        <w:t>Alison’s</w:t>
      </w:r>
      <w:r w:rsidR="00847D6E">
        <w:t xml:space="preserve"> last meeting, </w:t>
      </w:r>
      <w:r w:rsidR="00751FFF">
        <w:t>Pete</w:t>
      </w:r>
      <w:r w:rsidR="00847D6E">
        <w:t xml:space="preserve"> will take this on now.  Some high level groups meeting and being formed around prevention and population health.  </w:t>
      </w:r>
    </w:p>
    <w:p w14:paraId="00426419" w14:textId="2A37DA3B" w:rsidR="005E4113" w:rsidRPr="008F69B4" w:rsidRDefault="005E4113" w:rsidP="009D5E6D">
      <w:pPr>
        <w:pStyle w:val="ListParagraph"/>
        <w:numPr>
          <w:ilvl w:val="0"/>
          <w:numId w:val="1"/>
        </w:numPr>
        <w:jc w:val="both"/>
        <w:rPr>
          <w:rFonts w:cstheme="minorHAnsi"/>
          <w:b/>
          <w:bCs/>
          <w:sz w:val="28"/>
          <w:szCs w:val="28"/>
        </w:rPr>
      </w:pPr>
      <w:r>
        <w:rPr>
          <w:rFonts w:cstheme="minorHAnsi"/>
          <w:b/>
          <w:bCs/>
          <w:sz w:val="28"/>
          <w:szCs w:val="28"/>
        </w:rPr>
        <w:t xml:space="preserve"> Heidi Tweedie – Moray Wellbeing Hub</w:t>
      </w:r>
    </w:p>
    <w:p w14:paraId="7CF37E50" w14:textId="31437EE8" w:rsidR="00B8553B" w:rsidRDefault="00B8553B" w:rsidP="009D5E6D">
      <w:pPr>
        <w:jc w:val="both"/>
      </w:pPr>
      <w:r>
        <w:t xml:space="preserve">More and more requests for how </w:t>
      </w:r>
      <w:r w:rsidR="0010776B">
        <w:t>to</w:t>
      </w:r>
      <w:r>
        <w:t xml:space="preserve"> implement chime as a way of measuring how activities are working. Collective voices work - continue to hear about </w:t>
      </w:r>
      <w:r w:rsidR="00355F16">
        <w:t>people’s</w:t>
      </w:r>
      <w:r>
        <w:t xml:space="preserve"> experiences in MH and also drug and alcohol</w:t>
      </w:r>
      <w:r w:rsidR="00C25F29">
        <w:t xml:space="preserve"> addiction</w:t>
      </w:r>
      <w:r>
        <w:t xml:space="preserve">.   Growing </w:t>
      </w:r>
      <w:r w:rsidR="00C25F29">
        <w:t>a</w:t>
      </w:r>
      <w:r>
        <w:t xml:space="preserve"> great partnership with arrows</w:t>
      </w:r>
      <w:r w:rsidR="00C25F29">
        <w:t>,</w:t>
      </w:r>
      <w:r>
        <w:t xml:space="preserve"> continuing links to SAM</w:t>
      </w:r>
      <w:r w:rsidR="00C25F29">
        <w:t>H</w:t>
      </w:r>
      <w:r>
        <w:t xml:space="preserve">, have some funding to run some peer support over next year, comes from TSI fund.  </w:t>
      </w:r>
    </w:p>
    <w:p w14:paraId="2441C331" w14:textId="6AE5D055" w:rsidR="00B8553B" w:rsidRDefault="00B8553B" w:rsidP="009D5E6D">
      <w:pPr>
        <w:jc w:val="both"/>
      </w:pPr>
      <w:r>
        <w:t>Peer research – P</w:t>
      </w:r>
      <w:r w:rsidR="00D179CE">
        <w:t>arental and Infant Mental Health</w:t>
      </w:r>
      <w:r w:rsidR="00EC2329">
        <w:t>,</w:t>
      </w:r>
      <w:r>
        <w:t xml:space="preserve"> advancing with this now, Tini leading with Johanna.  Trying to </w:t>
      </w:r>
      <w:r w:rsidR="00597D6B">
        <w:t>connect</w:t>
      </w:r>
      <w:r>
        <w:t xml:space="preserve"> people to speak with others</w:t>
      </w:r>
      <w:r w:rsidR="00EC2329">
        <w:t xml:space="preserve"> who have sought help mental health</w:t>
      </w:r>
      <w:r w:rsidR="00D179CE">
        <w:t xml:space="preserve"> from birth of their child to age 3</w:t>
      </w:r>
      <w:r>
        <w:t>, focusing on empowering.</w:t>
      </w:r>
    </w:p>
    <w:p w14:paraId="09E9F9A8" w14:textId="100B28E3" w:rsidR="00B8553B" w:rsidRDefault="00B8553B" w:rsidP="009D5E6D">
      <w:pPr>
        <w:jc w:val="both"/>
      </w:pPr>
      <w:r>
        <w:t xml:space="preserve">Lots of training – </w:t>
      </w:r>
      <w:r w:rsidR="00355F16">
        <w:t xml:space="preserve">Scottish </w:t>
      </w:r>
      <w:r>
        <w:t xml:space="preserve">mental health first aid – great interest in this – </w:t>
      </w:r>
      <w:r w:rsidR="00355F16">
        <w:t>as it’s</w:t>
      </w:r>
      <w:r>
        <w:t xml:space="preserve"> an accredited course.  Have </w:t>
      </w:r>
      <w:r w:rsidR="00355F16">
        <w:t>developed a</w:t>
      </w:r>
      <w:r>
        <w:t xml:space="preserve"> 2 day course</w:t>
      </w:r>
      <w:r w:rsidR="00355F16">
        <w:t xml:space="preserve"> including</w:t>
      </w:r>
      <w:r>
        <w:t xml:space="preserve"> discover pathways, chime, suicide prevention app, trying to take everything we speak </w:t>
      </w:r>
      <w:r w:rsidR="00EF211C">
        <w:t>about</w:t>
      </w:r>
      <w:r>
        <w:t xml:space="preserve"> in this space and training to those in front line.  People for their CPD, values support.  Have been working with HSC workforce.  Lots of barriers, stigma we are coming up against making it </w:t>
      </w:r>
      <w:r w:rsidR="00EF211C">
        <w:t>difficult</w:t>
      </w:r>
      <w:r>
        <w:t xml:space="preserve"> in working with people we want to be engaging with.  </w:t>
      </w:r>
    </w:p>
    <w:p w14:paraId="21C75BFD" w14:textId="1B1D8952" w:rsidR="00B6362F" w:rsidRPr="008F69B4" w:rsidRDefault="00B6362F" w:rsidP="009D5E6D">
      <w:pPr>
        <w:pStyle w:val="ListParagraph"/>
        <w:numPr>
          <w:ilvl w:val="0"/>
          <w:numId w:val="1"/>
        </w:numPr>
        <w:jc w:val="both"/>
        <w:rPr>
          <w:rFonts w:cstheme="minorHAnsi"/>
          <w:b/>
          <w:bCs/>
          <w:sz w:val="28"/>
          <w:szCs w:val="28"/>
        </w:rPr>
      </w:pPr>
      <w:r>
        <w:rPr>
          <w:rFonts w:cstheme="minorHAnsi"/>
          <w:b/>
          <w:bCs/>
          <w:sz w:val="28"/>
          <w:szCs w:val="28"/>
        </w:rPr>
        <w:t xml:space="preserve"> Kirsteen </w:t>
      </w:r>
      <w:proofErr w:type="spellStart"/>
      <w:r>
        <w:rPr>
          <w:rFonts w:cstheme="minorHAnsi"/>
          <w:b/>
          <w:bCs/>
          <w:sz w:val="28"/>
          <w:szCs w:val="28"/>
        </w:rPr>
        <w:t>Pyett</w:t>
      </w:r>
      <w:proofErr w:type="spellEnd"/>
      <w:r>
        <w:rPr>
          <w:rFonts w:cstheme="minorHAnsi"/>
          <w:b/>
          <w:bCs/>
          <w:sz w:val="28"/>
          <w:szCs w:val="28"/>
        </w:rPr>
        <w:t xml:space="preserve"> – NHS Grampian</w:t>
      </w:r>
    </w:p>
    <w:p w14:paraId="7793907C" w14:textId="0D8AE3DE" w:rsidR="00BF5387" w:rsidRDefault="00BF5387" w:rsidP="009D5E6D">
      <w:pPr>
        <w:jc w:val="both"/>
      </w:pPr>
      <w:r>
        <w:t xml:space="preserve">Pam has touched on the headlining topics.  Kirsteen has links in with Lewis – being aligned with psychology resilience hub, primary care, </w:t>
      </w:r>
      <w:r w:rsidR="00604E16">
        <w:t>self-referral</w:t>
      </w:r>
      <w:r w:rsidR="00092FF0">
        <w:t xml:space="preserve">. </w:t>
      </w:r>
      <w:r w:rsidR="00A82C36">
        <w:t>N</w:t>
      </w:r>
      <w:r>
        <w:t xml:space="preserve">ow branching away from this, focusing on </w:t>
      </w:r>
      <w:r w:rsidR="0061622A">
        <w:t>M</w:t>
      </w:r>
      <w:r>
        <w:t xml:space="preserve">oray, looking for solution in </w:t>
      </w:r>
      <w:r w:rsidR="00973F9F">
        <w:t>referrals</w:t>
      </w:r>
      <w:r>
        <w:t xml:space="preserve">, need interim measure in place, will keep us updated.  Found </w:t>
      </w:r>
      <w:r w:rsidR="00973F9F">
        <w:t>network</w:t>
      </w:r>
      <w:r>
        <w:t xml:space="preserve"> meeting very enjoyable, felt like a Grampian wide MRR</w:t>
      </w:r>
      <w:r w:rsidR="00355F16">
        <w:t>, would be good to do a few sessions similar throughout year</w:t>
      </w:r>
      <w:r w:rsidR="00973F9F">
        <w:t>.</w:t>
      </w:r>
    </w:p>
    <w:p w14:paraId="5DC3209F" w14:textId="77777777" w:rsidR="00B6362F" w:rsidRDefault="00B6362F" w:rsidP="009D5E6D">
      <w:pPr>
        <w:ind w:left="360"/>
        <w:jc w:val="both"/>
      </w:pPr>
    </w:p>
    <w:p w14:paraId="510AF11F" w14:textId="4B07A0FF" w:rsidR="00367EFC" w:rsidRDefault="00F71471" w:rsidP="009D5E6D">
      <w:pPr>
        <w:pStyle w:val="ListParagraph"/>
        <w:numPr>
          <w:ilvl w:val="0"/>
          <w:numId w:val="1"/>
        </w:numPr>
        <w:jc w:val="both"/>
        <w:rPr>
          <w:rFonts w:cstheme="minorHAnsi"/>
          <w:b/>
          <w:bCs/>
          <w:sz w:val="28"/>
          <w:szCs w:val="28"/>
        </w:rPr>
      </w:pPr>
      <w:r>
        <w:rPr>
          <w:rFonts w:cstheme="minorHAnsi"/>
          <w:b/>
          <w:bCs/>
          <w:sz w:val="28"/>
          <w:szCs w:val="28"/>
        </w:rPr>
        <w:t xml:space="preserve"> </w:t>
      </w:r>
      <w:r w:rsidR="00367EFC" w:rsidRPr="00834C4D">
        <w:rPr>
          <w:rFonts w:cstheme="minorHAnsi"/>
          <w:b/>
          <w:bCs/>
          <w:sz w:val="28"/>
          <w:szCs w:val="28"/>
        </w:rPr>
        <w:t>CHIME</w:t>
      </w:r>
      <w:r w:rsidR="00D04CB4" w:rsidRPr="00834C4D">
        <w:rPr>
          <w:rFonts w:cstheme="minorHAnsi"/>
          <w:b/>
          <w:bCs/>
          <w:sz w:val="28"/>
          <w:szCs w:val="28"/>
        </w:rPr>
        <w:t xml:space="preserve"> </w:t>
      </w:r>
      <w:r w:rsidR="00367EFC" w:rsidRPr="00834C4D">
        <w:rPr>
          <w:rFonts w:cstheme="minorHAnsi"/>
          <w:b/>
          <w:bCs/>
          <w:sz w:val="28"/>
          <w:szCs w:val="28"/>
        </w:rPr>
        <w:t xml:space="preserve">out </w:t>
      </w:r>
    </w:p>
    <w:p w14:paraId="3A7D0762" w14:textId="0F7A0534" w:rsidR="00CA3ABA" w:rsidRDefault="00CA3ABA" w:rsidP="009D5E6D">
      <w:pPr>
        <w:jc w:val="both"/>
      </w:pPr>
      <w:r>
        <w:t xml:space="preserve">Pam – hope, lots of excitement re mobilisation, getting back on agenda of meaningful accessible </w:t>
      </w:r>
      <w:r w:rsidR="00355F16">
        <w:t>support, Kirsteen</w:t>
      </w:r>
      <w:r>
        <w:t xml:space="preserve"> – hope, very important work we are </w:t>
      </w:r>
      <w:r w:rsidR="00604E16">
        <w:t>doing, Louise</w:t>
      </w:r>
      <w:r>
        <w:t xml:space="preserve"> – meaning – what is and can go </w:t>
      </w:r>
      <w:r>
        <w:lastRenderedPageBreak/>
        <w:t>on, what we are reshaping, really interesting movements</w:t>
      </w:r>
      <w:r w:rsidR="00976A9F">
        <w:t xml:space="preserve">, </w:t>
      </w:r>
      <w:r>
        <w:t xml:space="preserve"> Martin – hopeful, just as when started, connected.  Tinged with wee bit of anxiety – lots of balls to juggle, hopeful of this partnership arrangement dealing with mammoth task</w:t>
      </w:r>
      <w:r w:rsidR="00976A9F">
        <w:t xml:space="preserve">, </w:t>
      </w:r>
      <w:r>
        <w:t xml:space="preserve">Eilidh – empowerment – so pleased this group did hard work </w:t>
      </w:r>
      <w:r w:rsidRPr="00A53442">
        <w:t>putting in governance</w:t>
      </w:r>
      <w:r w:rsidR="00A53442" w:rsidRPr="00A53442">
        <w:t xml:space="preserve"> at the beginning to be recognised with IJB</w:t>
      </w:r>
      <w:r w:rsidRPr="00A53442">
        <w:t>, work</w:t>
      </w:r>
      <w:r w:rsidR="00604E16">
        <w:t xml:space="preserve"> </w:t>
      </w:r>
      <w:r>
        <w:t>very well together</w:t>
      </w:r>
      <w:r w:rsidR="00976A9F">
        <w:t xml:space="preserve">, </w:t>
      </w:r>
      <w:r>
        <w:t xml:space="preserve"> Tini – invigorated, did receive boost of hope and optimism</w:t>
      </w:r>
      <w:r w:rsidR="00976A9F">
        <w:t xml:space="preserve"> that I was looking for</w:t>
      </w:r>
      <w:r w:rsidR="00C133DE">
        <w:t>,</w:t>
      </w:r>
      <w:r>
        <w:t xml:space="preserve"> Anne – started and ending with hope, and empowerment, word of caution – </w:t>
      </w:r>
      <w:r w:rsidR="00C133DE">
        <w:t xml:space="preserve">not necessarily </w:t>
      </w:r>
      <w:r>
        <w:t xml:space="preserve">starting again, a lot of services have just kept going, </w:t>
      </w:r>
      <w:r w:rsidR="00355F16">
        <w:t>let’s</w:t>
      </w:r>
      <w:r>
        <w:t xml:space="preserve"> not forget that.  NHS and council kept going, Alison – lo</w:t>
      </w:r>
      <w:r w:rsidR="00C133DE">
        <w:t>ts</w:t>
      </w:r>
      <w:r>
        <w:t xml:space="preserve"> of hope connecting, </w:t>
      </w:r>
      <w:r w:rsidR="00C133DE">
        <w:t>empowerment</w:t>
      </w:r>
      <w:r>
        <w:t>, very excited, sad to be leaving everyone</w:t>
      </w:r>
      <w:r w:rsidR="00063A75">
        <w:t>,</w:t>
      </w:r>
      <w:r>
        <w:t xml:space="preserve"> good luck with everything, will ensure a handover.  Iain – hope – empowerment, </w:t>
      </w:r>
      <w:r w:rsidR="00063A75">
        <w:t xml:space="preserve">key </w:t>
      </w:r>
      <w:r>
        <w:t>part of his locality work is empowering people and loca</w:t>
      </w:r>
      <w:r w:rsidR="00063A75">
        <w:t>l</w:t>
      </w:r>
      <w:r>
        <w:t xml:space="preserve"> environment Carol </w:t>
      </w:r>
      <w:r w:rsidR="00063A75">
        <w:t xml:space="preserve">– optimism, everything discussed this morning is very </w:t>
      </w:r>
      <w:r w:rsidR="00604E16">
        <w:t>exciting, Tracy</w:t>
      </w:r>
      <w:r>
        <w:t xml:space="preserve"> – felt hope at start but much more connected.  </w:t>
      </w:r>
      <w:r w:rsidR="00604E16">
        <w:t>Last year</w:t>
      </w:r>
      <w:r w:rsidR="00211837">
        <w:t xml:space="preserve"> </w:t>
      </w:r>
      <w:r>
        <w:t>a</w:t>
      </w:r>
      <w:r w:rsidR="00211837">
        <w:t>nd</w:t>
      </w:r>
      <w:r>
        <w:t xml:space="preserve"> </w:t>
      </w:r>
      <w:r w:rsidR="00211837">
        <w:t xml:space="preserve">a </w:t>
      </w:r>
      <w:r>
        <w:t xml:space="preserve">half </w:t>
      </w:r>
      <w:r w:rsidR="00211837">
        <w:t xml:space="preserve">have been </w:t>
      </w:r>
      <w:r>
        <w:t>entrenched in keeping things ticking over, good to see some light, Aimee – chime is centred in it all, really focused session, great to hear what everyone is doing and how they link in, lovely to connect with everyone, Heidi – are doing what we are here to do, making recover</w:t>
      </w:r>
      <w:r w:rsidR="00211837">
        <w:t>y</w:t>
      </w:r>
      <w:r>
        <w:t xml:space="preserve"> real. Thanks to those </w:t>
      </w:r>
      <w:r w:rsidR="00211837">
        <w:t>leaving</w:t>
      </w:r>
      <w:r>
        <w:t xml:space="preserve"> </w:t>
      </w:r>
      <w:r w:rsidR="00211837">
        <w:t xml:space="preserve">us </w:t>
      </w:r>
      <w:r>
        <w:t xml:space="preserve">– </w:t>
      </w:r>
      <w:r w:rsidR="00211837">
        <w:t>P</w:t>
      </w:r>
      <w:r>
        <w:t xml:space="preserve">am, </w:t>
      </w:r>
      <w:r w:rsidR="00211837">
        <w:t>L</w:t>
      </w:r>
      <w:r>
        <w:t xml:space="preserve">ouise and </w:t>
      </w:r>
      <w:r w:rsidR="00211837">
        <w:t>A</w:t>
      </w:r>
      <w:r>
        <w:t>imee, always keen to hear from them</w:t>
      </w:r>
      <w:r w:rsidR="00211837">
        <w:t xml:space="preserve"> in future is ever want to join in</w:t>
      </w:r>
      <w:r>
        <w:t>, leaving project but not leaving completely.</w:t>
      </w:r>
      <w:r w:rsidR="002378C4">
        <w:t xml:space="preserve"> </w:t>
      </w:r>
    </w:p>
    <w:p w14:paraId="33CF70ED" w14:textId="77777777" w:rsidR="00BF0861" w:rsidRDefault="00BF0861" w:rsidP="009D5E6D">
      <w:pPr>
        <w:jc w:val="both"/>
        <w:rPr>
          <w:rFonts w:cstheme="minorHAnsi"/>
        </w:rPr>
      </w:pPr>
    </w:p>
    <w:p w14:paraId="2DF1A553" w14:textId="04C2A9AD" w:rsidR="00F71471" w:rsidRDefault="00F71471" w:rsidP="009D5E6D">
      <w:pPr>
        <w:pStyle w:val="ListParagraph"/>
        <w:numPr>
          <w:ilvl w:val="0"/>
          <w:numId w:val="1"/>
        </w:numPr>
        <w:jc w:val="both"/>
        <w:rPr>
          <w:rFonts w:cstheme="minorHAnsi"/>
          <w:b/>
          <w:bCs/>
          <w:sz w:val="28"/>
          <w:szCs w:val="28"/>
        </w:rPr>
      </w:pPr>
      <w:r>
        <w:rPr>
          <w:rFonts w:cstheme="minorHAnsi"/>
          <w:b/>
          <w:bCs/>
          <w:sz w:val="28"/>
          <w:szCs w:val="28"/>
        </w:rPr>
        <w:t xml:space="preserve"> AOB </w:t>
      </w:r>
      <w:r w:rsidR="0092080E">
        <w:rPr>
          <w:rFonts w:cstheme="minorHAnsi"/>
          <w:b/>
          <w:bCs/>
          <w:sz w:val="28"/>
          <w:szCs w:val="28"/>
        </w:rPr>
        <w:t>– Notes for next meeting agenda</w:t>
      </w:r>
    </w:p>
    <w:p w14:paraId="40AD999B" w14:textId="38DE0BEB" w:rsidR="0092080E" w:rsidRDefault="001E53A5" w:rsidP="009D5E6D">
      <w:pPr>
        <w:pStyle w:val="ListParagraph"/>
        <w:numPr>
          <w:ilvl w:val="0"/>
          <w:numId w:val="10"/>
        </w:numPr>
        <w:jc w:val="both"/>
        <w:rPr>
          <w:rFonts w:cstheme="minorHAnsi"/>
        </w:rPr>
      </w:pPr>
      <w:r w:rsidRPr="001E53A5">
        <w:rPr>
          <w:rFonts w:cstheme="minorHAnsi"/>
        </w:rPr>
        <w:t>Suicide Prevention and sharing guidance from the data we now have</w:t>
      </w:r>
    </w:p>
    <w:p w14:paraId="30932986" w14:textId="7E981A34" w:rsidR="001E53A5" w:rsidRDefault="00CB34FD" w:rsidP="009D5E6D">
      <w:pPr>
        <w:pStyle w:val="ListParagraph"/>
        <w:numPr>
          <w:ilvl w:val="0"/>
          <w:numId w:val="10"/>
        </w:numPr>
        <w:jc w:val="both"/>
        <w:rPr>
          <w:rFonts w:cstheme="minorHAnsi"/>
        </w:rPr>
      </w:pPr>
      <w:r>
        <w:rPr>
          <w:rFonts w:cstheme="minorHAnsi"/>
        </w:rPr>
        <w:t xml:space="preserve">Peer research update </w:t>
      </w:r>
      <w:r w:rsidR="00280B85">
        <w:rPr>
          <w:rFonts w:cstheme="minorHAnsi"/>
        </w:rPr>
        <w:t xml:space="preserve">from </w:t>
      </w:r>
      <w:r w:rsidR="000D759A">
        <w:rPr>
          <w:rFonts w:cstheme="minorHAnsi"/>
        </w:rPr>
        <w:t>partners</w:t>
      </w:r>
    </w:p>
    <w:p w14:paraId="1F3EC961" w14:textId="056FCFF8" w:rsidR="000D759A" w:rsidRPr="001E53A5" w:rsidRDefault="000D759A" w:rsidP="009D5E6D">
      <w:pPr>
        <w:pStyle w:val="ListParagraph"/>
        <w:numPr>
          <w:ilvl w:val="0"/>
          <w:numId w:val="10"/>
        </w:numPr>
        <w:jc w:val="both"/>
        <w:rPr>
          <w:rFonts w:cstheme="minorHAnsi"/>
        </w:rPr>
      </w:pPr>
      <w:r>
        <w:rPr>
          <w:rFonts w:cstheme="minorHAnsi"/>
        </w:rPr>
        <w:t>Locality planning – connections to communities/ lived experience</w:t>
      </w:r>
    </w:p>
    <w:p w14:paraId="7EB01402" w14:textId="0909292F" w:rsidR="00834C4D" w:rsidRDefault="00834C4D" w:rsidP="009D5E6D">
      <w:pPr>
        <w:jc w:val="both"/>
        <w:rPr>
          <w:rFonts w:ascii="Arial" w:hAnsi="Arial" w:cs="Arial"/>
        </w:rPr>
      </w:pPr>
    </w:p>
    <w:p w14:paraId="55D96C29" w14:textId="6E327DEF" w:rsidR="003E258F" w:rsidRPr="00834C4D" w:rsidRDefault="008B648B" w:rsidP="009D5E6D">
      <w:pPr>
        <w:jc w:val="both"/>
        <w:rPr>
          <w:rFonts w:cstheme="minorHAnsi"/>
          <w:b/>
          <w:bCs/>
          <w:sz w:val="24"/>
          <w:szCs w:val="24"/>
        </w:rPr>
      </w:pPr>
      <w:r w:rsidRPr="00834C4D">
        <w:rPr>
          <w:rFonts w:cstheme="minorHAnsi"/>
          <w:b/>
          <w:bCs/>
          <w:sz w:val="24"/>
          <w:szCs w:val="24"/>
        </w:rPr>
        <w:t>Next Meeting</w:t>
      </w:r>
      <w:r w:rsidR="004704D8" w:rsidRPr="00834C4D">
        <w:rPr>
          <w:rFonts w:cstheme="minorHAnsi"/>
          <w:b/>
          <w:bCs/>
          <w:sz w:val="24"/>
          <w:szCs w:val="24"/>
        </w:rPr>
        <w:t xml:space="preserve">: </w:t>
      </w:r>
      <w:r w:rsidR="0065609A" w:rsidRPr="0065609A">
        <w:rPr>
          <w:rFonts w:cstheme="minorHAnsi"/>
          <w:sz w:val="24"/>
          <w:szCs w:val="24"/>
        </w:rPr>
        <w:t xml:space="preserve">Wednesday </w:t>
      </w:r>
      <w:r w:rsidR="00B96ADB">
        <w:rPr>
          <w:rFonts w:cstheme="minorHAnsi"/>
          <w:sz w:val="24"/>
          <w:szCs w:val="24"/>
        </w:rPr>
        <w:t>27</w:t>
      </w:r>
      <w:r w:rsidR="00B96ADB" w:rsidRPr="00B96ADB">
        <w:rPr>
          <w:rFonts w:cstheme="minorHAnsi"/>
          <w:sz w:val="24"/>
          <w:szCs w:val="24"/>
          <w:vertAlign w:val="superscript"/>
        </w:rPr>
        <w:t>th</w:t>
      </w:r>
      <w:r w:rsidR="00B96ADB">
        <w:rPr>
          <w:rFonts w:cstheme="minorHAnsi"/>
          <w:sz w:val="24"/>
          <w:szCs w:val="24"/>
        </w:rPr>
        <w:t xml:space="preserve"> April</w:t>
      </w:r>
      <w:r w:rsidR="0015142A">
        <w:rPr>
          <w:rFonts w:cstheme="minorHAnsi"/>
          <w:sz w:val="24"/>
          <w:szCs w:val="24"/>
        </w:rPr>
        <w:t xml:space="preserve"> 2022</w:t>
      </w:r>
      <w:r w:rsidR="004A68BD">
        <w:rPr>
          <w:rFonts w:cstheme="minorHAnsi"/>
          <w:sz w:val="24"/>
          <w:szCs w:val="24"/>
        </w:rPr>
        <w:t xml:space="preserve"> @</w:t>
      </w:r>
      <w:r w:rsidR="0065609A">
        <w:rPr>
          <w:rFonts w:cstheme="minorHAnsi"/>
          <w:sz w:val="24"/>
          <w:szCs w:val="24"/>
        </w:rPr>
        <w:t>2pm</w:t>
      </w:r>
      <w:r w:rsidR="00EB7493">
        <w:rPr>
          <w:rFonts w:cstheme="minorHAnsi"/>
          <w:sz w:val="24"/>
          <w:szCs w:val="24"/>
        </w:rPr>
        <w:tab/>
      </w:r>
    </w:p>
    <w:p w14:paraId="74561010" w14:textId="5CE6AAA1" w:rsidR="003E258F" w:rsidRPr="00834C4D" w:rsidRDefault="006C4582" w:rsidP="009D5E6D">
      <w:pPr>
        <w:jc w:val="both"/>
        <w:rPr>
          <w:rFonts w:cstheme="minorHAnsi"/>
          <w:b/>
          <w:bCs/>
          <w:sz w:val="24"/>
          <w:szCs w:val="24"/>
        </w:rPr>
      </w:pPr>
      <w:r w:rsidRPr="00834C4D">
        <w:rPr>
          <w:rFonts w:cstheme="minorHAnsi"/>
          <w:b/>
          <w:bCs/>
          <w:sz w:val="24"/>
          <w:szCs w:val="24"/>
        </w:rPr>
        <w:t xml:space="preserve">Next </w:t>
      </w:r>
      <w:r w:rsidR="003E258F" w:rsidRPr="00834C4D">
        <w:rPr>
          <w:rFonts w:cstheme="minorHAnsi"/>
          <w:b/>
          <w:bCs/>
          <w:sz w:val="24"/>
          <w:szCs w:val="24"/>
        </w:rPr>
        <w:t>Chair</w:t>
      </w:r>
      <w:r w:rsidR="004704D8" w:rsidRPr="00834C4D">
        <w:rPr>
          <w:rFonts w:cstheme="minorHAnsi"/>
          <w:b/>
          <w:bCs/>
          <w:sz w:val="24"/>
          <w:szCs w:val="24"/>
        </w:rPr>
        <w:t xml:space="preserve">: </w:t>
      </w:r>
      <w:r w:rsidR="002139BE">
        <w:rPr>
          <w:rFonts w:cstheme="minorHAnsi"/>
          <w:sz w:val="24"/>
          <w:szCs w:val="24"/>
        </w:rPr>
        <w:t>Ia</w:t>
      </w:r>
      <w:r w:rsidR="00C83808">
        <w:rPr>
          <w:rFonts w:cstheme="minorHAnsi"/>
          <w:sz w:val="24"/>
          <w:szCs w:val="24"/>
        </w:rPr>
        <w:t>i</w:t>
      </w:r>
      <w:r w:rsidR="002139BE">
        <w:rPr>
          <w:rFonts w:cstheme="minorHAnsi"/>
          <w:sz w:val="24"/>
          <w:szCs w:val="24"/>
        </w:rPr>
        <w:t>n Mac</w:t>
      </w:r>
      <w:r w:rsidR="00C83808">
        <w:rPr>
          <w:rFonts w:cstheme="minorHAnsi"/>
          <w:sz w:val="24"/>
          <w:szCs w:val="24"/>
        </w:rPr>
        <w:t>D</w:t>
      </w:r>
      <w:r w:rsidR="002139BE">
        <w:rPr>
          <w:rFonts w:cstheme="minorHAnsi"/>
          <w:sz w:val="24"/>
          <w:szCs w:val="24"/>
        </w:rPr>
        <w:t xml:space="preserve">onald </w:t>
      </w:r>
      <w:r w:rsidR="00000D98">
        <w:rPr>
          <w:rFonts w:cstheme="minorHAnsi"/>
          <w:sz w:val="24"/>
          <w:szCs w:val="24"/>
        </w:rPr>
        <w:t xml:space="preserve"> </w:t>
      </w:r>
      <w:r w:rsidR="00DB0546">
        <w:rPr>
          <w:rFonts w:cstheme="minorHAnsi"/>
          <w:b/>
          <w:bCs/>
          <w:sz w:val="24"/>
          <w:szCs w:val="24"/>
        </w:rPr>
        <w:t xml:space="preserve">  </w:t>
      </w:r>
    </w:p>
    <w:p w14:paraId="15081BDD" w14:textId="09BC9334" w:rsidR="0025597E" w:rsidRPr="00834C4D" w:rsidRDefault="0025597E" w:rsidP="009D5E6D">
      <w:pPr>
        <w:jc w:val="both"/>
        <w:rPr>
          <w:rFonts w:cstheme="minorHAnsi"/>
          <w:b/>
          <w:bCs/>
          <w:sz w:val="24"/>
          <w:szCs w:val="24"/>
        </w:rPr>
      </w:pPr>
      <w:r w:rsidRPr="00834C4D">
        <w:rPr>
          <w:rFonts w:cstheme="minorHAnsi"/>
          <w:b/>
          <w:bCs/>
          <w:sz w:val="24"/>
          <w:szCs w:val="24"/>
        </w:rPr>
        <w:t>Minute</w:t>
      </w:r>
      <w:r w:rsidR="004704D8" w:rsidRPr="00834C4D">
        <w:rPr>
          <w:rFonts w:cstheme="minorHAnsi"/>
          <w:b/>
          <w:bCs/>
          <w:sz w:val="24"/>
          <w:szCs w:val="24"/>
        </w:rPr>
        <w:t>:</w:t>
      </w:r>
      <w:r w:rsidRPr="00834C4D">
        <w:rPr>
          <w:rFonts w:cstheme="minorHAnsi"/>
          <w:b/>
          <w:bCs/>
          <w:sz w:val="24"/>
          <w:szCs w:val="24"/>
        </w:rPr>
        <w:t xml:space="preserve"> </w:t>
      </w:r>
      <w:r w:rsidR="004A68BD" w:rsidRPr="004A68BD">
        <w:rPr>
          <w:rFonts w:cstheme="minorHAnsi"/>
          <w:sz w:val="24"/>
          <w:szCs w:val="24"/>
        </w:rPr>
        <w:t>Carol Smith/</w:t>
      </w:r>
      <w:r w:rsidRPr="004A68BD">
        <w:rPr>
          <w:rFonts w:cstheme="minorHAnsi"/>
          <w:sz w:val="24"/>
          <w:szCs w:val="24"/>
        </w:rPr>
        <w:t>Aimee Wright</w:t>
      </w:r>
      <w:r w:rsidRPr="00834C4D">
        <w:rPr>
          <w:rFonts w:cstheme="minorHAnsi"/>
          <w:b/>
          <w:bCs/>
          <w:sz w:val="24"/>
          <w:szCs w:val="24"/>
        </w:rPr>
        <w:t xml:space="preserve"> </w:t>
      </w:r>
    </w:p>
    <w:p w14:paraId="5B74994C" w14:textId="77777777" w:rsidR="004704D8" w:rsidRPr="00834C4D" w:rsidRDefault="004704D8" w:rsidP="009D5E6D">
      <w:pPr>
        <w:jc w:val="both"/>
        <w:rPr>
          <w:rFonts w:cstheme="minorHAnsi"/>
          <w:b/>
          <w:bCs/>
          <w:sz w:val="24"/>
          <w:szCs w:val="24"/>
        </w:rPr>
      </w:pPr>
    </w:p>
    <w:p w14:paraId="48F72830" w14:textId="77777777" w:rsidR="0069179F" w:rsidRPr="00D20795" w:rsidRDefault="0069179F" w:rsidP="009D5E6D">
      <w:pPr>
        <w:jc w:val="both"/>
        <w:rPr>
          <w:rFonts w:ascii="Arial" w:hAnsi="Arial" w:cs="Arial"/>
          <w:sz w:val="24"/>
          <w:szCs w:val="24"/>
        </w:rPr>
      </w:pPr>
    </w:p>
    <w:p w14:paraId="1BEF5150" w14:textId="204CE005" w:rsidR="00E05370" w:rsidRPr="00D20795" w:rsidRDefault="00E05370" w:rsidP="009D5E6D">
      <w:pPr>
        <w:jc w:val="both"/>
        <w:rPr>
          <w:rFonts w:ascii="Arial" w:hAnsi="Arial" w:cs="Arial"/>
          <w:sz w:val="24"/>
          <w:szCs w:val="24"/>
        </w:rPr>
      </w:pPr>
    </w:p>
    <w:sectPr w:rsidR="00E05370" w:rsidRPr="00D2079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14E1B"/>
    <w:multiLevelType w:val="hybridMultilevel"/>
    <w:tmpl w:val="8E980A2C"/>
    <w:lvl w:ilvl="0" w:tplc="7FAE980E">
      <w:start w:val="1"/>
      <w:numFmt w:val="decimal"/>
      <w:lvlText w:val="%1."/>
      <w:lvlJc w:val="left"/>
      <w:pPr>
        <w:ind w:left="720" w:hanging="360"/>
      </w:pPr>
    </w:lvl>
    <w:lvl w:ilvl="1" w:tplc="FD7C38C8">
      <w:start w:val="1"/>
      <w:numFmt w:val="lowerLetter"/>
      <w:lvlText w:val="%2."/>
      <w:lvlJc w:val="left"/>
      <w:pPr>
        <w:ind w:left="1440" w:hanging="360"/>
      </w:pPr>
    </w:lvl>
    <w:lvl w:ilvl="2" w:tplc="A23A1932">
      <w:start w:val="1"/>
      <w:numFmt w:val="lowerRoman"/>
      <w:lvlText w:val="%3."/>
      <w:lvlJc w:val="right"/>
      <w:pPr>
        <w:ind w:left="2160" w:hanging="180"/>
      </w:pPr>
    </w:lvl>
    <w:lvl w:ilvl="3" w:tplc="F22ABA42">
      <w:start w:val="1"/>
      <w:numFmt w:val="decimal"/>
      <w:lvlText w:val="%4."/>
      <w:lvlJc w:val="left"/>
      <w:pPr>
        <w:ind w:left="2880" w:hanging="360"/>
      </w:pPr>
    </w:lvl>
    <w:lvl w:ilvl="4" w:tplc="1F56AE4C">
      <w:start w:val="1"/>
      <w:numFmt w:val="lowerLetter"/>
      <w:lvlText w:val="%5."/>
      <w:lvlJc w:val="left"/>
      <w:pPr>
        <w:ind w:left="3600" w:hanging="360"/>
      </w:pPr>
    </w:lvl>
    <w:lvl w:ilvl="5" w:tplc="28BAC770">
      <w:start w:val="1"/>
      <w:numFmt w:val="lowerRoman"/>
      <w:lvlText w:val="%6."/>
      <w:lvlJc w:val="right"/>
      <w:pPr>
        <w:ind w:left="4320" w:hanging="180"/>
      </w:pPr>
    </w:lvl>
    <w:lvl w:ilvl="6" w:tplc="B7B07830">
      <w:start w:val="1"/>
      <w:numFmt w:val="decimal"/>
      <w:lvlText w:val="%7."/>
      <w:lvlJc w:val="left"/>
      <w:pPr>
        <w:ind w:left="5040" w:hanging="360"/>
      </w:pPr>
    </w:lvl>
    <w:lvl w:ilvl="7" w:tplc="5CD8660A">
      <w:start w:val="1"/>
      <w:numFmt w:val="lowerLetter"/>
      <w:lvlText w:val="%8."/>
      <w:lvlJc w:val="left"/>
      <w:pPr>
        <w:ind w:left="5760" w:hanging="360"/>
      </w:pPr>
    </w:lvl>
    <w:lvl w:ilvl="8" w:tplc="11D8E832">
      <w:start w:val="1"/>
      <w:numFmt w:val="lowerRoman"/>
      <w:lvlText w:val="%9."/>
      <w:lvlJc w:val="right"/>
      <w:pPr>
        <w:ind w:left="6480" w:hanging="180"/>
      </w:pPr>
    </w:lvl>
  </w:abstractNum>
  <w:abstractNum w:abstractNumId="1" w15:restartNumberingAfterBreak="0">
    <w:nsid w:val="09177359"/>
    <w:multiLevelType w:val="hybridMultilevel"/>
    <w:tmpl w:val="8E980A2C"/>
    <w:lvl w:ilvl="0" w:tplc="7FAE980E">
      <w:start w:val="1"/>
      <w:numFmt w:val="decimal"/>
      <w:lvlText w:val="%1."/>
      <w:lvlJc w:val="left"/>
      <w:pPr>
        <w:ind w:left="720" w:hanging="360"/>
      </w:pPr>
    </w:lvl>
    <w:lvl w:ilvl="1" w:tplc="FD7C38C8">
      <w:start w:val="1"/>
      <w:numFmt w:val="lowerLetter"/>
      <w:lvlText w:val="%2."/>
      <w:lvlJc w:val="left"/>
      <w:pPr>
        <w:ind w:left="1440" w:hanging="360"/>
      </w:pPr>
    </w:lvl>
    <w:lvl w:ilvl="2" w:tplc="A23A1932">
      <w:start w:val="1"/>
      <w:numFmt w:val="lowerRoman"/>
      <w:lvlText w:val="%3."/>
      <w:lvlJc w:val="right"/>
      <w:pPr>
        <w:ind w:left="2160" w:hanging="180"/>
      </w:pPr>
    </w:lvl>
    <w:lvl w:ilvl="3" w:tplc="F22ABA42">
      <w:start w:val="1"/>
      <w:numFmt w:val="decimal"/>
      <w:lvlText w:val="%4."/>
      <w:lvlJc w:val="left"/>
      <w:pPr>
        <w:ind w:left="2880" w:hanging="360"/>
      </w:pPr>
    </w:lvl>
    <w:lvl w:ilvl="4" w:tplc="1F56AE4C">
      <w:start w:val="1"/>
      <w:numFmt w:val="lowerLetter"/>
      <w:lvlText w:val="%5."/>
      <w:lvlJc w:val="left"/>
      <w:pPr>
        <w:ind w:left="3600" w:hanging="360"/>
      </w:pPr>
    </w:lvl>
    <w:lvl w:ilvl="5" w:tplc="28BAC770">
      <w:start w:val="1"/>
      <w:numFmt w:val="lowerRoman"/>
      <w:lvlText w:val="%6."/>
      <w:lvlJc w:val="right"/>
      <w:pPr>
        <w:ind w:left="4320" w:hanging="180"/>
      </w:pPr>
    </w:lvl>
    <w:lvl w:ilvl="6" w:tplc="B7B07830">
      <w:start w:val="1"/>
      <w:numFmt w:val="decimal"/>
      <w:lvlText w:val="%7."/>
      <w:lvlJc w:val="left"/>
      <w:pPr>
        <w:ind w:left="5040" w:hanging="360"/>
      </w:pPr>
    </w:lvl>
    <w:lvl w:ilvl="7" w:tplc="5CD8660A">
      <w:start w:val="1"/>
      <w:numFmt w:val="lowerLetter"/>
      <w:lvlText w:val="%8."/>
      <w:lvlJc w:val="left"/>
      <w:pPr>
        <w:ind w:left="5760" w:hanging="360"/>
      </w:pPr>
    </w:lvl>
    <w:lvl w:ilvl="8" w:tplc="11D8E832">
      <w:start w:val="1"/>
      <w:numFmt w:val="lowerRoman"/>
      <w:lvlText w:val="%9."/>
      <w:lvlJc w:val="right"/>
      <w:pPr>
        <w:ind w:left="6480" w:hanging="180"/>
      </w:pPr>
    </w:lvl>
  </w:abstractNum>
  <w:abstractNum w:abstractNumId="2" w15:restartNumberingAfterBreak="0">
    <w:nsid w:val="0A33003F"/>
    <w:multiLevelType w:val="hybridMultilevel"/>
    <w:tmpl w:val="8E980A2C"/>
    <w:lvl w:ilvl="0" w:tplc="7FAE980E">
      <w:start w:val="1"/>
      <w:numFmt w:val="decimal"/>
      <w:lvlText w:val="%1."/>
      <w:lvlJc w:val="left"/>
      <w:pPr>
        <w:ind w:left="720" w:hanging="360"/>
      </w:pPr>
    </w:lvl>
    <w:lvl w:ilvl="1" w:tplc="FD7C38C8">
      <w:start w:val="1"/>
      <w:numFmt w:val="lowerLetter"/>
      <w:lvlText w:val="%2."/>
      <w:lvlJc w:val="left"/>
      <w:pPr>
        <w:ind w:left="1440" w:hanging="360"/>
      </w:pPr>
    </w:lvl>
    <w:lvl w:ilvl="2" w:tplc="A23A1932">
      <w:start w:val="1"/>
      <w:numFmt w:val="lowerRoman"/>
      <w:lvlText w:val="%3."/>
      <w:lvlJc w:val="right"/>
      <w:pPr>
        <w:ind w:left="2160" w:hanging="180"/>
      </w:pPr>
    </w:lvl>
    <w:lvl w:ilvl="3" w:tplc="F22ABA42">
      <w:start w:val="1"/>
      <w:numFmt w:val="decimal"/>
      <w:lvlText w:val="%4."/>
      <w:lvlJc w:val="left"/>
      <w:pPr>
        <w:ind w:left="2880" w:hanging="360"/>
      </w:pPr>
    </w:lvl>
    <w:lvl w:ilvl="4" w:tplc="1F56AE4C">
      <w:start w:val="1"/>
      <w:numFmt w:val="lowerLetter"/>
      <w:lvlText w:val="%5."/>
      <w:lvlJc w:val="left"/>
      <w:pPr>
        <w:ind w:left="3600" w:hanging="360"/>
      </w:pPr>
    </w:lvl>
    <w:lvl w:ilvl="5" w:tplc="28BAC770">
      <w:start w:val="1"/>
      <w:numFmt w:val="lowerRoman"/>
      <w:lvlText w:val="%6."/>
      <w:lvlJc w:val="right"/>
      <w:pPr>
        <w:ind w:left="4320" w:hanging="180"/>
      </w:pPr>
    </w:lvl>
    <w:lvl w:ilvl="6" w:tplc="B7B07830">
      <w:start w:val="1"/>
      <w:numFmt w:val="decimal"/>
      <w:lvlText w:val="%7."/>
      <w:lvlJc w:val="left"/>
      <w:pPr>
        <w:ind w:left="5040" w:hanging="360"/>
      </w:pPr>
    </w:lvl>
    <w:lvl w:ilvl="7" w:tplc="5CD8660A">
      <w:start w:val="1"/>
      <w:numFmt w:val="lowerLetter"/>
      <w:lvlText w:val="%8."/>
      <w:lvlJc w:val="left"/>
      <w:pPr>
        <w:ind w:left="5760" w:hanging="360"/>
      </w:pPr>
    </w:lvl>
    <w:lvl w:ilvl="8" w:tplc="11D8E832">
      <w:start w:val="1"/>
      <w:numFmt w:val="lowerRoman"/>
      <w:lvlText w:val="%9."/>
      <w:lvlJc w:val="right"/>
      <w:pPr>
        <w:ind w:left="6480" w:hanging="180"/>
      </w:pPr>
    </w:lvl>
  </w:abstractNum>
  <w:abstractNum w:abstractNumId="3" w15:restartNumberingAfterBreak="0">
    <w:nsid w:val="10F12796"/>
    <w:multiLevelType w:val="hybridMultilevel"/>
    <w:tmpl w:val="8E980A2C"/>
    <w:lvl w:ilvl="0" w:tplc="7FAE980E">
      <w:start w:val="1"/>
      <w:numFmt w:val="decimal"/>
      <w:lvlText w:val="%1."/>
      <w:lvlJc w:val="left"/>
      <w:pPr>
        <w:ind w:left="720" w:hanging="360"/>
      </w:pPr>
    </w:lvl>
    <w:lvl w:ilvl="1" w:tplc="FD7C38C8">
      <w:start w:val="1"/>
      <w:numFmt w:val="lowerLetter"/>
      <w:lvlText w:val="%2."/>
      <w:lvlJc w:val="left"/>
      <w:pPr>
        <w:ind w:left="1440" w:hanging="360"/>
      </w:pPr>
    </w:lvl>
    <w:lvl w:ilvl="2" w:tplc="A23A1932">
      <w:start w:val="1"/>
      <w:numFmt w:val="lowerRoman"/>
      <w:lvlText w:val="%3."/>
      <w:lvlJc w:val="right"/>
      <w:pPr>
        <w:ind w:left="2160" w:hanging="180"/>
      </w:pPr>
    </w:lvl>
    <w:lvl w:ilvl="3" w:tplc="F22ABA42">
      <w:start w:val="1"/>
      <w:numFmt w:val="decimal"/>
      <w:lvlText w:val="%4."/>
      <w:lvlJc w:val="left"/>
      <w:pPr>
        <w:ind w:left="2880" w:hanging="360"/>
      </w:pPr>
    </w:lvl>
    <w:lvl w:ilvl="4" w:tplc="1F56AE4C">
      <w:start w:val="1"/>
      <w:numFmt w:val="lowerLetter"/>
      <w:lvlText w:val="%5."/>
      <w:lvlJc w:val="left"/>
      <w:pPr>
        <w:ind w:left="3600" w:hanging="360"/>
      </w:pPr>
    </w:lvl>
    <w:lvl w:ilvl="5" w:tplc="28BAC770">
      <w:start w:val="1"/>
      <w:numFmt w:val="lowerRoman"/>
      <w:lvlText w:val="%6."/>
      <w:lvlJc w:val="right"/>
      <w:pPr>
        <w:ind w:left="4320" w:hanging="180"/>
      </w:pPr>
    </w:lvl>
    <w:lvl w:ilvl="6" w:tplc="B7B07830">
      <w:start w:val="1"/>
      <w:numFmt w:val="decimal"/>
      <w:lvlText w:val="%7."/>
      <w:lvlJc w:val="left"/>
      <w:pPr>
        <w:ind w:left="5040" w:hanging="360"/>
      </w:pPr>
    </w:lvl>
    <w:lvl w:ilvl="7" w:tplc="5CD8660A">
      <w:start w:val="1"/>
      <w:numFmt w:val="lowerLetter"/>
      <w:lvlText w:val="%8."/>
      <w:lvlJc w:val="left"/>
      <w:pPr>
        <w:ind w:left="5760" w:hanging="360"/>
      </w:pPr>
    </w:lvl>
    <w:lvl w:ilvl="8" w:tplc="11D8E832">
      <w:start w:val="1"/>
      <w:numFmt w:val="lowerRoman"/>
      <w:lvlText w:val="%9."/>
      <w:lvlJc w:val="right"/>
      <w:pPr>
        <w:ind w:left="6480" w:hanging="180"/>
      </w:pPr>
    </w:lvl>
  </w:abstractNum>
  <w:abstractNum w:abstractNumId="4" w15:restartNumberingAfterBreak="0">
    <w:nsid w:val="123E118F"/>
    <w:multiLevelType w:val="hybridMultilevel"/>
    <w:tmpl w:val="8E980A2C"/>
    <w:lvl w:ilvl="0" w:tplc="7FAE980E">
      <w:start w:val="1"/>
      <w:numFmt w:val="decimal"/>
      <w:lvlText w:val="%1."/>
      <w:lvlJc w:val="left"/>
      <w:pPr>
        <w:ind w:left="720" w:hanging="360"/>
      </w:pPr>
    </w:lvl>
    <w:lvl w:ilvl="1" w:tplc="FD7C38C8">
      <w:start w:val="1"/>
      <w:numFmt w:val="lowerLetter"/>
      <w:lvlText w:val="%2."/>
      <w:lvlJc w:val="left"/>
      <w:pPr>
        <w:ind w:left="1440" w:hanging="360"/>
      </w:pPr>
    </w:lvl>
    <w:lvl w:ilvl="2" w:tplc="A23A1932">
      <w:start w:val="1"/>
      <w:numFmt w:val="lowerRoman"/>
      <w:lvlText w:val="%3."/>
      <w:lvlJc w:val="right"/>
      <w:pPr>
        <w:ind w:left="2160" w:hanging="180"/>
      </w:pPr>
    </w:lvl>
    <w:lvl w:ilvl="3" w:tplc="F22ABA42">
      <w:start w:val="1"/>
      <w:numFmt w:val="decimal"/>
      <w:lvlText w:val="%4."/>
      <w:lvlJc w:val="left"/>
      <w:pPr>
        <w:ind w:left="2880" w:hanging="360"/>
      </w:pPr>
    </w:lvl>
    <w:lvl w:ilvl="4" w:tplc="1F56AE4C">
      <w:start w:val="1"/>
      <w:numFmt w:val="lowerLetter"/>
      <w:lvlText w:val="%5."/>
      <w:lvlJc w:val="left"/>
      <w:pPr>
        <w:ind w:left="3600" w:hanging="360"/>
      </w:pPr>
    </w:lvl>
    <w:lvl w:ilvl="5" w:tplc="28BAC770">
      <w:start w:val="1"/>
      <w:numFmt w:val="lowerRoman"/>
      <w:lvlText w:val="%6."/>
      <w:lvlJc w:val="right"/>
      <w:pPr>
        <w:ind w:left="4320" w:hanging="180"/>
      </w:pPr>
    </w:lvl>
    <w:lvl w:ilvl="6" w:tplc="B7B07830">
      <w:start w:val="1"/>
      <w:numFmt w:val="decimal"/>
      <w:lvlText w:val="%7."/>
      <w:lvlJc w:val="left"/>
      <w:pPr>
        <w:ind w:left="5040" w:hanging="360"/>
      </w:pPr>
    </w:lvl>
    <w:lvl w:ilvl="7" w:tplc="5CD8660A">
      <w:start w:val="1"/>
      <w:numFmt w:val="lowerLetter"/>
      <w:lvlText w:val="%8."/>
      <w:lvlJc w:val="left"/>
      <w:pPr>
        <w:ind w:left="5760" w:hanging="360"/>
      </w:pPr>
    </w:lvl>
    <w:lvl w:ilvl="8" w:tplc="11D8E832">
      <w:start w:val="1"/>
      <w:numFmt w:val="lowerRoman"/>
      <w:lvlText w:val="%9."/>
      <w:lvlJc w:val="right"/>
      <w:pPr>
        <w:ind w:left="6480" w:hanging="180"/>
      </w:pPr>
    </w:lvl>
  </w:abstractNum>
  <w:abstractNum w:abstractNumId="5" w15:restartNumberingAfterBreak="0">
    <w:nsid w:val="1B571151"/>
    <w:multiLevelType w:val="hybridMultilevel"/>
    <w:tmpl w:val="EB967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B95166"/>
    <w:multiLevelType w:val="hybridMultilevel"/>
    <w:tmpl w:val="8E980A2C"/>
    <w:lvl w:ilvl="0" w:tplc="7FAE980E">
      <w:start w:val="1"/>
      <w:numFmt w:val="decimal"/>
      <w:lvlText w:val="%1."/>
      <w:lvlJc w:val="left"/>
      <w:pPr>
        <w:ind w:left="720" w:hanging="360"/>
      </w:pPr>
    </w:lvl>
    <w:lvl w:ilvl="1" w:tplc="FD7C38C8">
      <w:start w:val="1"/>
      <w:numFmt w:val="lowerLetter"/>
      <w:lvlText w:val="%2."/>
      <w:lvlJc w:val="left"/>
      <w:pPr>
        <w:ind w:left="1440" w:hanging="360"/>
      </w:pPr>
    </w:lvl>
    <w:lvl w:ilvl="2" w:tplc="A23A1932">
      <w:start w:val="1"/>
      <w:numFmt w:val="lowerRoman"/>
      <w:lvlText w:val="%3."/>
      <w:lvlJc w:val="right"/>
      <w:pPr>
        <w:ind w:left="2160" w:hanging="180"/>
      </w:pPr>
    </w:lvl>
    <w:lvl w:ilvl="3" w:tplc="F22ABA42">
      <w:start w:val="1"/>
      <w:numFmt w:val="decimal"/>
      <w:lvlText w:val="%4."/>
      <w:lvlJc w:val="left"/>
      <w:pPr>
        <w:ind w:left="2880" w:hanging="360"/>
      </w:pPr>
    </w:lvl>
    <w:lvl w:ilvl="4" w:tplc="1F56AE4C">
      <w:start w:val="1"/>
      <w:numFmt w:val="lowerLetter"/>
      <w:lvlText w:val="%5."/>
      <w:lvlJc w:val="left"/>
      <w:pPr>
        <w:ind w:left="3600" w:hanging="360"/>
      </w:pPr>
    </w:lvl>
    <w:lvl w:ilvl="5" w:tplc="28BAC770">
      <w:start w:val="1"/>
      <w:numFmt w:val="lowerRoman"/>
      <w:lvlText w:val="%6."/>
      <w:lvlJc w:val="right"/>
      <w:pPr>
        <w:ind w:left="4320" w:hanging="180"/>
      </w:pPr>
    </w:lvl>
    <w:lvl w:ilvl="6" w:tplc="B7B07830">
      <w:start w:val="1"/>
      <w:numFmt w:val="decimal"/>
      <w:lvlText w:val="%7."/>
      <w:lvlJc w:val="left"/>
      <w:pPr>
        <w:ind w:left="5040" w:hanging="360"/>
      </w:pPr>
    </w:lvl>
    <w:lvl w:ilvl="7" w:tplc="5CD8660A">
      <w:start w:val="1"/>
      <w:numFmt w:val="lowerLetter"/>
      <w:lvlText w:val="%8."/>
      <w:lvlJc w:val="left"/>
      <w:pPr>
        <w:ind w:left="5760" w:hanging="360"/>
      </w:pPr>
    </w:lvl>
    <w:lvl w:ilvl="8" w:tplc="11D8E832">
      <w:start w:val="1"/>
      <w:numFmt w:val="lowerRoman"/>
      <w:lvlText w:val="%9."/>
      <w:lvlJc w:val="right"/>
      <w:pPr>
        <w:ind w:left="6480" w:hanging="180"/>
      </w:pPr>
    </w:lvl>
  </w:abstractNum>
  <w:abstractNum w:abstractNumId="7" w15:restartNumberingAfterBreak="0">
    <w:nsid w:val="1E04399B"/>
    <w:multiLevelType w:val="hybridMultilevel"/>
    <w:tmpl w:val="8E980A2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1EFF57BD"/>
    <w:multiLevelType w:val="hybridMultilevel"/>
    <w:tmpl w:val="12BE49D0"/>
    <w:lvl w:ilvl="0" w:tplc="058C440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9204FC"/>
    <w:multiLevelType w:val="hybridMultilevel"/>
    <w:tmpl w:val="4078C672"/>
    <w:lvl w:ilvl="0" w:tplc="8B50F5D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BC7E2E"/>
    <w:multiLevelType w:val="hybridMultilevel"/>
    <w:tmpl w:val="8E980A2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29985B05"/>
    <w:multiLevelType w:val="hybridMultilevel"/>
    <w:tmpl w:val="8E980A2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33573EE2"/>
    <w:multiLevelType w:val="hybridMultilevel"/>
    <w:tmpl w:val="F522C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B042AA"/>
    <w:multiLevelType w:val="hybridMultilevel"/>
    <w:tmpl w:val="486EF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A30CA5"/>
    <w:multiLevelType w:val="hybridMultilevel"/>
    <w:tmpl w:val="8E980A2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4F540CC2"/>
    <w:multiLevelType w:val="hybridMultilevel"/>
    <w:tmpl w:val="1F9888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1A02C41"/>
    <w:multiLevelType w:val="multilevel"/>
    <w:tmpl w:val="D3F6F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5956C1F"/>
    <w:multiLevelType w:val="hybridMultilevel"/>
    <w:tmpl w:val="C9E85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D86170"/>
    <w:multiLevelType w:val="hybridMultilevel"/>
    <w:tmpl w:val="8E980A2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15:restartNumberingAfterBreak="0">
    <w:nsid w:val="5CFE34CC"/>
    <w:multiLevelType w:val="hybridMultilevel"/>
    <w:tmpl w:val="8E980A2C"/>
    <w:lvl w:ilvl="0" w:tplc="7FAE980E">
      <w:start w:val="1"/>
      <w:numFmt w:val="decimal"/>
      <w:lvlText w:val="%1."/>
      <w:lvlJc w:val="left"/>
      <w:pPr>
        <w:ind w:left="720" w:hanging="360"/>
      </w:pPr>
    </w:lvl>
    <w:lvl w:ilvl="1" w:tplc="FD7C38C8">
      <w:start w:val="1"/>
      <w:numFmt w:val="lowerLetter"/>
      <w:lvlText w:val="%2."/>
      <w:lvlJc w:val="left"/>
      <w:pPr>
        <w:ind w:left="1440" w:hanging="360"/>
      </w:pPr>
    </w:lvl>
    <w:lvl w:ilvl="2" w:tplc="A23A1932">
      <w:start w:val="1"/>
      <w:numFmt w:val="lowerRoman"/>
      <w:lvlText w:val="%3."/>
      <w:lvlJc w:val="right"/>
      <w:pPr>
        <w:ind w:left="2160" w:hanging="180"/>
      </w:pPr>
    </w:lvl>
    <w:lvl w:ilvl="3" w:tplc="F22ABA42">
      <w:start w:val="1"/>
      <w:numFmt w:val="decimal"/>
      <w:lvlText w:val="%4."/>
      <w:lvlJc w:val="left"/>
      <w:pPr>
        <w:ind w:left="2880" w:hanging="360"/>
      </w:pPr>
    </w:lvl>
    <w:lvl w:ilvl="4" w:tplc="1F56AE4C">
      <w:start w:val="1"/>
      <w:numFmt w:val="lowerLetter"/>
      <w:lvlText w:val="%5."/>
      <w:lvlJc w:val="left"/>
      <w:pPr>
        <w:ind w:left="3600" w:hanging="360"/>
      </w:pPr>
    </w:lvl>
    <w:lvl w:ilvl="5" w:tplc="28BAC770">
      <w:start w:val="1"/>
      <w:numFmt w:val="lowerRoman"/>
      <w:lvlText w:val="%6."/>
      <w:lvlJc w:val="right"/>
      <w:pPr>
        <w:ind w:left="4320" w:hanging="180"/>
      </w:pPr>
    </w:lvl>
    <w:lvl w:ilvl="6" w:tplc="B7B07830">
      <w:start w:val="1"/>
      <w:numFmt w:val="decimal"/>
      <w:lvlText w:val="%7."/>
      <w:lvlJc w:val="left"/>
      <w:pPr>
        <w:ind w:left="5040" w:hanging="360"/>
      </w:pPr>
    </w:lvl>
    <w:lvl w:ilvl="7" w:tplc="5CD8660A">
      <w:start w:val="1"/>
      <w:numFmt w:val="lowerLetter"/>
      <w:lvlText w:val="%8."/>
      <w:lvlJc w:val="left"/>
      <w:pPr>
        <w:ind w:left="5760" w:hanging="360"/>
      </w:pPr>
    </w:lvl>
    <w:lvl w:ilvl="8" w:tplc="11D8E832">
      <w:start w:val="1"/>
      <w:numFmt w:val="lowerRoman"/>
      <w:lvlText w:val="%9."/>
      <w:lvlJc w:val="right"/>
      <w:pPr>
        <w:ind w:left="6480" w:hanging="180"/>
      </w:pPr>
    </w:lvl>
  </w:abstractNum>
  <w:abstractNum w:abstractNumId="20" w15:restartNumberingAfterBreak="0">
    <w:nsid w:val="70B10B87"/>
    <w:multiLevelType w:val="hybridMultilevel"/>
    <w:tmpl w:val="8E980A2C"/>
    <w:lvl w:ilvl="0" w:tplc="7FAE980E">
      <w:start w:val="1"/>
      <w:numFmt w:val="decimal"/>
      <w:lvlText w:val="%1."/>
      <w:lvlJc w:val="left"/>
      <w:pPr>
        <w:ind w:left="720" w:hanging="360"/>
      </w:pPr>
    </w:lvl>
    <w:lvl w:ilvl="1" w:tplc="FD7C38C8">
      <w:start w:val="1"/>
      <w:numFmt w:val="lowerLetter"/>
      <w:lvlText w:val="%2."/>
      <w:lvlJc w:val="left"/>
      <w:pPr>
        <w:ind w:left="1440" w:hanging="360"/>
      </w:pPr>
    </w:lvl>
    <w:lvl w:ilvl="2" w:tplc="A23A1932">
      <w:start w:val="1"/>
      <w:numFmt w:val="lowerRoman"/>
      <w:lvlText w:val="%3."/>
      <w:lvlJc w:val="right"/>
      <w:pPr>
        <w:ind w:left="2160" w:hanging="180"/>
      </w:pPr>
    </w:lvl>
    <w:lvl w:ilvl="3" w:tplc="F22ABA42">
      <w:start w:val="1"/>
      <w:numFmt w:val="decimal"/>
      <w:lvlText w:val="%4."/>
      <w:lvlJc w:val="left"/>
      <w:pPr>
        <w:ind w:left="2880" w:hanging="360"/>
      </w:pPr>
    </w:lvl>
    <w:lvl w:ilvl="4" w:tplc="1F56AE4C">
      <w:start w:val="1"/>
      <w:numFmt w:val="lowerLetter"/>
      <w:lvlText w:val="%5."/>
      <w:lvlJc w:val="left"/>
      <w:pPr>
        <w:ind w:left="3600" w:hanging="360"/>
      </w:pPr>
    </w:lvl>
    <w:lvl w:ilvl="5" w:tplc="28BAC770">
      <w:start w:val="1"/>
      <w:numFmt w:val="lowerRoman"/>
      <w:lvlText w:val="%6."/>
      <w:lvlJc w:val="right"/>
      <w:pPr>
        <w:ind w:left="4320" w:hanging="180"/>
      </w:pPr>
    </w:lvl>
    <w:lvl w:ilvl="6" w:tplc="B7B07830">
      <w:start w:val="1"/>
      <w:numFmt w:val="decimal"/>
      <w:lvlText w:val="%7."/>
      <w:lvlJc w:val="left"/>
      <w:pPr>
        <w:ind w:left="5040" w:hanging="360"/>
      </w:pPr>
    </w:lvl>
    <w:lvl w:ilvl="7" w:tplc="5CD8660A">
      <w:start w:val="1"/>
      <w:numFmt w:val="lowerLetter"/>
      <w:lvlText w:val="%8."/>
      <w:lvlJc w:val="left"/>
      <w:pPr>
        <w:ind w:left="5760" w:hanging="360"/>
      </w:pPr>
    </w:lvl>
    <w:lvl w:ilvl="8" w:tplc="11D8E832">
      <w:start w:val="1"/>
      <w:numFmt w:val="lowerRoman"/>
      <w:lvlText w:val="%9."/>
      <w:lvlJc w:val="right"/>
      <w:pPr>
        <w:ind w:left="6480" w:hanging="180"/>
      </w:pPr>
    </w:lvl>
  </w:abstractNum>
  <w:abstractNum w:abstractNumId="21" w15:restartNumberingAfterBreak="0">
    <w:nsid w:val="74BC3272"/>
    <w:multiLevelType w:val="hybridMultilevel"/>
    <w:tmpl w:val="8E980A2C"/>
    <w:lvl w:ilvl="0" w:tplc="7FAE980E">
      <w:start w:val="1"/>
      <w:numFmt w:val="decimal"/>
      <w:lvlText w:val="%1."/>
      <w:lvlJc w:val="left"/>
      <w:pPr>
        <w:ind w:left="720" w:hanging="360"/>
      </w:pPr>
    </w:lvl>
    <w:lvl w:ilvl="1" w:tplc="FD7C38C8">
      <w:start w:val="1"/>
      <w:numFmt w:val="lowerLetter"/>
      <w:lvlText w:val="%2."/>
      <w:lvlJc w:val="left"/>
      <w:pPr>
        <w:ind w:left="1440" w:hanging="360"/>
      </w:pPr>
    </w:lvl>
    <w:lvl w:ilvl="2" w:tplc="A23A1932">
      <w:start w:val="1"/>
      <w:numFmt w:val="lowerRoman"/>
      <w:lvlText w:val="%3."/>
      <w:lvlJc w:val="right"/>
      <w:pPr>
        <w:ind w:left="2160" w:hanging="180"/>
      </w:pPr>
    </w:lvl>
    <w:lvl w:ilvl="3" w:tplc="F22ABA42">
      <w:start w:val="1"/>
      <w:numFmt w:val="decimal"/>
      <w:lvlText w:val="%4."/>
      <w:lvlJc w:val="left"/>
      <w:pPr>
        <w:ind w:left="2880" w:hanging="360"/>
      </w:pPr>
    </w:lvl>
    <w:lvl w:ilvl="4" w:tplc="1F56AE4C">
      <w:start w:val="1"/>
      <w:numFmt w:val="lowerLetter"/>
      <w:lvlText w:val="%5."/>
      <w:lvlJc w:val="left"/>
      <w:pPr>
        <w:ind w:left="3600" w:hanging="360"/>
      </w:pPr>
    </w:lvl>
    <w:lvl w:ilvl="5" w:tplc="28BAC770">
      <w:start w:val="1"/>
      <w:numFmt w:val="lowerRoman"/>
      <w:lvlText w:val="%6."/>
      <w:lvlJc w:val="right"/>
      <w:pPr>
        <w:ind w:left="4320" w:hanging="180"/>
      </w:pPr>
    </w:lvl>
    <w:lvl w:ilvl="6" w:tplc="B7B07830">
      <w:start w:val="1"/>
      <w:numFmt w:val="decimal"/>
      <w:lvlText w:val="%7."/>
      <w:lvlJc w:val="left"/>
      <w:pPr>
        <w:ind w:left="5040" w:hanging="360"/>
      </w:pPr>
    </w:lvl>
    <w:lvl w:ilvl="7" w:tplc="5CD8660A">
      <w:start w:val="1"/>
      <w:numFmt w:val="lowerLetter"/>
      <w:lvlText w:val="%8."/>
      <w:lvlJc w:val="left"/>
      <w:pPr>
        <w:ind w:left="5760" w:hanging="360"/>
      </w:pPr>
    </w:lvl>
    <w:lvl w:ilvl="8" w:tplc="11D8E832">
      <w:start w:val="1"/>
      <w:numFmt w:val="lowerRoman"/>
      <w:lvlText w:val="%9."/>
      <w:lvlJc w:val="right"/>
      <w:pPr>
        <w:ind w:left="6480" w:hanging="180"/>
      </w:pPr>
    </w:lvl>
  </w:abstractNum>
  <w:abstractNum w:abstractNumId="22" w15:restartNumberingAfterBreak="0">
    <w:nsid w:val="7C2A3754"/>
    <w:multiLevelType w:val="hybridMultilevel"/>
    <w:tmpl w:val="8E980A2C"/>
    <w:lvl w:ilvl="0" w:tplc="7FAE980E">
      <w:start w:val="1"/>
      <w:numFmt w:val="decimal"/>
      <w:lvlText w:val="%1."/>
      <w:lvlJc w:val="left"/>
      <w:pPr>
        <w:ind w:left="720" w:hanging="360"/>
      </w:pPr>
    </w:lvl>
    <w:lvl w:ilvl="1" w:tplc="FD7C38C8">
      <w:start w:val="1"/>
      <w:numFmt w:val="lowerLetter"/>
      <w:lvlText w:val="%2."/>
      <w:lvlJc w:val="left"/>
      <w:pPr>
        <w:ind w:left="1440" w:hanging="360"/>
      </w:pPr>
    </w:lvl>
    <w:lvl w:ilvl="2" w:tplc="A23A1932">
      <w:start w:val="1"/>
      <w:numFmt w:val="lowerRoman"/>
      <w:lvlText w:val="%3."/>
      <w:lvlJc w:val="right"/>
      <w:pPr>
        <w:ind w:left="2160" w:hanging="180"/>
      </w:pPr>
    </w:lvl>
    <w:lvl w:ilvl="3" w:tplc="F22ABA42">
      <w:start w:val="1"/>
      <w:numFmt w:val="decimal"/>
      <w:lvlText w:val="%4."/>
      <w:lvlJc w:val="left"/>
      <w:pPr>
        <w:ind w:left="2880" w:hanging="360"/>
      </w:pPr>
    </w:lvl>
    <w:lvl w:ilvl="4" w:tplc="1F56AE4C">
      <w:start w:val="1"/>
      <w:numFmt w:val="lowerLetter"/>
      <w:lvlText w:val="%5."/>
      <w:lvlJc w:val="left"/>
      <w:pPr>
        <w:ind w:left="3600" w:hanging="360"/>
      </w:pPr>
    </w:lvl>
    <w:lvl w:ilvl="5" w:tplc="28BAC770">
      <w:start w:val="1"/>
      <w:numFmt w:val="lowerRoman"/>
      <w:lvlText w:val="%6."/>
      <w:lvlJc w:val="right"/>
      <w:pPr>
        <w:ind w:left="4320" w:hanging="180"/>
      </w:pPr>
    </w:lvl>
    <w:lvl w:ilvl="6" w:tplc="B7B07830">
      <w:start w:val="1"/>
      <w:numFmt w:val="decimal"/>
      <w:lvlText w:val="%7."/>
      <w:lvlJc w:val="left"/>
      <w:pPr>
        <w:ind w:left="5040" w:hanging="360"/>
      </w:pPr>
    </w:lvl>
    <w:lvl w:ilvl="7" w:tplc="5CD8660A">
      <w:start w:val="1"/>
      <w:numFmt w:val="lowerLetter"/>
      <w:lvlText w:val="%8."/>
      <w:lvlJc w:val="left"/>
      <w:pPr>
        <w:ind w:left="5760" w:hanging="360"/>
      </w:pPr>
    </w:lvl>
    <w:lvl w:ilvl="8" w:tplc="11D8E832">
      <w:start w:val="1"/>
      <w:numFmt w:val="lowerRoman"/>
      <w:lvlText w:val="%9."/>
      <w:lvlJc w:val="right"/>
      <w:pPr>
        <w:ind w:left="6480" w:hanging="180"/>
      </w:pPr>
    </w:lvl>
  </w:abstractNum>
  <w:num w:numId="1" w16cid:durableId="1735198381">
    <w:abstractNumId w:val="22"/>
  </w:num>
  <w:num w:numId="2" w16cid:durableId="1524631751">
    <w:abstractNumId w:val="9"/>
  </w:num>
  <w:num w:numId="3" w16cid:durableId="167798304">
    <w:abstractNumId w:val="6"/>
  </w:num>
  <w:num w:numId="4" w16cid:durableId="813185374">
    <w:abstractNumId w:val="1"/>
  </w:num>
  <w:num w:numId="5" w16cid:durableId="519004725">
    <w:abstractNumId w:val="17"/>
  </w:num>
  <w:num w:numId="6" w16cid:durableId="1570798869">
    <w:abstractNumId w:val="4"/>
  </w:num>
  <w:num w:numId="7" w16cid:durableId="597755043">
    <w:abstractNumId w:val="0"/>
  </w:num>
  <w:num w:numId="8" w16cid:durableId="763261692">
    <w:abstractNumId w:val="2"/>
  </w:num>
  <w:num w:numId="9" w16cid:durableId="1051708">
    <w:abstractNumId w:val="21"/>
  </w:num>
  <w:num w:numId="10" w16cid:durableId="291667602">
    <w:abstractNumId w:val="8"/>
  </w:num>
  <w:num w:numId="11" w16cid:durableId="527449881">
    <w:abstractNumId w:val="19"/>
  </w:num>
  <w:num w:numId="12" w16cid:durableId="1323319156">
    <w:abstractNumId w:val="3"/>
  </w:num>
  <w:num w:numId="13" w16cid:durableId="1081416561">
    <w:abstractNumId w:val="15"/>
  </w:num>
  <w:num w:numId="14" w16cid:durableId="2118523579">
    <w:abstractNumId w:val="20"/>
  </w:num>
  <w:num w:numId="15" w16cid:durableId="1430732517">
    <w:abstractNumId w:val="14"/>
  </w:num>
  <w:num w:numId="16" w16cid:durableId="1929342099">
    <w:abstractNumId w:val="12"/>
  </w:num>
  <w:num w:numId="17" w16cid:durableId="380516336">
    <w:abstractNumId w:val="13"/>
  </w:num>
  <w:num w:numId="18" w16cid:durableId="1256982043">
    <w:abstractNumId w:val="5"/>
  </w:num>
  <w:num w:numId="19" w16cid:durableId="1310477227">
    <w:abstractNumId w:val="18"/>
  </w:num>
  <w:num w:numId="20" w16cid:durableId="1513841228">
    <w:abstractNumId w:val="16"/>
  </w:num>
  <w:num w:numId="21" w16cid:durableId="1813476555">
    <w:abstractNumId w:val="10"/>
  </w:num>
  <w:num w:numId="22" w16cid:durableId="706563860">
    <w:abstractNumId w:val="11"/>
  </w:num>
  <w:num w:numId="23" w16cid:durableId="189192186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7E9"/>
    <w:rsid w:val="00000D98"/>
    <w:rsid w:val="00004494"/>
    <w:rsid w:val="00004748"/>
    <w:rsid w:val="00006411"/>
    <w:rsid w:val="00006930"/>
    <w:rsid w:val="00007A77"/>
    <w:rsid w:val="00007FD1"/>
    <w:rsid w:val="00010082"/>
    <w:rsid w:val="000129CE"/>
    <w:rsid w:val="00013F13"/>
    <w:rsid w:val="000149E8"/>
    <w:rsid w:val="0002209C"/>
    <w:rsid w:val="00024CD1"/>
    <w:rsid w:val="00027F77"/>
    <w:rsid w:val="000359C8"/>
    <w:rsid w:val="00036270"/>
    <w:rsid w:val="000452AC"/>
    <w:rsid w:val="000462BE"/>
    <w:rsid w:val="00055647"/>
    <w:rsid w:val="00061F48"/>
    <w:rsid w:val="0006394C"/>
    <w:rsid w:val="00063A75"/>
    <w:rsid w:val="0006488D"/>
    <w:rsid w:val="00065151"/>
    <w:rsid w:val="00065A13"/>
    <w:rsid w:val="00066A9B"/>
    <w:rsid w:val="0006705C"/>
    <w:rsid w:val="00067CAF"/>
    <w:rsid w:val="00067DD6"/>
    <w:rsid w:val="0007014C"/>
    <w:rsid w:val="00076829"/>
    <w:rsid w:val="000802BA"/>
    <w:rsid w:val="00082E10"/>
    <w:rsid w:val="0008562B"/>
    <w:rsid w:val="00086F4A"/>
    <w:rsid w:val="00087DFA"/>
    <w:rsid w:val="000903A6"/>
    <w:rsid w:val="00091DFE"/>
    <w:rsid w:val="000926CE"/>
    <w:rsid w:val="00092E43"/>
    <w:rsid w:val="00092FF0"/>
    <w:rsid w:val="00095CE4"/>
    <w:rsid w:val="00097C6B"/>
    <w:rsid w:val="00097C80"/>
    <w:rsid w:val="000A1F1D"/>
    <w:rsid w:val="000A246E"/>
    <w:rsid w:val="000A3789"/>
    <w:rsid w:val="000A68DF"/>
    <w:rsid w:val="000B4299"/>
    <w:rsid w:val="000B4CDE"/>
    <w:rsid w:val="000B4FEB"/>
    <w:rsid w:val="000B6441"/>
    <w:rsid w:val="000C17FE"/>
    <w:rsid w:val="000C1B83"/>
    <w:rsid w:val="000C25B4"/>
    <w:rsid w:val="000C276B"/>
    <w:rsid w:val="000C36D9"/>
    <w:rsid w:val="000D1FA3"/>
    <w:rsid w:val="000D5EB3"/>
    <w:rsid w:val="000D759A"/>
    <w:rsid w:val="000E2922"/>
    <w:rsid w:val="000E3354"/>
    <w:rsid w:val="000E403B"/>
    <w:rsid w:val="000E4B26"/>
    <w:rsid w:val="000E5E6D"/>
    <w:rsid w:val="000E6823"/>
    <w:rsid w:val="000F0072"/>
    <w:rsid w:val="000F385C"/>
    <w:rsid w:val="000F6296"/>
    <w:rsid w:val="001069BE"/>
    <w:rsid w:val="0010776B"/>
    <w:rsid w:val="0011021F"/>
    <w:rsid w:val="001112F3"/>
    <w:rsid w:val="001151EE"/>
    <w:rsid w:val="0011601E"/>
    <w:rsid w:val="0011628A"/>
    <w:rsid w:val="00116AF2"/>
    <w:rsid w:val="001172C7"/>
    <w:rsid w:val="00121774"/>
    <w:rsid w:val="00121946"/>
    <w:rsid w:val="00125223"/>
    <w:rsid w:val="00127B16"/>
    <w:rsid w:val="00130DE5"/>
    <w:rsid w:val="00130E98"/>
    <w:rsid w:val="00133324"/>
    <w:rsid w:val="001343CB"/>
    <w:rsid w:val="0013462F"/>
    <w:rsid w:val="00135072"/>
    <w:rsid w:val="00135951"/>
    <w:rsid w:val="001411B7"/>
    <w:rsid w:val="0014207F"/>
    <w:rsid w:val="001433E9"/>
    <w:rsid w:val="00144C59"/>
    <w:rsid w:val="0014528B"/>
    <w:rsid w:val="001472C0"/>
    <w:rsid w:val="0015142A"/>
    <w:rsid w:val="001637AB"/>
    <w:rsid w:val="001700CD"/>
    <w:rsid w:val="00170E27"/>
    <w:rsid w:val="00172253"/>
    <w:rsid w:val="00172E9C"/>
    <w:rsid w:val="00174ACD"/>
    <w:rsid w:val="00180DE6"/>
    <w:rsid w:val="001811EA"/>
    <w:rsid w:val="001856BC"/>
    <w:rsid w:val="00194BD3"/>
    <w:rsid w:val="00194F0C"/>
    <w:rsid w:val="00195CA8"/>
    <w:rsid w:val="00195D40"/>
    <w:rsid w:val="00195F4D"/>
    <w:rsid w:val="001A07E3"/>
    <w:rsid w:val="001B1B05"/>
    <w:rsid w:val="001B41F4"/>
    <w:rsid w:val="001C0A2A"/>
    <w:rsid w:val="001C63BA"/>
    <w:rsid w:val="001D14C9"/>
    <w:rsid w:val="001D1D19"/>
    <w:rsid w:val="001D2B78"/>
    <w:rsid w:val="001D6F83"/>
    <w:rsid w:val="001E1C91"/>
    <w:rsid w:val="001E2C87"/>
    <w:rsid w:val="001E3B31"/>
    <w:rsid w:val="001E53A5"/>
    <w:rsid w:val="001F4310"/>
    <w:rsid w:val="001F5BF0"/>
    <w:rsid w:val="001F63A7"/>
    <w:rsid w:val="00201DDE"/>
    <w:rsid w:val="00207E0E"/>
    <w:rsid w:val="00210E99"/>
    <w:rsid w:val="00211837"/>
    <w:rsid w:val="00211945"/>
    <w:rsid w:val="002133C2"/>
    <w:rsid w:val="002139BE"/>
    <w:rsid w:val="002144D7"/>
    <w:rsid w:val="00217A9C"/>
    <w:rsid w:val="002221B1"/>
    <w:rsid w:val="00223554"/>
    <w:rsid w:val="00235728"/>
    <w:rsid w:val="002378C4"/>
    <w:rsid w:val="00241DBF"/>
    <w:rsid w:val="00243EDB"/>
    <w:rsid w:val="00245247"/>
    <w:rsid w:val="00247C2B"/>
    <w:rsid w:val="00250261"/>
    <w:rsid w:val="00250625"/>
    <w:rsid w:val="00251938"/>
    <w:rsid w:val="00252BF0"/>
    <w:rsid w:val="0025587C"/>
    <w:rsid w:val="0025597E"/>
    <w:rsid w:val="00255D16"/>
    <w:rsid w:val="00255E75"/>
    <w:rsid w:val="002562A7"/>
    <w:rsid w:val="00257B1F"/>
    <w:rsid w:val="002664B1"/>
    <w:rsid w:val="00276991"/>
    <w:rsid w:val="002809F9"/>
    <w:rsid w:val="00280B85"/>
    <w:rsid w:val="0028136A"/>
    <w:rsid w:val="00283E43"/>
    <w:rsid w:val="00284D72"/>
    <w:rsid w:val="00290BD4"/>
    <w:rsid w:val="00293004"/>
    <w:rsid w:val="00293729"/>
    <w:rsid w:val="002A0EFF"/>
    <w:rsid w:val="002A40F0"/>
    <w:rsid w:val="002A4741"/>
    <w:rsid w:val="002A65CD"/>
    <w:rsid w:val="002B5D28"/>
    <w:rsid w:val="002C08CE"/>
    <w:rsid w:val="002C13D5"/>
    <w:rsid w:val="002C1D92"/>
    <w:rsid w:val="002C4CB6"/>
    <w:rsid w:val="002D3F24"/>
    <w:rsid w:val="002D7002"/>
    <w:rsid w:val="002D7D3C"/>
    <w:rsid w:val="002E10B2"/>
    <w:rsid w:val="002E2AC4"/>
    <w:rsid w:val="002E3AED"/>
    <w:rsid w:val="002E3EFE"/>
    <w:rsid w:val="002E4993"/>
    <w:rsid w:val="002E52FA"/>
    <w:rsid w:val="002E6402"/>
    <w:rsid w:val="002F365D"/>
    <w:rsid w:val="002F3CDC"/>
    <w:rsid w:val="002F7363"/>
    <w:rsid w:val="0030096B"/>
    <w:rsid w:val="0030234E"/>
    <w:rsid w:val="003024DC"/>
    <w:rsid w:val="00302966"/>
    <w:rsid w:val="00305A35"/>
    <w:rsid w:val="00305B91"/>
    <w:rsid w:val="003116FF"/>
    <w:rsid w:val="00313B18"/>
    <w:rsid w:val="0031460F"/>
    <w:rsid w:val="00317802"/>
    <w:rsid w:val="00321365"/>
    <w:rsid w:val="00326BEE"/>
    <w:rsid w:val="003274F8"/>
    <w:rsid w:val="00327D5D"/>
    <w:rsid w:val="00327D8E"/>
    <w:rsid w:val="00327FAF"/>
    <w:rsid w:val="00337215"/>
    <w:rsid w:val="003423C4"/>
    <w:rsid w:val="00342960"/>
    <w:rsid w:val="00350EED"/>
    <w:rsid w:val="003510BA"/>
    <w:rsid w:val="00351F09"/>
    <w:rsid w:val="0035471F"/>
    <w:rsid w:val="0035594B"/>
    <w:rsid w:val="00355F16"/>
    <w:rsid w:val="00357724"/>
    <w:rsid w:val="00362B1F"/>
    <w:rsid w:val="00364F1E"/>
    <w:rsid w:val="00367A2A"/>
    <w:rsid w:val="00367EFC"/>
    <w:rsid w:val="00370489"/>
    <w:rsid w:val="00373B87"/>
    <w:rsid w:val="003765F5"/>
    <w:rsid w:val="00377321"/>
    <w:rsid w:val="00381748"/>
    <w:rsid w:val="00384555"/>
    <w:rsid w:val="00384785"/>
    <w:rsid w:val="00384E19"/>
    <w:rsid w:val="00387061"/>
    <w:rsid w:val="00390484"/>
    <w:rsid w:val="00390D2D"/>
    <w:rsid w:val="00390EB8"/>
    <w:rsid w:val="0039159E"/>
    <w:rsid w:val="00396321"/>
    <w:rsid w:val="00396905"/>
    <w:rsid w:val="003972F1"/>
    <w:rsid w:val="0039773E"/>
    <w:rsid w:val="003A2B59"/>
    <w:rsid w:val="003A3109"/>
    <w:rsid w:val="003A4850"/>
    <w:rsid w:val="003A5508"/>
    <w:rsid w:val="003A6870"/>
    <w:rsid w:val="003B4621"/>
    <w:rsid w:val="003B49F4"/>
    <w:rsid w:val="003B6784"/>
    <w:rsid w:val="003C795A"/>
    <w:rsid w:val="003D0771"/>
    <w:rsid w:val="003D2554"/>
    <w:rsid w:val="003D43F5"/>
    <w:rsid w:val="003D45EA"/>
    <w:rsid w:val="003D4D78"/>
    <w:rsid w:val="003D6994"/>
    <w:rsid w:val="003E258F"/>
    <w:rsid w:val="003F028E"/>
    <w:rsid w:val="0040055C"/>
    <w:rsid w:val="00400F8C"/>
    <w:rsid w:val="004042C8"/>
    <w:rsid w:val="0041207D"/>
    <w:rsid w:val="00412398"/>
    <w:rsid w:val="004124B7"/>
    <w:rsid w:val="00414A55"/>
    <w:rsid w:val="00421692"/>
    <w:rsid w:val="004226FF"/>
    <w:rsid w:val="00427A85"/>
    <w:rsid w:val="00431992"/>
    <w:rsid w:val="0043202F"/>
    <w:rsid w:val="00433DCD"/>
    <w:rsid w:val="004352F6"/>
    <w:rsid w:val="004422CE"/>
    <w:rsid w:val="004454D6"/>
    <w:rsid w:val="0044657D"/>
    <w:rsid w:val="00446AD2"/>
    <w:rsid w:val="004506AB"/>
    <w:rsid w:val="004564CF"/>
    <w:rsid w:val="004619B8"/>
    <w:rsid w:val="00462811"/>
    <w:rsid w:val="00463E04"/>
    <w:rsid w:val="004704D8"/>
    <w:rsid w:val="004716DE"/>
    <w:rsid w:val="00471D30"/>
    <w:rsid w:val="00481628"/>
    <w:rsid w:val="0048181B"/>
    <w:rsid w:val="004830CC"/>
    <w:rsid w:val="00483C2E"/>
    <w:rsid w:val="00484EEC"/>
    <w:rsid w:val="00487361"/>
    <w:rsid w:val="004910D2"/>
    <w:rsid w:val="004911A7"/>
    <w:rsid w:val="00492025"/>
    <w:rsid w:val="00493F0F"/>
    <w:rsid w:val="004973EB"/>
    <w:rsid w:val="004A0E67"/>
    <w:rsid w:val="004A1C68"/>
    <w:rsid w:val="004A3792"/>
    <w:rsid w:val="004A68BD"/>
    <w:rsid w:val="004B026E"/>
    <w:rsid w:val="004C1DF9"/>
    <w:rsid w:val="004C1E20"/>
    <w:rsid w:val="004C562C"/>
    <w:rsid w:val="004C705E"/>
    <w:rsid w:val="004D03BD"/>
    <w:rsid w:val="004D119F"/>
    <w:rsid w:val="004D2427"/>
    <w:rsid w:val="004D3A1D"/>
    <w:rsid w:val="004D7161"/>
    <w:rsid w:val="004E33D7"/>
    <w:rsid w:val="004E3A52"/>
    <w:rsid w:val="004E438B"/>
    <w:rsid w:val="004E4EE0"/>
    <w:rsid w:val="004E6D25"/>
    <w:rsid w:val="004F1DBF"/>
    <w:rsid w:val="00500280"/>
    <w:rsid w:val="00501371"/>
    <w:rsid w:val="00502699"/>
    <w:rsid w:val="00503911"/>
    <w:rsid w:val="00503A4E"/>
    <w:rsid w:val="00504925"/>
    <w:rsid w:val="0050559C"/>
    <w:rsid w:val="00505700"/>
    <w:rsid w:val="00507130"/>
    <w:rsid w:val="00507EA1"/>
    <w:rsid w:val="00510849"/>
    <w:rsid w:val="005113C8"/>
    <w:rsid w:val="00512B5F"/>
    <w:rsid w:val="00512C87"/>
    <w:rsid w:val="00513C55"/>
    <w:rsid w:val="00514070"/>
    <w:rsid w:val="00514E49"/>
    <w:rsid w:val="005211B1"/>
    <w:rsid w:val="005239A4"/>
    <w:rsid w:val="005244CD"/>
    <w:rsid w:val="00525446"/>
    <w:rsid w:val="005268AC"/>
    <w:rsid w:val="005279E2"/>
    <w:rsid w:val="00531F15"/>
    <w:rsid w:val="00533D3C"/>
    <w:rsid w:val="00534538"/>
    <w:rsid w:val="00534DD0"/>
    <w:rsid w:val="00537441"/>
    <w:rsid w:val="00544047"/>
    <w:rsid w:val="00546942"/>
    <w:rsid w:val="0055004C"/>
    <w:rsid w:val="005504D7"/>
    <w:rsid w:val="00551449"/>
    <w:rsid w:val="005540A8"/>
    <w:rsid w:val="005630B5"/>
    <w:rsid w:val="005642F9"/>
    <w:rsid w:val="0056514C"/>
    <w:rsid w:val="00565353"/>
    <w:rsid w:val="00566BC0"/>
    <w:rsid w:val="005702BD"/>
    <w:rsid w:val="00570C78"/>
    <w:rsid w:val="00571C53"/>
    <w:rsid w:val="005721DD"/>
    <w:rsid w:val="00575670"/>
    <w:rsid w:val="00576A16"/>
    <w:rsid w:val="00577E6F"/>
    <w:rsid w:val="00581F81"/>
    <w:rsid w:val="00582DD3"/>
    <w:rsid w:val="00583931"/>
    <w:rsid w:val="00590A8A"/>
    <w:rsid w:val="005920B7"/>
    <w:rsid w:val="00594AC8"/>
    <w:rsid w:val="00595971"/>
    <w:rsid w:val="00597D6B"/>
    <w:rsid w:val="005A3537"/>
    <w:rsid w:val="005B3FC7"/>
    <w:rsid w:val="005B6E07"/>
    <w:rsid w:val="005B7218"/>
    <w:rsid w:val="005B7CCC"/>
    <w:rsid w:val="005D355B"/>
    <w:rsid w:val="005D5BD9"/>
    <w:rsid w:val="005E0BD1"/>
    <w:rsid w:val="005E15B2"/>
    <w:rsid w:val="005E1857"/>
    <w:rsid w:val="005E3F14"/>
    <w:rsid w:val="005E4113"/>
    <w:rsid w:val="005E526F"/>
    <w:rsid w:val="005F338E"/>
    <w:rsid w:val="005F39C3"/>
    <w:rsid w:val="005F440B"/>
    <w:rsid w:val="005F7E70"/>
    <w:rsid w:val="006021AE"/>
    <w:rsid w:val="00603276"/>
    <w:rsid w:val="00603BF3"/>
    <w:rsid w:val="00604E16"/>
    <w:rsid w:val="0061622A"/>
    <w:rsid w:val="00620349"/>
    <w:rsid w:val="00622110"/>
    <w:rsid w:val="0062235E"/>
    <w:rsid w:val="00622F6D"/>
    <w:rsid w:val="00624687"/>
    <w:rsid w:val="00625ADC"/>
    <w:rsid w:val="00630215"/>
    <w:rsid w:val="00630AA7"/>
    <w:rsid w:val="00633314"/>
    <w:rsid w:val="00633FC9"/>
    <w:rsid w:val="00636727"/>
    <w:rsid w:val="00652C99"/>
    <w:rsid w:val="0065360D"/>
    <w:rsid w:val="0065609A"/>
    <w:rsid w:val="00656336"/>
    <w:rsid w:val="006601B2"/>
    <w:rsid w:val="00660A26"/>
    <w:rsid w:val="00663301"/>
    <w:rsid w:val="0066439C"/>
    <w:rsid w:val="00671682"/>
    <w:rsid w:val="006724D4"/>
    <w:rsid w:val="00672703"/>
    <w:rsid w:val="00672DFF"/>
    <w:rsid w:val="00674751"/>
    <w:rsid w:val="00680AD5"/>
    <w:rsid w:val="00680C78"/>
    <w:rsid w:val="006816E5"/>
    <w:rsid w:val="00681B43"/>
    <w:rsid w:val="00681BB8"/>
    <w:rsid w:val="00685AC3"/>
    <w:rsid w:val="006869E8"/>
    <w:rsid w:val="0069179F"/>
    <w:rsid w:val="00692963"/>
    <w:rsid w:val="00692B53"/>
    <w:rsid w:val="0069370D"/>
    <w:rsid w:val="00695721"/>
    <w:rsid w:val="00695EFA"/>
    <w:rsid w:val="006A04AD"/>
    <w:rsid w:val="006A1E97"/>
    <w:rsid w:val="006A221D"/>
    <w:rsid w:val="006A3907"/>
    <w:rsid w:val="006A411D"/>
    <w:rsid w:val="006A7830"/>
    <w:rsid w:val="006B06A6"/>
    <w:rsid w:val="006B270C"/>
    <w:rsid w:val="006B4413"/>
    <w:rsid w:val="006B49E5"/>
    <w:rsid w:val="006B5161"/>
    <w:rsid w:val="006C106D"/>
    <w:rsid w:val="006C4582"/>
    <w:rsid w:val="006D3B43"/>
    <w:rsid w:val="006D3E52"/>
    <w:rsid w:val="006D7BFC"/>
    <w:rsid w:val="006E1022"/>
    <w:rsid w:val="006E2B85"/>
    <w:rsid w:val="006E4976"/>
    <w:rsid w:val="006E55B7"/>
    <w:rsid w:val="006E65C1"/>
    <w:rsid w:val="006F0049"/>
    <w:rsid w:val="006F1957"/>
    <w:rsid w:val="006F5E7D"/>
    <w:rsid w:val="006F5EC8"/>
    <w:rsid w:val="006F78D0"/>
    <w:rsid w:val="0070238A"/>
    <w:rsid w:val="00702A6A"/>
    <w:rsid w:val="00702CF5"/>
    <w:rsid w:val="00703035"/>
    <w:rsid w:val="007119EF"/>
    <w:rsid w:val="007128B9"/>
    <w:rsid w:val="0071312D"/>
    <w:rsid w:val="00714637"/>
    <w:rsid w:val="00714D54"/>
    <w:rsid w:val="007219AB"/>
    <w:rsid w:val="007261BC"/>
    <w:rsid w:val="007303DD"/>
    <w:rsid w:val="00733019"/>
    <w:rsid w:val="0073755F"/>
    <w:rsid w:val="007448D0"/>
    <w:rsid w:val="0074635E"/>
    <w:rsid w:val="00747DFF"/>
    <w:rsid w:val="00751AEF"/>
    <w:rsid w:val="00751FFF"/>
    <w:rsid w:val="00757335"/>
    <w:rsid w:val="00765C8C"/>
    <w:rsid w:val="00770F1D"/>
    <w:rsid w:val="007727CF"/>
    <w:rsid w:val="0077412C"/>
    <w:rsid w:val="007743FC"/>
    <w:rsid w:val="007776C7"/>
    <w:rsid w:val="00781091"/>
    <w:rsid w:val="00784BE2"/>
    <w:rsid w:val="007850D2"/>
    <w:rsid w:val="007873B5"/>
    <w:rsid w:val="007913E8"/>
    <w:rsid w:val="00791424"/>
    <w:rsid w:val="00792A7C"/>
    <w:rsid w:val="00793BFB"/>
    <w:rsid w:val="00794972"/>
    <w:rsid w:val="00797644"/>
    <w:rsid w:val="00797C3A"/>
    <w:rsid w:val="007A0344"/>
    <w:rsid w:val="007A0519"/>
    <w:rsid w:val="007A3C2D"/>
    <w:rsid w:val="007A4225"/>
    <w:rsid w:val="007A6792"/>
    <w:rsid w:val="007A6C47"/>
    <w:rsid w:val="007B3634"/>
    <w:rsid w:val="007B67DA"/>
    <w:rsid w:val="007C2715"/>
    <w:rsid w:val="007C49EF"/>
    <w:rsid w:val="007C5C8B"/>
    <w:rsid w:val="007C7D7E"/>
    <w:rsid w:val="007D19C7"/>
    <w:rsid w:val="007D254D"/>
    <w:rsid w:val="007D4A25"/>
    <w:rsid w:val="007D55F1"/>
    <w:rsid w:val="007E224F"/>
    <w:rsid w:val="007E3758"/>
    <w:rsid w:val="007F3888"/>
    <w:rsid w:val="007F500C"/>
    <w:rsid w:val="00801520"/>
    <w:rsid w:val="00802F6C"/>
    <w:rsid w:val="0080531D"/>
    <w:rsid w:val="00805AA2"/>
    <w:rsid w:val="0081171F"/>
    <w:rsid w:val="00813F95"/>
    <w:rsid w:val="00814F3F"/>
    <w:rsid w:val="00816C03"/>
    <w:rsid w:val="008208CA"/>
    <w:rsid w:val="00820D42"/>
    <w:rsid w:val="008227A5"/>
    <w:rsid w:val="00826D72"/>
    <w:rsid w:val="00830793"/>
    <w:rsid w:val="00831175"/>
    <w:rsid w:val="0083354A"/>
    <w:rsid w:val="008344B8"/>
    <w:rsid w:val="00834C4D"/>
    <w:rsid w:val="00836C6A"/>
    <w:rsid w:val="008404A3"/>
    <w:rsid w:val="00843026"/>
    <w:rsid w:val="00843482"/>
    <w:rsid w:val="0084427A"/>
    <w:rsid w:val="00844D45"/>
    <w:rsid w:val="0084570A"/>
    <w:rsid w:val="00845D98"/>
    <w:rsid w:val="008472A3"/>
    <w:rsid w:val="00847473"/>
    <w:rsid w:val="00847D6E"/>
    <w:rsid w:val="0085078B"/>
    <w:rsid w:val="0085185B"/>
    <w:rsid w:val="0085326E"/>
    <w:rsid w:val="00854077"/>
    <w:rsid w:val="008559E2"/>
    <w:rsid w:val="008571DF"/>
    <w:rsid w:val="00863848"/>
    <w:rsid w:val="008657A9"/>
    <w:rsid w:val="00866721"/>
    <w:rsid w:val="00866C72"/>
    <w:rsid w:val="00870FC7"/>
    <w:rsid w:val="0087585F"/>
    <w:rsid w:val="008801E3"/>
    <w:rsid w:val="0088161F"/>
    <w:rsid w:val="00882572"/>
    <w:rsid w:val="0088481A"/>
    <w:rsid w:val="00885144"/>
    <w:rsid w:val="008901D3"/>
    <w:rsid w:val="008902BF"/>
    <w:rsid w:val="0089145E"/>
    <w:rsid w:val="008947C3"/>
    <w:rsid w:val="008965D1"/>
    <w:rsid w:val="008A1141"/>
    <w:rsid w:val="008A2996"/>
    <w:rsid w:val="008A7472"/>
    <w:rsid w:val="008B334B"/>
    <w:rsid w:val="008B648B"/>
    <w:rsid w:val="008C16B8"/>
    <w:rsid w:val="008C3C0D"/>
    <w:rsid w:val="008C45A2"/>
    <w:rsid w:val="008C489A"/>
    <w:rsid w:val="008C6651"/>
    <w:rsid w:val="008D3C20"/>
    <w:rsid w:val="008D5CBE"/>
    <w:rsid w:val="008D75DA"/>
    <w:rsid w:val="008E3C1C"/>
    <w:rsid w:val="008E3E52"/>
    <w:rsid w:val="008E457B"/>
    <w:rsid w:val="008F1F86"/>
    <w:rsid w:val="008F45D0"/>
    <w:rsid w:val="008F4BE7"/>
    <w:rsid w:val="008F4DDF"/>
    <w:rsid w:val="008F69B4"/>
    <w:rsid w:val="00900EEE"/>
    <w:rsid w:val="00903B38"/>
    <w:rsid w:val="009045EA"/>
    <w:rsid w:val="00904B08"/>
    <w:rsid w:val="00905009"/>
    <w:rsid w:val="00905847"/>
    <w:rsid w:val="00913777"/>
    <w:rsid w:val="0091469B"/>
    <w:rsid w:val="00917BA0"/>
    <w:rsid w:val="0092080E"/>
    <w:rsid w:val="0092201E"/>
    <w:rsid w:val="0092262B"/>
    <w:rsid w:val="00925BBE"/>
    <w:rsid w:val="00925C22"/>
    <w:rsid w:val="00927ABC"/>
    <w:rsid w:val="00931059"/>
    <w:rsid w:val="00931672"/>
    <w:rsid w:val="009335E9"/>
    <w:rsid w:val="00935D7E"/>
    <w:rsid w:val="009363FF"/>
    <w:rsid w:val="00937B0D"/>
    <w:rsid w:val="009516B4"/>
    <w:rsid w:val="009518EA"/>
    <w:rsid w:val="0095329D"/>
    <w:rsid w:val="0095482E"/>
    <w:rsid w:val="009548F4"/>
    <w:rsid w:val="00954D93"/>
    <w:rsid w:val="00955537"/>
    <w:rsid w:val="009615D2"/>
    <w:rsid w:val="009620E0"/>
    <w:rsid w:val="0096291B"/>
    <w:rsid w:val="00973F9F"/>
    <w:rsid w:val="00974E2E"/>
    <w:rsid w:val="00975B1F"/>
    <w:rsid w:val="00975BA5"/>
    <w:rsid w:val="00976A9F"/>
    <w:rsid w:val="00982D71"/>
    <w:rsid w:val="009868C5"/>
    <w:rsid w:val="00987B63"/>
    <w:rsid w:val="00990047"/>
    <w:rsid w:val="009903DD"/>
    <w:rsid w:val="00992DD3"/>
    <w:rsid w:val="00995601"/>
    <w:rsid w:val="00995A13"/>
    <w:rsid w:val="009A3D5D"/>
    <w:rsid w:val="009B6234"/>
    <w:rsid w:val="009B7087"/>
    <w:rsid w:val="009C0599"/>
    <w:rsid w:val="009C111F"/>
    <w:rsid w:val="009C3E61"/>
    <w:rsid w:val="009C4A85"/>
    <w:rsid w:val="009C4AB9"/>
    <w:rsid w:val="009D2A93"/>
    <w:rsid w:val="009D3614"/>
    <w:rsid w:val="009D3A3F"/>
    <w:rsid w:val="009D47E9"/>
    <w:rsid w:val="009D5E6D"/>
    <w:rsid w:val="009D65B0"/>
    <w:rsid w:val="009D7BA0"/>
    <w:rsid w:val="009E3346"/>
    <w:rsid w:val="009F129D"/>
    <w:rsid w:val="009F2A3E"/>
    <w:rsid w:val="009F54AC"/>
    <w:rsid w:val="009F74B9"/>
    <w:rsid w:val="009F78C0"/>
    <w:rsid w:val="00A0138D"/>
    <w:rsid w:val="00A017BF"/>
    <w:rsid w:val="00A03D3E"/>
    <w:rsid w:val="00A04ED1"/>
    <w:rsid w:val="00A102AC"/>
    <w:rsid w:val="00A1163B"/>
    <w:rsid w:val="00A11D14"/>
    <w:rsid w:val="00A125C5"/>
    <w:rsid w:val="00A1377D"/>
    <w:rsid w:val="00A16E91"/>
    <w:rsid w:val="00A2071B"/>
    <w:rsid w:val="00A21B9E"/>
    <w:rsid w:val="00A220AD"/>
    <w:rsid w:val="00A22565"/>
    <w:rsid w:val="00A22736"/>
    <w:rsid w:val="00A230E3"/>
    <w:rsid w:val="00A231D0"/>
    <w:rsid w:val="00A23CAC"/>
    <w:rsid w:val="00A2465B"/>
    <w:rsid w:val="00A25754"/>
    <w:rsid w:val="00A30A62"/>
    <w:rsid w:val="00A311A8"/>
    <w:rsid w:val="00A33C56"/>
    <w:rsid w:val="00A34D3C"/>
    <w:rsid w:val="00A34FC5"/>
    <w:rsid w:val="00A37CE2"/>
    <w:rsid w:val="00A4129C"/>
    <w:rsid w:val="00A417FA"/>
    <w:rsid w:val="00A43160"/>
    <w:rsid w:val="00A454BF"/>
    <w:rsid w:val="00A47BA3"/>
    <w:rsid w:val="00A53442"/>
    <w:rsid w:val="00A56380"/>
    <w:rsid w:val="00A56603"/>
    <w:rsid w:val="00A57406"/>
    <w:rsid w:val="00A57539"/>
    <w:rsid w:val="00A5775F"/>
    <w:rsid w:val="00A618FA"/>
    <w:rsid w:val="00A6298F"/>
    <w:rsid w:val="00A63EEB"/>
    <w:rsid w:val="00A6698A"/>
    <w:rsid w:val="00A672BD"/>
    <w:rsid w:val="00A673A4"/>
    <w:rsid w:val="00A7058C"/>
    <w:rsid w:val="00A715F8"/>
    <w:rsid w:val="00A7241E"/>
    <w:rsid w:val="00A74816"/>
    <w:rsid w:val="00A77F08"/>
    <w:rsid w:val="00A80F2A"/>
    <w:rsid w:val="00A82C36"/>
    <w:rsid w:val="00A8363A"/>
    <w:rsid w:val="00A843FF"/>
    <w:rsid w:val="00A8711F"/>
    <w:rsid w:val="00A913B9"/>
    <w:rsid w:val="00A920EF"/>
    <w:rsid w:val="00A923E7"/>
    <w:rsid w:val="00A9446C"/>
    <w:rsid w:val="00A947CC"/>
    <w:rsid w:val="00A9764B"/>
    <w:rsid w:val="00AA21A3"/>
    <w:rsid w:val="00AA25C4"/>
    <w:rsid w:val="00AA3C29"/>
    <w:rsid w:val="00AA6D27"/>
    <w:rsid w:val="00AB16B4"/>
    <w:rsid w:val="00AB2525"/>
    <w:rsid w:val="00AB2E47"/>
    <w:rsid w:val="00AB3499"/>
    <w:rsid w:val="00AB610C"/>
    <w:rsid w:val="00AB6B40"/>
    <w:rsid w:val="00AB6E95"/>
    <w:rsid w:val="00AB6EE6"/>
    <w:rsid w:val="00AC4B5A"/>
    <w:rsid w:val="00AC649E"/>
    <w:rsid w:val="00AD02A0"/>
    <w:rsid w:val="00AD0713"/>
    <w:rsid w:val="00AD1D7A"/>
    <w:rsid w:val="00AD36AD"/>
    <w:rsid w:val="00AD3A5E"/>
    <w:rsid w:val="00AD3F17"/>
    <w:rsid w:val="00AD72C0"/>
    <w:rsid w:val="00AE12BA"/>
    <w:rsid w:val="00AE15BE"/>
    <w:rsid w:val="00AE462D"/>
    <w:rsid w:val="00AE4FB8"/>
    <w:rsid w:val="00AF483B"/>
    <w:rsid w:val="00AF4F68"/>
    <w:rsid w:val="00B01A86"/>
    <w:rsid w:val="00B02385"/>
    <w:rsid w:val="00B02A83"/>
    <w:rsid w:val="00B02DAF"/>
    <w:rsid w:val="00B07F89"/>
    <w:rsid w:val="00B1104D"/>
    <w:rsid w:val="00B1572B"/>
    <w:rsid w:val="00B1628B"/>
    <w:rsid w:val="00B16AEB"/>
    <w:rsid w:val="00B23AE7"/>
    <w:rsid w:val="00B25943"/>
    <w:rsid w:val="00B26503"/>
    <w:rsid w:val="00B32ADD"/>
    <w:rsid w:val="00B349A7"/>
    <w:rsid w:val="00B34BB9"/>
    <w:rsid w:val="00B365F7"/>
    <w:rsid w:val="00B37F3F"/>
    <w:rsid w:val="00B43B13"/>
    <w:rsid w:val="00B50E06"/>
    <w:rsid w:val="00B53471"/>
    <w:rsid w:val="00B536BE"/>
    <w:rsid w:val="00B546E1"/>
    <w:rsid w:val="00B57AE3"/>
    <w:rsid w:val="00B6083D"/>
    <w:rsid w:val="00B61407"/>
    <w:rsid w:val="00B6362F"/>
    <w:rsid w:val="00B64E4D"/>
    <w:rsid w:val="00B6575E"/>
    <w:rsid w:val="00B65B84"/>
    <w:rsid w:val="00B65FD5"/>
    <w:rsid w:val="00B66958"/>
    <w:rsid w:val="00B66B7F"/>
    <w:rsid w:val="00B670B3"/>
    <w:rsid w:val="00B708CC"/>
    <w:rsid w:val="00B72DBA"/>
    <w:rsid w:val="00B764E6"/>
    <w:rsid w:val="00B845F6"/>
    <w:rsid w:val="00B8553B"/>
    <w:rsid w:val="00B85EF2"/>
    <w:rsid w:val="00B86330"/>
    <w:rsid w:val="00B91715"/>
    <w:rsid w:val="00B962B5"/>
    <w:rsid w:val="00B96ADB"/>
    <w:rsid w:val="00BA0126"/>
    <w:rsid w:val="00BA035F"/>
    <w:rsid w:val="00BA1457"/>
    <w:rsid w:val="00BA1D1A"/>
    <w:rsid w:val="00BA41B1"/>
    <w:rsid w:val="00BA49FE"/>
    <w:rsid w:val="00BA58F7"/>
    <w:rsid w:val="00BA6996"/>
    <w:rsid w:val="00BB077A"/>
    <w:rsid w:val="00BB4774"/>
    <w:rsid w:val="00BB4B6F"/>
    <w:rsid w:val="00BC4087"/>
    <w:rsid w:val="00BC61B6"/>
    <w:rsid w:val="00BC61EB"/>
    <w:rsid w:val="00BD243D"/>
    <w:rsid w:val="00BD4EAF"/>
    <w:rsid w:val="00BD6CA7"/>
    <w:rsid w:val="00BE178C"/>
    <w:rsid w:val="00BE2E01"/>
    <w:rsid w:val="00BE6E1F"/>
    <w:rsid w:val="00BF0861"/>
    <w:rsid w:val="00BF1FC8"/>
    <w:rsid w:val="00BF35E6"/>
    <w:rsid w:val="00BF3C5D"/>
    <w:rsid w:val="00BF5387"/>
    <w:rsid w:val="00BF572C"/>
    <w:rsid w:val="00BF5B44"/>
    <w:rsid w:val="00BF5FCE"/>
    <w:rsid w:val="00BF683F"/>
    <w:rsid w:val="00BF7C4D"/>
    <w:rsid w:val="00C001D8"/>
    <w:rsid w:val="00C00821"/>
    <w:rsid w:val="00C05822"/>
    <w:rsid w:val="00C07B14"/>
    <w:rsid w:val="00C07ECC"/>
    <w:rsid w:val="00C10320"/>
    <w:rsid w:val="00C10C26"/>
    <w:rsid w:val="00C10D0E"/>
    <w:rsid w:val="00C10D41"/>
    <w:rsid w:val="00C11352"/>
    <w:rsid w:val="00C133DE"/>
    <w:rsid w:val="00C13C0B"/>
    <w:rsid w:val="00C14317"/>
    <w:rsid w:val="00C1439F"/>
    <w:rsid w:val="00C154C8"/>
    <w:rsid w:val="00C25D32"/>
    <w:rsid w:val="00C25F29"/>
    <w:rsid w:val="00C33476"/>
    <w:rsid w:val="00C3734C"/>
    <w:rsid w:val="00C375E4"/>
    <w:rsid w:val="00C40B5D"/>
    <w:rsid w:val="00C417C4"/>
    <w:rsid w:val="00C4259B"/>
    <w:rsid w:val="00C457A8"/>
    <w:rsid w:val="00C467B9"/>
    <w:rsid w:val="00C46AFC"/>
    <w:rsid w:val="00C47A1A"/>
    <w:rsid w:val="00C50AA2"/>
    <w:rsid w:val="00C51727"/>
    <w:rsid w:val="00C559B2"/>
    <w:rsid w:val="00C5648F"/>
    <w:rsid w:val="00C56871"/>
    <w:rsid w:val="00C60C5D"/>
    <w:rsid w:val="00C67EE8"/>
    <w:rsid w:val="00C724CB"/>
    <w:rsid w:val="00C7332F"/>
    <w:rsid w:val="00C82B20"/>
    <w:rsid w:val="00C83808"/>
    <w:rsid w:val="00C8567F"/>
    <w:rsid w:val="00C858C8"/>
    <w:rsid w:val="00C868D0"/>
    <w:rsid w:val="00C87865"/>
    <w:rsid w:val="00C879B2"/>
    <w:rsid w:val="00C93684"/>
    <w:rsid w:val="00C9661C"/>
    <w:rsid w:val="00C9662D"/>
    <w:rsid w:val="00CA1FCE"/>
    <w:rsid w:val="00CA3ABA"/>
    <w:rsid w:val="00CB0A4F"/>
    <w:rsid w:val="00CB22BF"/>
    <w:rsid w:val="00CB34FD"/>
    <w:rsid w:val="00CB4E6C"/>
    <w:rsid w:val="00CC318F"/>
    <w:rsid w:val="00CC4485"/>
    <w:rsid w:val="00CD14E7"/>
    <w:rsid w:val="00CD340B"/>
    <w:rsid w:val="00CD5988"/>
    <w:rsid w:val="00CD6D9B"/>
    <w:rsid w:val="00CE10BA"/>
    <w:rsid w:val="00CE7150"/>
    <w:rsid w:val="00CF1BA0"/>
    <w:rsid w:val="00CF3665"/>
    <w:rsid w:val="00CF52C6"/>
    <w:rsid w:val="00CF6B59"/>
    <w:rsid w:val="00CF6FFB"/>
    <w:rsid w:val="00CF7F13"/>
    <w:rsid w:val="00D03A7E"/>
    <w:rsid w:val="00D04CB4"/>
    <w:rsid w:val="00D072CB"/>
    <w:rsid w:val="00D10260"/>
    <w:rsid w:val="00D12AE9"/>
    <w:rsid w:val="00D1493B"/>
    <w:rsid w:val="00D14C33"/>
    <w:rsid w:val="00D179CE"/>
    <w:rsid w:val="00D20795"/>
    <w:rsid w:val="00D2113A"/>
    <w:rsid w:val="00D231C9"/>
    <w:rsid w:val="00D23D47"/>
    <w:rsid w:val="00D25B27"/>
    <w:rsid w:val="00D260AB"/>
    <w:rsid w:val="00D27DCA"/>
    <w:rsid w:val="00D348BB"/>
    <w:rsid w:val="00D35091"/>
    <w:rsid w:val="00D36BB2"/>
    <w:rsid w:val="00D36BF1"/>
    <w:rsid w:val="00D44917"/>
    <w:rsid w:val="00D46404"/>
    <w:rsid w:val="00D471EF"/>
    <w:rsid w:val="00D4787D"/>
    <w:rsid w:val="00D504EF"/>
    <w:rsid w:val="00D51B2C"/>
    <w:rsid w:val="00D543AE"/>
    <w:rsid w:val="00D553EB"/>
    <w:rsid w:val="00D55DEC"/>
    <w:rsid w:val="00D5623D"/>
    <w:rsid w:val="00D60A4A"/>
    <w:rsid w:val="00D61ADE"/>
    <w:rsid w:val="00D6311E"/>
    <w:rsid w:val="00D714ED"/>
    <w:rsid w:val="00D71CFC"/>
    <w:rsid w:val="00D72C24"/>
    <w:rsid w:val="00D73A53"/>
    <w:rsid w:val="00D74DD7"/>
    <w:rsid w:val="00D752AA"/>
    <w:rsid w:val="00D75EE4"/>
    <w:rsid w:val="00D82ED6"/>
    <w:rsid w:val="00D8392B"/>
    <w:rsid w:val="00D859F4"/>
    <w:rsid w:val="00D91628"/>
    <w:rsid w:val="00D937F4"/>
    <w:rsid w:val="00D941C7"/>
    <w:rsid w:val="00D94674"/>
    <w:rsid w:val="00D94B3D"/>
    <w:rsid w:val="00D967F0"/>
    <w:rsid w:val="00DA0D7D"/>
    <w:rsid w:val="00DA4F57"/>
    <w:rsid w:val="00DA6706"/>
    <w:rsid w:val="00DB0213"/>
    <w:rsid w:val="00DB0546"/>
    <w:rsid w:val="00DB1F46"/>
    <w:rsid w:val="00DB2169"/>
    <w:rsid w:val="00DB2368"/>
    <w:rsid w:val="00DB4AB4"/>
    <w:rsid w:val="00DB5C2D"/>
    <w:rsid w:val="00DB6AB3"/>
    <w:rsid w:val="00DC3C56"/>
    <w:rsid w:val="00DC3CFC"/>
    <w:rsid w:val="00DD1526"/>
    <w:rsid w:val="00DD1B05"/>
    <w:rsid w:val="00DD259B"/>
    <w:rsid w:val="00DD3105"/>
    <w:rsid w:val="00DD4961"/>
    <w:rsid w:val="00DE0736"/>
    <w:rsid w:val="00DE2FC6"/>
    <w:rsid w:val="00DE3FFF"/>
    <w:rsid w:val="00DE6319"/>
    <w:rsid w:val="00DE7A51"/>
    <w:rsid w:val="00DF69C9"/>
    <w:rsid w:val="00DF7BDC"/>
    <w:rsid w:val="00E003A2"/>
    <w:rsid w:val="00E0256D"/>
    <w:rsid w:val="00E05370"/>
    <w:rsid w:val="00E059B3"/>
    <w:rsid w:val="00E07403"/>
    <w:rsid w:val="00E1417E"/>
    <w:rsid w:val="00E175C4"/>
    <w:rsid w:val="00E22294"/>
    <w:rsid w:val="00E22F3E"/>
    <w:rsid w:val="00E23397"/>
    <w:rsid w:val="00E25DFC"/>
    <w:rsid w:val="00E26584"/>
    <w:rsid w:val="00E30B35"/>
    <w:rsid w:val="00E30C8E"/>
    <w:rsid w:val="00E37419"/>
    <w:rsid w:val="00E374D4"/>
    <w:rsid w:val="00E401E7"/>
    <w:rsid w:val="00E4593A"/>
    <w:rsid w:val="00E50048"/>
    <w:rsid w:val="00E50F0A"/>
    <w:rsid w:val="00E530B4"/>
    <w:rsid w:val="00E55841"/>
    <w:rsid w:val="00E620A0"/>
    <w:rsid w:val="00E630DB"/>
    <w:rsid w:val="00E637C5"/>
    <w:rsid w:val="00E67924"/>
    <w:rsid w:val="00E701EA"/>
    <w:rsid w:val="00E710F4"/>
    <w:rsid w:val="00E716E9"/>
    <w:rsid w:val="00E73647"/>
    <w:rsid w:val="00E7487F"/>
    <w:rsid w:val="00E8506E"/>
    <w:rsid w:val="00E876EB"/>
    <w:rsid w:val="00E923A3"/>
    <w:rsid w:val="00E94A21"/>
    <w:rsid w:val="00E95A42"/>
    <w:rsid w:val="00E9620F"/>
    <w:rsid w:val="00E96F9C"/>
    <w:rsid w:val="00EA101F"/>
    <w:rsid w:val="00EA18C1"/>
    <w:rsid w:val="00EA46A7"/>
    <w:rsid w:val="00EA4BD7"/>
    <w:rsid w:val="00EA65B8"/>
    <w:rsid w:val="00EB35E7"/>
    <w:rsid w:val="00EB7493"/>
    <w:rsid w:val="00EC0E10"/>
    <w:rsid w:val="00EC0FD7"/>
    <w:rsid w:val="00EC1377"/>
    <w:rsid w:val="00EC2329"/>
    <w:rsid w:val="00EC6BB0"/>
    <w:rsid w:val="00ED2956"/>
    <w:rsid w:val="00ED58BB"/>
    <w:rsid w:val="00EE6E55"/>
    <w:rsid w:val="00EF075F"/>
    <w:rsid w:val="00EF08C0"/>
    <w:rsid w:val="00EF211C"/>
    <w:rsid w:val="00EF2D6C"/>
    <w:rsid w:val="00EF5D6D"/>
    <w:rsid w:val="00EF6001"/>
    <w:rsid w:val="00EF6CC9"/>
    <w:rsid w:val="00F008A8"/>
    <w:rsid w:val="00F0130E"/>
    <w:rsid w:val="00F021E0"/>
    <w:rsid w:val="00F0244D"/>
    <w:rsid w:val="00F047C2"/>
    <w:rsid w:val="00F05D0D"/>
    <w:rsid w:val="00F06496"/>
    <w:rsid w:val="00F10F0A"/>
    <w:rsid w:val="00F1166C"/>
    <w:rsid w:val="00F1232F"/>
    <w:rsid w:val="00F12D6C"/>
    <w:rsid w:val="00F15606"/>
    <w:rsid w:val="00F21C6C"/>
    <w:rsid w:val="00F257F3"/>
    <w:rsid w:val="00F275FD"/>
    <w:rsid w:val="00F31AD8"/>
    <w:rsid w:val="00F320E0"/>
    <w:rsid w:val="00F33AD8"/>
    <w:rsid w:val="00F35952"/>
    <w:rsid w:val="00F371BD"/>
    <w:rsid w:val="00F37694"/>
    <w:rsid w:val="00F37E25"/>
    <w:rsid w:val="00F4192E"/>
    <w:rsid w:val="00F41F58"/>
    <w:rsid w:val="00F426DE"/>
    <w:rsid w:val="00F431EC"/>
    <w:rsid w:val="00F43E09"/>
    <w:rsid w:val="00F506C8"/>
    <w:rsid w:val="00F5136D"/>
    <w:rsid w:val="00F5207C"/>
    <w:rsid w:val="00F604F9"/>
    <w:rsid w:val="00F60552"/>
    <w:rsid w:val="00F61474"/>
    <w:rsid w:val="00F62046"/>
    <w:rsid w:val="00F63264"/>
    <w:rsid w:val="00F64470"/>
    <w:rsid w:val="00F66651"/>
    <w:rsid w:val="00F666F3"/>
    <w:rsid w:val="00F67651"/>
    <w:rsid w:val="00F71471"/>
    <w:rsid w:val="00F71A5C"/>
    <w:rsid w:val="00F71CBC"/>
    <w:rsid w:val="00F73502"/>
    <w:rsid w:val="00F7400B"/>
    <w:rsid w:val="00F7521A"/>
    <w:rsid w:val="00F770F9"/>
    <w:rsid w:val="00F77A97"/>
    <w:rsid w:val="00F80E19"/>
    <w:rsid w:val="00F82C63"/>
    <w:rsid w:val="00F8664B"/>
    <w:rsid w:val="00F9271B"/>
    <w:rsid w:val="00F94586"/>
    <w:rsid w:val="00FA3E78"/>
    <w:rsid w:val="00FA51EC"/>
    <w:rsid w:val="00FA63C9"/>
    <w:rsid w:val="00FA7CB4"/>
    <w:rsid w:val="00FA7CC0"/>
    <w:rsid w:val="00FB209F"/>
    <w:rsid w:val="00FB216E"/>
    <w:rsid w:val="00FB45E2"/>
    <w:rsid w:val="00FB50D3"/>
    <w:rsid w:val="00FB5287"/>
    <w:rsid w:val="00FC06D1"/>
    <w:rsid w:val="00FC1BCB"/>
    <w:rsid w:val="00FC622B"/>
    <w:rsid w:val="00FC6770"/>
    <w:rsid w:val="00FD08F7"/>
    <w:rsid w:val="00FD5394"/>
    <w:rsid w:val="00FD5D86"/>
    <w:rsid w:val="00FD5F1D"/>
    <w:rsid w:val="00FD7C86"/>
    <w:rsid w:val="00FE2E3F"/>
    <w:rsid w:val="00FE78AA"/>
    <w:rsid w:val="00FF06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FFD7B"/>
  <w15:docId w15:val="{77EC1D05-C2AA-4B37-9D52-2CB1A6395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3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3C2"/>
    <w:pPr>
      <w:ind w:left="720"/>
      <w:contextualSpacing/>
    </w:pPr>
  </w:style>
  <w:style w:type="character" w:styleId="Hyperlink">
    <w:name w:val="Hyperlink"/>
    <w:basedOn w:val="DefaultParagraphFont"/>
    <w:uiPriority w:val="99"/>
    <w:unhideWhenUsed/>
    <w:rsid w:val="002133C2"/>
    <w:rPr>
      <w:color w:val="0563C1" w:themeColor="hyperlink"/>
      <w:u w:val="single"/>
    </w:rPr>
  </w:style>
  <w:style w:type="table" w:styleId="TableGrid">
    <w:name w:val="Table Grid"/>
    <w:basedOn w:val="TableNormal"/>
    <w:uiPriority w:val="39"/>
    <w:rsid w:val="00F43E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8481A"/>
    <w:rPr>
      <w:color w:val="605E5C"/>
      <w:shd w:val="clear" w:color="auto" w:fill="E1DFDD"/>
    </w:rPr>
  </w:style>
  <w:style w:type="character" w:styleId="FollowedHyperlink">
    <w:name w:val="FollowedHyperlink"/>
    <w:basedOn w:val="DefaultParagraphFont"/>
    <w:uiPriority w:val="99"/>
    <w:semiHidden/>
    <w:unhideWhenUsed/>
    <w:rsid w:val="00F71471"/>
    <w:rPr>
      <w:color w:val="954F72" w:themeColor="followedHyperlink"/>
      <w:u w:val="single"/>
    </w:rPr>
  </w:style>
  <w:style w:type="paragraph" w:styleId="NormalWeb">
    <w:name w:val="Normal (Web)"/>
    <w:basedOn w:val="Normal"/>
    <w:uiPriority w:val="99"/>
    <w:semiHidden/>
    <w:unhideWhenUsed/>
    <w:rsid w:val="005504D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649122">
      <w:bodyDiv w:val="1"/>
      <w:marLeft w:val="0"/>
      <w:marRight w:val="0"/>
      <w:marTop w:val="0"/>
      <w:marBottom w:val="0"/>
      <w:divBdr>
        <w:top w:val="none" w:sz="0" w:space="0" w:color="auto"/>
        <w:left w:val="none" w:sz="0" w:space="0" w:color="auto"/>
        <w:bottom w:val="none" w:sz="0" w:space="0" w:color="auto"/>
        <w:right w:val="none" w:sz="0" w:space="0" w:color="auto"/>
      </w:divBdr>
    </w:div>
    <w:div w:id="617873468">
      <w:bodyDiv w:val="1"/>
      <w:marLeft w:val="0"/>
      <w:marRight w:val="0"/>
      <w:marTop w:val="0"/>
      <w:marBottom w:val="0"/>
      <w:divBdr>
        <w:top w:val="none" w:sz="0" w:space="0" w:color="auto"/>
        <w:left w:val="none" w:sz="0" w:space="0" w:color="auto"/>
        <w:bottom w:val="none" w:sz="0" w:space="0" w:color="auto"/>
        <w:right w:val="none" w:sz="0" w:space="0" w:color="auto"/>
      </w:divBdr>
    </w:div>
    <w:div w:id="832530970">
      <w:bodyDiv w:val="1"/>
      <w:marLeft w:val="0"/>
      <w:marRight w:val="0"/>
      <w:marTop w:val="0"/>
      <w:marBottom w:val="0"/>
      <w:divBdr>
        <w:top w:val="none" w:sz="0" w:space="0" w:color="auto"/>
        <w:left w:val="none" w:sz="0" w:space="0" w:color="auto"/>
        <w:bottom w:val="none" w:sz="0" w:space="0" w:color="auto"/>
        <w:right w:val="none" w:sz="0" w:space="0" w:color="auto"/>
      </w:divBdr>
    </w:div>
    <w:div w:id="940987546">
      <w:bodyDiv w:val="1"/>
      <w:marLeft w:val="0"/>
      <w:marRight w:val="0"/>
      <w:marTop w:val="0"/>
      <w:marBottom w:val="0"/>
      <w:divBdr>
        <w:top w:val="none" w:sz="0" w:space="0" w:color="auto"/>
        <w:left w:val="none" w:sz="0" w:space="0" w:color="auto"/>
        <w:bottom w:val="none" w:sz="0" w:space="0" w:color="auto"/>
        <w:right w:val="none" w:sz="0" w:space="0" w:color="auto"/>
      </w:divBdr>
    </w:div>
    <w:div w:id="1021590234">
      <w:bodyDiv w:val="1"/>
      <w:marLeft w:val="0"/>
      <w:marRight w:val="0"/>
      <w:marTop w:val="0"/>
      <w:marBottom w:val="0"/>
      <w:divBdr>
        <w:top w:val="none" w:sz="0" w:space="0" w:color="auto"/>
        <w:left w:val="none" w:sz="0" w:space="0" w:color="auto"/>
        <w:bottom w:val="none" w:sz="0" w:space="0" w:color="auto"/>
        <w:right w:val="none" w:sz="0" w:space="0" w:color="auto"/>
      </w:divBdr>
    </w:div>
    <w:div w:id="1691448419">
      <w:bodyDiv w:val="1"/>
      <w:marLeft w:val="0"/>
      <w:marRight w:val="0"/>
      <w:marTop w:val="0"/>
      <w:marBottom w:val="0"/>
      <w:divBdr>
        <w:top w:val="none" w:sz="0" w:space="0" w:color="auto"/>
        <w:left w:val="none" w:sz="0" w:space="0" w:color="auto"/>
        <w:bottom w:val="none" w:sz="0" w:space="0" w:color="auto"/>
        <w:right w:val="none" w:sz="0" w:space="0" w:color="auto"/>
      </w:divBdr>
    </w:div>
    <w:div w:id="1819106332">
      <w:bodyDiv w:val="1"/>
      <w:marLeft w:val="0"/>
      <w:marRight w:val="0"/>
      <w:marTop w:val="0"/>
      <w:marBottom w:val="0"/>
      <w:divBdr>
        <w:top w:val="none" w:sz="0" w:space="0" w:color="auto"/>
        <w:left w:val="none" w:sz="0" w:space="0" w:color="auto"/>
        <w:bottom w:val="none" w:sz="0" w:space="0" w:color="auto"/>
        <w:right w:val="none" w:sz="0" w:space="0" w:color="auto"/>
      </w:divBdr>
    </w:div>
    <w:div w:id="21184013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ello@moraywellbeinghub.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1984</Words>
  <Characters>11312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Wright</dc:creator>
  <cp:keywords/>
  <dc:description/>
  <cp:lastModifiedBy>Carol Smith</cp:lastModifiedBy>
  <cp:revision>10</cp:revision>
  <cp:lastPrinted>2022-02-15T19:46:00Z</cp:lastPrinted>
  <dcterms:created xsi:type="dcterms:W3CDTF">2022-04-06T13:14:00Z</dcterms:created>
  <dcterms:modified xsi:type="dcterms:W3CDTF">2022-04-06T15:15:00Z</dcterms:modified>
</cp:coreProperties>
</file>